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52235C" w:rsidTr="0052235C">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52235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2235C">
                    <w:trPr>
                      <w:tblCellSpacing w:w="0" w:type="dxa"/>
                      <w:jc w:val="center"/>
                    </w:trPr>
                    <w:tc>
                      <w:tcPr>
                        <w:tcW w:w="5000" w:type="pct"/>
                        <w:tcMar>
                          <w:top w:w="0" w:type="dxa"/>
                          <w:left w:w="225" w:type="dxa"/>
                          <w:bottom w:w="105" w:type="dxa"/>
                          <w:right w:w="225" w:type="dxa"/>
                        </w:tcMar>
                        <w:hideMark/>
                      </w:tcPr>
                      <w:p w:rsidR="0052235C" w:rsidRDefault="0052235C"/>
                    </w:tc>
                  </w:tr>
                  <w:tr w:rsidR="0052235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52235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2235C">
                                <w:trPr>
                                  <w:tblCellSpacing w:w="0" w:type="dxa"/>
                                  <w:jc w:val="center"/>
                                </w:trPr>
                                <w:tc>
                                  <w:tcPr>
                                    <w:tcW w:w="5000" w:type="pct"/>
                                    <w:tcMar>
                                      <w:top w:w="0" w:type="dxa"/>
                                      <w:left w:w="135" w:type="dxa"/>
                                      <w:bottom w:w="0" w:type="dxa"/>
                                      <w:right w:w="135" w:type="dxa"/>
                                    </w:tcMar>
                                    <w:vAlign w:val="bottom"/>
                                    <w:hideMark/>
                                  </w:tcPr>
                                  <w:p w:rsidR="0052235C" w:rsidRDefault="0052235C">
                                    <w:pPr>
                                      <w:rPr>
                                        <w:sz w:val="20"/>
                                        <w:szCs w:val="20"/>
                                      </w:rPr>
                                    </w:pPr>
                                  </w:p>
                                </w:tc>
                              </w:tr>
                            </w:tbl>
                            <w:p w:rsidR="0052235C" w:rsidRDefault="0052235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52235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52235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2235C">
                                            <w:trPr>
                                              <w:tblCellSpacing w:w="0" w:type="dxa"/>
                                              <w:jc w:val="right"/>
                                            </w:trPr>
                                            <w:tc>
                                              <w:tcPr>
                                                <w:tcW w:w="0" w:type="auto"/>
                                                <w:shd w:val="clear" w:color="auto" w:fill="000000"/>
                                                <w:tcMar>
                                                  <w:top w:w="210" w:type="dxa"/>
                                                  <w:left w:w="540" w:type="dxa"/>
                                                  <w:bottom w:w="0" w:type="dxa"/>
                                                  <w:right w:w="540" w:type="dxa"/>
                                                </w:tcMar>
                                                <w:vAlign w:val="bottom"/>
                                                <w:hideMark/>
                                              </w:tcPr>
                                              <w:p w:rsidR="0052235C" w:rsidRDefault="0052235C">
                                                <w:pPr>
                                                  <w:jc w:val="center"/>
                                                  <w:rPr>
                                                    <w:rFonts w:ascii="Arial" w:hAnsi="Arial" w:cs="Arial"/>
                                                    <w:color w:val="FFFFFF"/>
                                                  </w:rPr>
                                                </w:pPr>
                                                <w:r>
                                                  <w:rPr>
                                                    <w:rFonts w:ascii="Arial" w:hAnsi="Arial" w:cs="Arial"/>
                                                    <w:b/>
                                                    <w:bCs/>
                                                    <w:color w:val="FFFFFF"/>
                                                  </w:rPr>
                                                  <w:t>Date 4/20/16</w:t>
                                                </w:r>
                                              </w:p>
                                            </w:tc>
                                          </w:tr>
                                        </w:tbl>
                                        <w:p w:rsidR="0052235C" w:rsidRDefault="0052235C">
                                          <w:pPr>
                                            <w:jc w:val="right"/>
                                            <w:rPr>
                                              <w:sz w:val="20"/>
                                              <w:szCs w:val="20"/>
                                            </w:rPr>
                                          </w:pPr>
                                        </w:p>
                                      </w:tc>
                                    </w:tr>
                                  </w:tbl>
                                  <w:p w:rsidR="0052235C" w:rsidRDefault="0052235C">
                                    <w:pPr>
                                      <w:jc w:val="right"/>
                                      <w:rPr>
                                        <w:sz w:val="20"/>
                                        <w:szCs w:val="20"/>
                                      </w:rPr>
                                    </w:pPr>
                                  </w:p>
                                </w:tc>
                              </w:tr>
                            </w:tbl>
                            <w:p w:rsidR="0052235C" w:rsidRDefault="0052235C">
                              <w:pPr>
                                <w:jc w:val="right"/>
                                <w:rPr>
                                  <w:sz w:val="20"/>
                                  <w:szCs w:val="20"/>
                                </w:rPr>
                              </w:pPr>
                            </w:p>
                          </w:tc>
                        </w:tr>
                      </w:tbl>
                      <w:p w:rsidR="0052235C" w:rsidRDefault="0052235C">
                        <w:pPr>
                          <w:jc w:val="center"/>
                          <w:rPr>
                            <w:sz w:val="20"/>
                            <w:szCs w:val="20"/>
                          </w:rPr>
                        </w:pPr>
                      </w:p>
                    </w:tc>
                  </w:tr>
                  <w:tr w:rsidR="0052235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52235C">
                          <w:trPr>
                            <w:tblCellSpacing w:w="0" w:type="dxa"/>
                          </w:trPr>
                          <w:tc>
                            <w:tcPr>
                              <w:tcW w:w="0" w:type="auto"/>
                              <w:hideMark/>
                            </w:tcPr>
                            <w:p w:rsidR="0052235C" w:rsidRDefault="0052235C">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52235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52235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52235C">
                                            <w:trPr>
                                              <w:tblCellSpacing w:w="0" w:type="dxa"/>
                                            </w:trPr>
                                            <w:tc>
                                              <w:tcPr>
                                                <w:tcW w:w="0" w:type="auto"/>
                                                <w:shd w:val="clear" w:color="auto" w:fill="FFFFFF"/>
                                                <w:hideMark/>
                                              </w:tcPr>
                                              <w:p w:rsidR="0052235C" w:rsidRDefault="0052235C">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52235C">
                                                  <w:trPr>
                                                    <w:trHeight w:val="10"/>
                                                    <w:tblCellSpacing w:w="0" w:type="dxa"/>
                                                    <w:jc w:val="center"/>
                                                  </w:trPr>
                                                  <w:tc>
                                                    <w:tcPr>
                                                      <w:tcW w:w="0" w:type="auto"/>
                                                      <w:shd w:val="clear" w:color="auto" w:fill="E9E9E9"/>
                                                      <w:vAlign w:val="center"/>
                                                      <w:hideMark/>
                                                    </w:tcPr>
                                                    <w:p w:rsidR="0052235C" w:rsidRDefault="0052235C"/>
                                                  </w:tc>
                                                </w:tr>
                                                <w:tr w:rsidR="0052235C">
                                                  <w:trPr>
                                                    <w:trHeight w:val="10"/>
                                                    <w:tblCellSpacing w:w="0" w:type="dxa"/>
                                                    <w:jc w:val="center"/>
                                                  </w:trPr>
                                                  <w:tc>
                                                    <w:tcPr>
                                                      <w:tcW w:w="0" w:type="auto"/>
                                                      <w:shd w:val="clear" w:color="auto" w:fill="EDEDED"/>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1F1F1"/>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6F6F6"/>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9F9F9"/>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CFCFC"/>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DFDFD"/>
                                                      <w:vAlign w:val="center"/>
                                                      <w:hideMark/>
                                                    </w:tcPr>
                                                    <w:p w:rsidR="0052235C" w:rsidRDefault="0052235C">
                                                      <w:pPr>
                                                        <w:rPr>
                                                          <w:sz w:val="20"/>
                                                          <w:szCs w:val="20"/>
                                                        </w:rPr>
                                                      </w:pPr>
                                                    </w:p>
                                                  </w:tc>
                                                </w:tr>
                                                <w:tr w:rsidR="0052235C">
                                                  <w:trPr>
                                                    <w:trHeight w:val="10"/>
                                                    <w:tblCellSpacing w:w="0" w:type="dxa"/>
                                                    <w:jc w:val="center"/>
                                                  </w:trPr>
                                                  <w:tc>
                                                    <w:tcPr>
                                                      <w:tcW w:w="0" w:type="auto"/>
                                                      <w:shd w:val="clear" w:color="auto" w:fill="FEFEFE"/>
                                                      <w:vAlign w:val="center"/>
                                                      <w:hideMark/>
                                                    </w:tcPr>
                                                    <w:p w:rsidR="0052235C" w:rsidRDefault="0052235C">
                                                      <w:pPr>
                                                        <w:rPr>
                                                          <w:sz w:val="20"/>
                                                          <w:szCs w:val="20"/>
                                                        </w:rPr>
                                                      </w:pPr>
                                                    </w:p>
                                                  </w:tc>
                                                </w:tr>
                                              </w:tbl>
                                              <w:p w:rsidR="0052235C" w:rsidRDefault="0052235C">
                                                <w:pPr>
                                                  <w:jc w:val="center"/>
                                                  <w:rPr>
                                                    <w:sz w:val="20"/>
                                                    <w:szCs w:val="20"/>
                                                  </w:rPr>
                                                </w:pPr>
                                              </w:p>
                                            </w:tc>
                                            <w:tc>
                                              <w:tcPr>
                                                <w:tcW w:w="0" w:type="auto"/>
                                                <w:shd w:val="clear" w:color="auto" w:fill="FFFFFF"/>
                                                <w:hideMark/>
                                              </w:tcPr>
                                              <w:p w:rsidR="0052235C" w:rsidRDefault="0052235C">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sz w:val="20"/>
                                        <w:szCs w:val="20"/>
                                      </w:rPr>
                                    </w:pPr>
                                  </w:p>
                                </w:tc>
                              </w:tr>
                            </w:tbl>
                            <w:p w:rsidR="0052235C" w:rsidRDefault="0052235C">
                              <w:pPr>
                                <w:jc w:val="center"/>
                                <w:rPr>
                                  <w:sz w:val="20"/>
                                  <w:szCs w:val="20"/>
                                </w:rPr>
                              </w:pPr>
                            </w:p>
                          </w:tc>
                          <w:tc>
                            <w:tcPr>
                              <w:tcW w:w="0" w:type="auto"/>
                              <w:hideMark/>
                            </w:tcPr>
                            <w:p w:rsidR="0052235C" w:rsidRDefault="0052235C">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2235C" w:rsidRDefault="0052235C">
                        <w:pPr>
                          <w:rPr>
                            <w:sz w:val="20"/>
                            <w:szCs w:val="20"/>
                          </w:rPr>
                        </w:pPr>
                      </w:p>
                    </w:tc>
                  </w:tr>
                  <w:tr w:rsidR="0052235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52235C">
                          <w:trPr>
                            <w:tblCellSpacing w:w="0" w:type="dxa"/>
                            <w:jc w:val="center"/>
                          </w:trPr>
                          <w:tc>
                            <w:tcPr>
                              <w:tcW w:w="0" w:type="auto"/>
                              <w:shd w:val="clear" w:color="auto" w:fill="F7F7F7"/>
                              <w:vAlign w:val="bottom"/>
                              <w:hideMark/>
                            </w:tcPr>
                            <w:p w:rsidR="0052235C" w:rsidRDefault="0052235C">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2235C" w:rsidRDefault="0052235C">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2235C" w:rsidRDefault="0052235C">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2235C" w:rsidRDefault="0052235C">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2235C" w:rsidRDefault="0052235C">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2235C" w:rsidRDefault="0052235C">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2235C" w:rsidRDefault="0052235C">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2235C" w:rsidRDefault="0052235C">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2235C" w:rsidRDefault="0052235C">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2235C" w:rsidRDefault="0052235C">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52235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jc w:val="center"/>
                                                  <w:rPr>
                                                    <w:rFonts w:ascii="Arial" w:hAnsi="Arial" w:cs="Arial"/>
                                                    <w:color w:val="000000"/>
                                                    <w:sz w:val="20"/>
                                                    <w:szCs w:val="20"/>
                                                  </w:rPr>
                                                </w:pPr>
                                                <w:r>
                                                  <w:rPr>
                                                    <w:rFonts w:ascii="Arial" w:hAnsi="Arial" w:cs="Arial"/>
                                                    <w:color w:val="000000"/>
                                                    <w:sz w:val="20"/>
                                                    <w:szCs w:val="20"/>
                                                  </w:rPr>
                                                  <w:t xml:space="preserve">  </w:t>
                                                </w:r>
                                              </w:p>
                                              <w:p w:rsidR="0052235C" w:rsidRDefault="005223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52235C" w:rsidRDefault="0052235C">
                                          <w:pPr>
                                            <w:jc w:val="center"/>
                                            <w:rPr>
                                              <w:sz w:val="20"/>
                                              <w:szCs w:val="20"/>
                                            </w:rPr>
                                          </w:pPr>
                                        </w:p>
                                      </w:tc>
                                    </w:tr>
                                    <w:tr w:rsidR="005223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2235C" w:rsidRDefault="005223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pStyle w:val="Heading2"/>
                                                  <w:ind w:left="720"/>
                                                  <w:jc w:val="center"/>
                                                  <w:rPr>
                                                    <w:rFonts w:ascii="Arial" w:hAnsi="Arial" w:cs="Arial"/>
                                                    <w:color w:val="000000"/>
                                                  </w:rPr>
                                                </w:pPr>
                                                <w:r>
                                                  <w:rPr>
                                                    <w:rFonts w:ascii="Arial" w:hAnsi="Arial" w:cs="Arial"/>
                                                    <w:color w:val="000000"/>
                                                    <w:sz w:val="28"/>
                                                    <w:szCs w:val="28"/>
                                                  </w:rPr>
                                                  <w:t>HEADLINES IN PARTNERSHIP WITH </w:t>
                                                </w:r>
                                              </w:p>
                                              <w:p w:rsidR="0052235C" w:rsidRDefault="0052235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2235C" w:rsidRDefault="0052235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2235C" w:rsidRDefault="0052235C">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Kerry vows to continue pushing for 'two-state solution'</w:t>
                                                  </w:r>
                                                </w:hyperlink>
                                              </w:p>
                                              <w:p w:rsidR="0052235C" w:rsidRDefault="0052235C">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Biden slams Netanyahu hours after Jerusalem attack</w:t>
                                                  </w:r>
                                                </w:hyperlink>
                                              </w:p>
                                              <w:p w:rsidR="0052235C" w:rsidRDefault="0052235C">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White House backs Biden's criticism of Israel</w:t>
                                                  </w:r>
                                                </w:hyperlink>
                                              </w:p>
                                              <w:p w:rsidR="0052235C" w:rsidRDefault="0052235C">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US feels 'overwhelming frustration' with Israeli government, says Biden </w:t>
                                                  </w:r>
                                                </w:hyperlink>
                                              </w:p>
                                              <w:p w:rsidR="0052235C" w:rsidRDefault="0052235C">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Merkel: Unlikely that a PA-Israel deal will be signed in the near future</w:t>
                                                  </w:r>
                                                </w:hyperlink>
                                              </w:p>
                                              <w:p w:rsidR="0052235C" w:rsidRDefault="0052235C">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After bus bombing, Abbas says he rejects 'all terrorism'</w:t>
                                                  </w:r>
                                                </w:hyperlink>
                                              </w:p>
                                              <w:p w:rsidR="0052235C" w:rsidRDefault="0052235C">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Hamas: Bus attack is 'just the beginning'</w:t>
                                                  </w:r>
                                                </w:hyperlink>
                                              </w:p>
                                              <w:p w:rsidR="0052235C" w:rsidRDefault="0052235C">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Hamas official: We are not striving to escalate the situation</w:t>
                                                  </w:r>
                                                </w:hyperlink>
                                              </w:p>
                                              <w:p w:rsidR="0052235C" w:rsidRDefault="0052235C">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IDF prepares new training to counter Hamas tunnels</w:t>
                                                  </w:r>
                                                </w:hyperlink>
                                              </w:p>
                                              <w:p w:rsidR="0052235C" w:rsidRDefault="0052235C">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finds a tunnel, Egypt destroys another, but Hamas is defiant</w:t>
                                                  </w:r>
                                                </w:hyperlink>
                                              </w:p>
                                              <w:p w:rsidR="0052235C" w:rsidRDefault="0052235C">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says it still wants Temple Mount cameras after Jordan reneges</w:t>
                                                  </w:r>
                                                </w:hyperlink>
                                              </w:p>
                                              <w:p w:rsidR="0052235C" w:rsidRDefault="0052235C">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Likud minister: Calling Temple Mount 'Al-Aqsa' is 'ignorance' </w:t>
                                                  </w:r>
                                                </w:hyperlink>
                                              </w:p>
                                              <w:p w:rsidR="0052235C" w:rsidRDefault="0052235C">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Hopes for Temple Mount to be 'flattened' expressed at Passover sacrifice ceremony</w:t>
                                                  </w:r>
                                                </w:hyperlink>
                                              </w:p>
                                              <w:p w:rsidR="0052235C" w:rsidRDefault="0052235C">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Three indicted in Jerusalem for helping fund extremist efforts on the Temple Mount </w:t>
                                                  </w:r>
                                                </w:hyperlink>
                                              </w:p>
                                              <w:p w:rsidR="0052235C" w:rsidRDefault="0052235C">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EU rejects Netanyahu's comments on the Golan Heights</w:t>
                                                  </w:r>
                                                </w:hyperlink>
                                              </w:p>
                                              <w:p w:rsidR="0052235C" w:rsidRDefault="0052235C">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'EU doesn't recognize Israeli occupation of the Golan'</w:t>
                                                  </w:r>
                                                </w:hyperlink>
                                              </w:p>
                                              <w:p w:rsidR="0052235C" w:rsidRDefault="0052235C">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US: Golan Heights are not part of Israel</w:t>
                                                  </w:r>
                                                </w:hyperlink>
                                              </w:p>
                                              <w:p w:rsidR="0052235C" w:rsidRDefault="0052235C">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Jews who refused to leave Yemen having second thoughts</w:t>
                                                  </w:r>
                                                </w:hyperlink>
                                              </w:p>
                                              <w:p w:rsidR="0052235C" w:rsidRDefault="0052235C">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Islamic radicalization fuels 'dire' threat to Jews in Europe, congressional panel hears </w:t>
                                                  </w:r>
                                                </w:hyperlink>
                                              </w:p>
                                              <w:p w:rsidR="0052235C" w:rsidRDefault="0052235C">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Belgium says seen signs that Islamic State has sent more fighters to Europe</w:t>
                                                  </w:r>
                                                </w:hyperlink>
                                              </w:p>
                                              <w:p w:rsidR="0052235C" w:rsidRDefault="0052235C">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Belgium says 'terrorist fighters' planning new Europe attacks</w:t>
                                                  </w:r>
                                                </w:hyperlink>
                                              </w:p>
                                              <w:p w:rsidR="0052235C" w:rsidRDefault="0052235C">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Fewer foreigners arrive in Switzerland amid anti-immigration mood</w:t>
                                                  </w:r>
                                                </w:hyperlink>
                                              </w:p>
                                              <w:p w:rsidR="0052235C" w:rsidRDefault="0052235C">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Iraqi families sell organs to overcome poverty</w:t>
                                                  </w:r>
                                                </w:hyperlink>
                                              </w:p>
                                              <w:p w:rsidR="0052235C" w:rsidRDefault="0052235C">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Iraqi police find 2 mass graves in Islamic State-free Ramadi </w:t>
                                                  </w:r>
                                                </w:hyperlink>
                                              </w:p>
                                              <w:p w:rsidR="0052235C" w:rsidRDefault="0052235C">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Syria peace talks founder after dispute over transitional government</w:t>
                                                  </w:r>
                                                </w:hyperlink>
                                              </w:p>
                                              <w:p w:rsidR="0052235C" w:rsidRDefault="0052235C">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Syrian talks appear doomed as air strike kills dozens in market</w:t>
                                                  </w:r>
                                                </w:hyperlink>
                                              </w:p>
                                              <w:p w:rsidR="0052235C" w:rsidRDefault="0052235C">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calls Putin for 'intense' talks on Syria, Ukraine</w:t>
                                                  </w:r>
                                                </w:hyperlink>
                                              </w:p>
                                              <w:p w:rsidR="0052235C" w:rsidRDefault="0052235C">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US, Iran diplomats meet at UN on sanctions, Syria </w:t>
                                                  </w:r>
                                                </w:hyperlink>
                                              </w:p>
                                              <w:p w:rsidR="0052235C" w:rsidRDefault="0052235C">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Russia says it will complete S-300 delivery to Iran by end of year</w:t>
                                                  </w:r>
                                                </w:hyperlink>
                                              </w:p>
                                              <w:p w:rsidR="0052235C" w:rsidRDefault="0052235C">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Dozens killed in Kabul as Taliban attack</w:t>
                                                  </w:r>
                                                </w:hyperlink>
                                              </w:p>
                                              <w:p w:rsidR="0052235C" w:rsidRDefault="0052235C">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U.N. warns of Western Sahara war if peacekeeping mission ends </w:t>
                                                  </w:r>
                                                </w:hyperlink>
                                              </w:p>
                                              <w:p w:rsidR="0052235C" w:rsidRDefault="0052235C">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Saudi Arabia Borrows Ten Billion Dollars </w:t>
                                                  </w:r>
                                                  <w:proofErr w:type="gramStart"/>
                                                  <w:r>
                                                    <w:rPr>
                                                      <w:rStyle w:val="Hyperlink"/>
                                                      <w:rFonts w:ascii="Arial" w:hAnsi="Arial" w:cs="Arial"/>
                                                      <w:color w:val="000000"/>
                                                    </w:rPr>
                                                    <w:t>As</w:t>
                                                  </w:r>
                                                  <w:proofErr w:type="gramEnd"/>
                                                  <w:r>
                                                    <w:rPr>
                                                      <w:rStyle w:val="Hyperlink"/>
                                                      <w:rFonts w:ascii="Arial" w:hAnsi="Arial" w:cs="Arial"/>
                                                      <w:color w:val="000000"/>
                                                    </w:rPr>
                                                    <w:t xml:space="preserve"> Oil Slump Drains Reserves</w:t>
                                                  </w:r>
                                                </w:hyperlink>
                                              </w:p>
                                              <w:p w:rsidR="0052235C" w:rsidRDefault="0052235C">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Sept. 11 families upset by White House effort to derail bill </w:t>
                                                  </w:r>
                                                </w:hyperlink>
                                              </w:p>
                                              <w:p w:rsidR="0052235C" w:rsidRDefault="0052235C">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Immigrant kids placed with adults who are in US illegally </w:t>
                                                  </w:r>
                                                </w:hyperlink>
                                              </w:p>
                                              <w:p w:rsidR="0052235C" w:rsidRDefault="0052235C">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Fight Over Delegate Rules Escalates for Both Parties </w:t>
                                                  </w:r>
                                                </w:hyperlink>
                                              </w:p>
                                              <w:p w:rsidR="0052235C" w:rsidRDefault="0052235C">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GOP chairman reassures Hill Republicans about convention rules</w:t>
                                                  </w:r>
                                                </w:hyperlink>
                                              </w:p>
                                              <w:p w:rsidR="0052235C" w:rsidRDefault="0052235C">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NBC Reporter: Cruz to Win Half </w:t>
                                                  </w:r>
                                                  <w:proofErr w:type="gramStart"/>
                                                  <w:r>
                                                    <w:rPr>
                                                      <w:rStyle w:val="Hyperlink"/>
                                                      <w:rFonts w:ascii="Arial" w:hAnsi="Arial" w:cs="Arial"/>
                                                      <w:color w:val="000000"/>
                                                    </w:rPr>
                                                    <w:t>Of</w:t>
                                                  </w:r>
                                                  <w:proofErr w:type="gramEnd"/>
                                                  <w:r>
                                                    <w:rPr>
                                                      <w:rStyle w:val="Hyperlink"/>
                                                      <w:rFonts w:ascii="Arial" w:hAnsi="Arial" w:cs="Arial"/>
                                                      <w:color w:val="000000"/>
                                                    </w:rPr>
                                                    <w:t xml:space="preserve"> Pennsylvania's Delegates, "Even If He Comes In Distant Third"</w:t>
                                                  </w:r>
                                                </w:hyperlink>
                                              </w:p>
                                              <w:p w:rsidR="0052235C" w:rsidRDefault="0052235C">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Can a burgeoning satanic movement actually effect political change?</w:t>
                                                  </w:r>
                                                </w:hyperlink>
                                              </w:p>
                                              <w:p w:rsidR="0052235C" w:rsidRDefault="0052235C">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Court troubled by surveillance excesses at FBI, NSA</w:t>
                                                  </w:r>
                                                </w:hyperlink>
                                              </w:p>
                                              <w:p w:rsidR="0052235C" w:rsidRDefault="0052235C">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The Sub-Zero Club: Getting Used to the Upside-Down World Economy </w:t>
                                                  </w:r>
                                                </w:hyperlink>
                                              </w:p>
                                              <w:p w:rsidR="0052235C" w:rsidRDefault="0052235C">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Goldman posts weakest results in four years, revenue tumbles 40 percent</w:t>
                                                  </w:r>
                                                </w:hyperlink>
                                              </w:p>
                                              <w:p w:rsidR="0052235C" w:rsidRDefault="0052235C">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Rio Warns of Fiscal Collapse as Brazil States Seek Debt Relief </w:t>
                                                  </w:r>
                                                </w:hyperlink>
                                              </w:p>
                                              <w:p w:rsidR="0052235C" w:rsidRDefault="0052235C">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Oil gains on Kuwait strike; global shares highest since December</w:t>
                                                  </w:r>
                                                </w:hyperlink>
                                              </w:p>
                                              <w:p w:rsidR="0052235C" w:rsidRDefault="0052235C">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Kerry: Iran only received $3 billion since nuclear deal</w:t>
                                                  </w:r>
                                                </w:hyperlink>
                                              </w:p>
                                              <w:p w:rsidR="0052235C" w:rsidRDefault="0052235C">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U.S. says North Korean foreign earnings at risk over nuclear tests</w:t>
                                                  </w:r>
                                                </w:hyperlink>
                                              </w:p>
                                              <w:p w:rsidR="0052235C" w:rsidRDefault="0052235C">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 Korea, Japan, US warn Pyongyang over possible nuclear test</w:t>
                                                  </w:r>
                                                </w:hyperlink>
                                              </w:p>
                                              <w:p w:rsidR="0052235C" w:rsidRDefault="0052235C">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Authorities in former Soviet state arrest six people attempting to sell $200 million of uranium-238</w:t>
                                                  </w:r>
                                                </w:hyperlink>
                                              </w:p>
                                              <w:p w:rsidR="0052235C" w:rsidRDefault="0052235C">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Thinking the Unthinkable: Russia Has Re-Emerged </w:t>
                                                  </w:r>
                                                  <w:proofErr w:type="gramStart"/>
                                                  <w:r>
                                                    <w:rPr>
                                                      <w:rStyle w:val="Hyperlink"/>
                                                      <w:rFonts w:ascii="Arial" w:hAnsi="Arial" w:cs="Arial"/>
                                                      <w:color w:val="000000"/>
                                                    </w:rPr>
                                                    <w:t>As</w:t>
                                                  </w:r>
                                                  <w:proofErr w:type="gramEnd"/>
                                                  <w:r>
                                                    <w:rPr>
                                                      <w:rStyle w:val="Hyperlink"/>
                                                      <w:rFonts w:ascii="Arial" w:hAnsi="Arial" w:cs="Arial"/>
                                                      <w:color w:val="000000"/>
                                                    </w:rPr>
                                                    <w:t xml:space="preserve"> a Great Power</w:t>
                                                  </w:r>
                                                </w:hyperlink>
                                              </w:p>
                                              <w:p w:rsidR="0052235C" w:rsidRDefault="0052235C">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Muisne</w:t>
                                                  </w:r>
                                                  <w:proofErr w:type="spellEnd"/>
                                                  <w:r>
                                                    <w:rPr>
                                                      <w:rStyle w:val="Hyperlink"/>
                                                      <w:rFonts w:ascii="Arial" w:hAnsi="Arial" w:cs="Arial"/>
                                                      <w:color w:val="000000"/>
                                                    </w:rPr>
                                                    <w:t>, Ecuador</w:t>
                                                  </w:r>
                                                </w:hyperlink>
                                              </w:p>
                                              <w:p w:rsidR="0052235C" w:rsidRDefault="0052235C">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5.3 magnitude earthquake hits near Port Blair, India</w:t>
                                                  </w:r>
                                                </w:hyperlink>
                                              </w:p>
                                              <w:p w:rsidR="0052235C" w:rsidRDefault="0052235C">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5.0 magnitude earthquake hits near Santa Maria, Philippines</w:t>
                                                  </w:r>
                                                </w:hyperlink>
                                              </w:p>
                                              <w:p w:rsidR="0052235C" w:rsidRDefault="0052235C">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Hopes fade of finding survivors from Ecuador quake as death toll reaches 443</w:t>
                                                  </w:r>
                                                </w:hyperlink>
                                              </w:p>
                                              <w:p w:rsidR="0052235C" w:rsidRDefault="0052235C">
                                                <w:pPr>
                                                  <w:numPr>
                                                    <w:ilvl w:val="0"/>
                                                    <w:numId w:val="3"/>
                                                  </w:numPr>
                                                  <w:spacing w:before="100" w:beforeAutospacing="1" w:after="100" w:afterAutospacing="1"/>
                                                  <w:rPr>
                                                    <w:rFonts w:ascii="Arial" w:hAnsi="Arial" w:cs="Arial"/>
                                                    <w:color w:val="000000"/>
                                                  </w:rPr>
                                                </w:pPr>
                                                <w:hyperlink r:id="rId74"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20,000ft</w:t>
                                                  </w:r>
                                                </w:hyperlink>
                                              </w:p>
                                              <w:p w:rsidR="0052235C" w:rsidRDefault="0052235C">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Santa Maria volcano in Guatemala erupts to 13,500ft</w:t>
                                                  </w:r>
                                                </w:hyperlink>
                                              </w:p>
                                              <w:p w:rsidR="0052235C" w:rsidRDefault="0052235C">
                                                <w:pPr>
                                                  <w:numPr>
                                                    <w:ilvl w:val="0"/>
                                                    <w:numId w:val="3"/>
                                                  </w:numPr>
                                                  <w:spacing w:before="100" w:beforeAutospacing="1" w:after="100" w:afterAutospacing="1"/>
                                                  <w:rPr>
                                                    <w:rFonts w:ascii="Arial" w:hAnsi="Arial" w:cs="Arial"/>
                                                    <w:color w:val="000000"/>
                                                  </w:rPr>
                                                </w:pPr>
                                                <w:hyperlink r:id="rId76"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52235C" w:rsidRDefault="0052235C">
                                                <w:pPr>
                                                  <w:numPr>
                                                    <w:ilvl w:val="0"/>
                                                    <w:numId w:val="3"/>
                                                  </w:numPr>
                                                  <w:spacing w:before="100" w:beforeAutospacing="1" w:after="100" w:afterAutospacing="1"/>
                                                  <w:rPr>
                                                    <w:rFonts w:ascii="Arial" w:hAnsi="Arial" w:cs="Arial"/>
                                                    <w:color w:val="000000"/>
                                                  </w:rPr>
                                                </w:pPr>
                                                <w:hyperlink r:id="rId77"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10,000ft</w:t>
                                                  </w:r>
                                                </w:hyperlink>
                                              </w:p>
                                              <w:p w:rsidR="0052235C" w:rsidRDefault="0052235C">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This electronic tattoo turns your skin into a screen</w:t>
                                                  </w:r>
                                                </w:hyperlink>
                                              </w:p>
                                              <w:p w:rsidR="0052235C" w:rsidRDefault="0052235C">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Deserting </w:t>
                                                  </w:r>
                                                  <w:proofErr w:type="spellStart"/>
                                                  <w:r>
                                                    <w:rPr>
                                                      <w:rStyle w:val="Hyperlink"/>
                                                      <w:rFonts w:ascii="Arial" w:hAnsi="Arial" w:cs="Arial"/>
                                                      <w:color w:val="000000"/>
                                                    </w:rPr>
                                                    <w:t>ObamaCare</w:t>
                                                  </w:r>
                                                  <w:proofErr w:type="spellEnd"/>
                                                  <w:r>
                                                    <w:rPr>
                                                      <w:rStyle w:val="Hyperlink"/>
                                                      <w:rFonts w:ascii="Arial" w:hAnsi="Arial" w:cs="Arial"/>
                                                      <w:color w:val="000000"/>
                                                    </w:rPr>
                                                    <w:t>: UnitedHealth, nation's largest health insurer, bolts, fears huge losses</w:t>
                                                  </w:r>
                                                </w:hyperlink>
                                              </w:p>
                                              <w:p w:rsidR="0052235C" w:rsidRDefault="0052235C">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 xml:space="preserve">The war on drugs has failed. Now the U.N. is thinking about legalization </w:t>
                                                  </w:r>
                                                </w:hyperlink>
                                              </w:p>
                                              <w:p w:rsidR="0052235C" w:rsidRDefault="0052235C">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'Super gonorrhea' may go global, become untreatable</w:t>
                                                  </w:r>
                                                </w:hyperlink>
                                              </w:p>
                                              <w:p w:rsidR="0052235C" w:rsidRDefault="0052235C">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Choose your gender... aged four</w:t>
                                                  </w:r>
                                                </w:hyperlink>
                                              </w:p>
                                              <w:p w:rsidR="0052235C" w:rsidRDefault="0052235C">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Appeals Court Favors Transgender Student in Virginia Restroom Case</w:t>
                                                  </w:r>
                                                </w:hyperlink>
                                              </w:p>
                                              <w:p w:rsidR="0052235C" w:rsidRDefault="0052235C">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Civil rights commission says N.C. bathroom law jeopardizes physical safety of transgender people</w:t>
                                                  </w:r>
                                                </w:hyperlink>
                                              </w:p>
                                              <w:p w:rsidR="0052235C" w:rsidRDefault="0052235C">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Utah becomes first state to declare pornography a public health crisis</w:t>
                                                  </w:r>
                                                </w:hyperlink>
                                              </w:p>
                                              <w:p w:rsidR="0052235C" w:rsidRDefault="0052235C">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Church Leader's Wife Buried Alive, Killed by Chinese Authorities for Protesting Church Demolition</w:t>
                                                  </w:r>
                                                </w:hyperlink>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2235C" w:rsidRDefault="005223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2235C" w:rsidRDefault="0052235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2235C" w:rsidRDefault="005223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2235C" w:rsidRDefault="0052235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7" w:tgtFrame="_blank" w:history="1">
                                                  <w:r>
                                                    <w:rPr>
                                                      <w:rStyle w:val="Hyperlink"/>
                                                      <w:rFonts w:ascii="Arial" w:hAnsi="Arial" w:cs="Arial"/>
                                                      <w:b/>
                                                      <w:bCs/>
                                                      <w:sz w:val="28"/>
                                                      <w:szCs w:val="28"/>
                                                    </w:rPr>
                                                    <w:t>http://www.prophecyupdate.com/newsletter-archives.html </w:t>
                                                  </w:r>
                                                </w:hyperlink>
                                              </w:p>
                                              <w:p w:rsidR="0052235C" w:rsidRDefault="0052235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rPr>
                                                    <w:color w:val="000000"/>
                                                  </w:rPr>
                                                </w:pPr>
                                                <w:r>
                                                  <w:rPr>
                                                    <w:color w:val="000000"/>
                                                  </w:rPr>
                                                  <w:t>  </w:t>
                                                </w:r>
                                              </w:p>
                                              <w:p w:rsidR="0052235C" w:rsidRDefault="0052235C">
                                                <w:pPr>
                                                  <w:jc w:val="center"/>
                                                  <w:rPr>
                                                    <w:rFonts w:ascii="Georgia" w:hAnsi="Georgia"/>
                                                    <w:color w:val="FF0000"/>
                                                    <w:sz w:val="36"/>
                                                    <w:szCs w:val="36"/>
                                                  </w:rPr>
                                                </w:pPr>
                                                <w:r>
                                                  <w:rPr>
                                                    <w:rStyle w:val="Strong"/>
                                                    <w:rFonts w:ascii="Georgia" w:hAnsi="Georgia"/>
                                                    <w:color w:val="FF0000"/>
                                                    <w:sz w:val="36"/>
                                                    <w:szCs w:val="36"/>
                                                  </w:rPr>
                                                  <w:t>IN TODAY'S NEWSLETTER... </w:t>
                                                </w:r>
                                              </w:p>
                                              <w:p w:rsidR="0052235C" w:rsidRDefault="0052235C">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Convergence of End Times Signs</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Obama Administration: Golan Heights Are Not Part of Israel</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European Union reaffirms rejection of Israeli sovereignty in Golan Heights </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Netanyahu Says Israel Will Never Withdraw from Golan Heights</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On Being Rapture Ready Part 1</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The Shaking Continues: The Most Dangerous Volcano in Mexico Has Erupted in Spectacular Fashion</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Getting Rights right</w:t>
                                                  </w:r>
                                                </w:hyperlink>
                                                <w:r>
                                                  <w:rPr>
                                                    <w:rFonts w:ascii="Arial" w:hAnsi="Arial" w:cs="Arial"/>
                                                    <w:color w:val="000000"/>
                                                    <w:sz w:val="32"/>
                                                    <w:szCs w:val="32"/>
                                                  </w:rPr>
                                                  <w:t> </w:t>
                                                </w:r>
                                              </w:p>
                                              <w:p w:rsidR="0052235C" w:rsidRDefault="0052235C">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An Appointment with God </w:t>
                                                  </w:r>
                                                </w:hyperlink>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rPr>
                                                    <w:rFonts w:ascii="Arial" w:hAnsi="Arial" w:cs="Arial"/>
                                                    <w:color w:val="000000"/>
                                                    <w:sz w:val="20"/>
                                                    <w:szCs w:val="20"/>
                                                  </w:rPr>
                                                </w:pPr>
                                                <w:bookmarkStart w:id="0" w:name="a1"/>
                                                <w:r>
                                                  <w:rPr>
                                                    <w:rFonts w:ascii="Arial" w:hAnsi="Arial" w:cs="Arial"/>
                                                    <w:noProof/>
                                                    <w:color w:val="000000"/>
                                                    <w:sz w:val="20"/>
                                                    <w:szCs w:val="20"/>
                                                  </w:rPr>
                                                  <w:lastRenderedPageBreak/>
                                                  <w:drawing>
                                                    <wp:inline distT="0" distB="0" distL="0" distR="0">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52235C" w:rsidRDefault="0052235C">
                                                <w:pPr>
                                                  <w:spacing w:line="254" w:lineRule="auto"/>
                                                  <w:rPr>
                                                    <w:rFonts w:ascii="Arial" w:hAnsi="Arial" w:cs="Arial"/>
                                                    <w:color w:val="000000"/>
                                                  </w:rPr>
                                                </w:pPr>
                                                <w:r>
                                                  <w:rPr>
                                                    <w:rStyle w:val="Strong"/>
                                                    <w:rFonts w:ascii="Arial" w:hAnsi="Arial" w:cs="Arial"/>
                                                    <w:color w:val="000000"/>
                                                    <w:sz w:val="32"/>
                                                    <w:szCs w:val="32"/>
                                                  </w:rPr>
                                                  <w:t>The Convergence of End Times Signs</w:t>
                                                </w:r>
                                                <w:r>
                                                  <w:rPr>
                                                    <w:rFonts w:ascii="Arial" w:hAnsi="Arial" w:cs="Arial"/>
                                                    <w:color w:val="000000"/>
                                                  </w:rPr>
                                                  <w:t xml:space="preserve"> - By Britt Gillette -  </w:t>
                                                </w:r>
                                                <w:hyperlink r:id="rId89" w:tgtFrame="_blank" w:history="1">
                                                  <w:r>
                                                    <w:rPr>
                                                      <w:rStyle w:val="Hyperlink"/>
                                                      <w:rFonts w:ascii="Arial" w:hAnsi="Arial" w:cs="Arial"/>
                                                    </w:rPr>
                                                    <w:t>http://raptureready.com/featured/gillette/bg71.html</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 Almost two thousand years ago, Peter prophesied about the end times. He said just before Jesus returns, people will openly mock the Second Coming. They'll say, </w:t>
                                                </w:r>
                                                <w:proofErr w:type="gramStart"/>
                                                <w:r>
                                                  <w:rPr>
                                                    <w:rFonts w:ascii="Arial" w:hAnsi="Arial" w:cs="Arial"/>
                                                    <w:color w:val="000000"/>
                                                  </w:rPr>
                                                  <w:t>What</w:t>
                                                </w:r>
                                                <w:proofErr w:type="gramEnd"/>
                                                <w:r>
                                                  <w:rPr>
                                                    <w:rFonts w:ascii="Arial" w:hAnsi="Arial" w:cs="Arial"/>
                                                    <w:color w:val="000000"/>
                                                  </w:rPr>
                                                  <w:t xml:space="preserve"> happened to Jesus? I thought He was coming back?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Yet everything remains the same as it has since the world first began (2 Peter 3:3-4). I'll bet you've heard this argument many times. But is it true? Is the world of today, "The same as it's always been?" Absolutely not. In fact, it's absurd to say it is.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Why? Because the truth is the exact opposite. Our generation is unlike any before it. Not only can we point to clear signs of His Return, but almost every sign the Bible says to look for is present right now! Some signs are completely fulfilled (such as the re-establishment of Israel as a nation).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Others seem to be in an early stage of fulfillment (such as the emergence of a loose confederation of European nations as the dominant world power). But regardless of the stage of fulfillment, some form of almost every end times sign is converging in our time. Nevertheless, most people remain ignorant of these signs. And that's a shame.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 Remember, Jesus rebuked the religious leaders of His time for their failure to recognize His coming. He said they knew how to interpret the weather signs in the sky, but they didn't know how to recognize the signs of the times (Matthew 16:2-3). Jesus expected the religious leaders of His day to recognize the signs of the coming Messiah. In the same way, Jesus expects us to recognize the signs of His Second Coming.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So let's take the same approach. Just as you know a storm is coming when you see dark clouds on the horizon, these signs will alert you to His return: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1) Israel Back in the Land</w:t>
                                                </w:r>
                                                <w:r>
                                                  <w:rPr>
                                                    <w:rFonts w:ascii="Arial" w:hAnsi="Arial" w:cs="Arial"/>
                                                    <w:color w:val="000000"/>
                                                  </w:rPr>
                                                  <w:t xml:space="preserve"> - In A.D. 70, Roman soldiers put down a rebellion, sacked Jerusalem, destroyed the Temple, and carried the </w:t>
                                                </w:r>
                                                <w:r>
                                                  <w:rPr>
                                                    <w:rFonts w:ascii="Arial" w:hAnsi="Arial" w:cs="Arial"/>
                                                    <w:color w:val="000000"/>
                                                  </w:rPr>
                                                  <w:lastRenderedPageBreak/>
                                                  <w:t>Jewish people to the farthest corners of the Empire to serve as slaves. They tried to eliminate every trace of the nation of Israel, even renaming the land Palestine in honor of Israel's historical enemies, the Philistines. Rome intended to erase the memory of Israel forever.</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Fortunately, God had other plans. Thousands of years ago, He foretold the long exile of His people. He promised to call them from "among the nations" (Ezekiel 39:28), from "the farthest corners of the earth"(Isaiah 11:12), and from "north, south, east, and west" (Psalm 107:3). He promised to welcome the Jewish people home from the lands where they were scattered (Ezekiel 20:34), and He promised to restore them to the land of Israel from distant lands (Jeremiah 30:2, 10).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And this is exactly what He did. Every person on earth is an eyewitness to the modern miracle of Israel. Long ago, the prophets said this restoration will precede a monumental event - the coming of the Messiah to set up His </w:t>
                                                </w:r>
                                                <w:proofErr w:type="gramStart"/>
                                                <w:r>
                                                  <w:rPr>
                                                    <w:rFonts w:ascii="Arial" w:hAnsi="Arial" w:cs="Arial"/>
                                                    <w:color w:val="000000"/>
                                                  </w:rPr>
                                                  <w:t>everlasting</w:t>
                                                </w:r>
                                                <w:proofErr w:type="gramEnd"/>
                                                <w:r>
                                                  <w:rPr>
                                                    <w:rFonts w:ascii="Arial" w:hAnsi="Arial" w:cs="Arial"/>
                                                    <w:color w:val="000000"/>
                                                  </w:rPr>
                                                  <w:t xml:space="preserve"> Kingdom (Isaiah 35, Joel 3, Jeremiah 23, Micah 4). In other words, Israel's existence in our day and time is a sign the Second Coming is near.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Think about that. Then think about this... For 1,878 years, Christians could not point to this sign. Israel didn't exist, and the Jews were not in the land. But today? Jews from around the world return to Israel on a daily basis.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2) The Jews Back in Jerusalem</w:t>
                                                </w:r>
                                                <w:r>
                                                  <w:rPr>
                                                    <w:rFonts w:ascii="Arial" w:hAnsi="Arial" w:cs="Arial"/>
                                                    <w:color w:val="000000"/>
                                                  </w:rPr>
                                                  <w:t xml:space="preserve"> - When the disciples asked Jesus to reveal the signs of His coming and the end of the age, He gave them one of the keys to understanding the timing of His return. He told the disciples this: Jerusalem "will be trampled by the Gentiles until the times of the Gentiles come to an end." And then? After that, Jesus promised to return (Luke 21:24-28).</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So when did this time period begin? The Gentile trampling of Jerusalem began with the destruction of the Temple in A.D. 70 by Titus and the Roman legions. For centuries thereafter, Gentile kings and kingdoms held complete control over the Temple Mount and the Old City of Jerusalem.</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However, in June 1967, the Six Day War concluded with Israel in control of Jerusalem and the Temple Mount for the first time since A.D. 70. And according to Jesus, the Jewish repossession of Jerusalem will immediately precede His return.</w:t>
                                                </w:r>
                                              </w:p>
                                              <w:p w:rsidR="0052235C" w:rsidRDefault="0052235C">
                                                <w:pPr>
                                                  <w:spacing w:line="254" w:lineRule="auto"/>
                                                  <w:rPr>
                                                    <w:rFonts w:ascii="Arial" w:hAnsi="Arial" w:cs="Arial"/>
                                                    <w:color w:val="000000"/>
                                                  </w:rPr>
                                                </w:pPr>
                                                <w:r>
                                                  <w:rPr>
                                                    <w:rFonts w:ascii="Arial" w:hAnsi="Arial" w:cs="Arial"/>
                                                    <w:color w:val="000000"/>
                                                  </w:rPr>
                                                  <w:lastRenderedPageBreak/>
                                                  <w:t> </w:t>
                                                </w:r>
                                              </w:p>
                                              <w:p w:rsidR="0052235C" w:rsidRDefault="0052235C">
                                                <w:pPr>
                                                  <w:spacing w:line="254" w:lineRule="auto"/>
                                                  <w:rPr>
                                                    <w:rFonts w:ascii="Arial" w:hAnsi="Arial" w:cs="Arial"/>
                                                    <w:color w:val="000000"/>
                                                  </w:rPr>
                                                </w:pPr>
                                                <w:r>
                                                  <w:rPr>
                                                    <w:rFonts w:ascii="Arial" w:hAnsi="Arial" w:cs="Arial"/>
                                                    <w:color w:val="000000"/>
                                                  </w:rPr>
                                                  <w:t>For 1,897 years, Christians could not point to this sign. The Jewish people did not control Jerusalem. For those 1,897 years, numerous Gentile kingdoms ruled over Jerusalem. But today? Today, Israel controls Jerusalem.</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3) Israel's Neighbors Out to Destroy Her</w:t>
                                                </w:r>
                                                <w:r>
                                                  <w:rPr>
                                                    <w:rFonts w:ascii="Arial" w:hAnsi="Arial" w:cs="Arial"/>
                                                    <w:color w:val="000000"/>
                                                  </w:rPr>
                                                  <w:t xml:space="preserve"> - More than three thousand years ago, the prophet Asaph claimed the surrounding nations would be unanimous in their contempt for Israel. He said they will say "Come, let us wipe away the nation of Israel. Let's destroy the memory of its existence" (Psalm 83:4) and "Let us take for ourselves these pasturelands of God" (Psalm 83:12).</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Do those statements sound familiar? They should. They're almost word for word what we hear in the Middle East today. And we've heard these same declarations from the Muslim world over and over again since May 14, 1948.</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Ezekiel predicted these same neighbors would say "God has given their land to us" (Ezekiel 11:14-17), and "Israel and Judah are ours. We will take possession of them. What do we care if their God is there?" (Ezekiel 35:10). Isn't this what we read in the headlines each day? It is.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The Muslims claim the land of Israel belongs to them, that "the mountains of Israel have been given to us" (Ezekiel 35:12-13). Syria, which lost the strategically important Golan Heights in the Six-Day War joins a chorus of Israeli critics in claiming "the Golan Heights belong to us" (Ezekiel 36:2).</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Again, for 1,878 years, this sign didn't exist. Israel's neighbors weren't out to destroy her because Israel as a nation didn't exist. But today it does, and the Bible tells us this hatred toward Israel will take place "when the time of Israel's iniquity comes to an end" (Ezekiel 35:5). In other words, when God brings His people back into the land after a long exile.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 xml:space="preserve">4) Israel </w:t>
                                                </w:r>
                                                <w:proofErr w:type="gramStart"/>
                                                <w:r>
                                                  <w:rPr>
                                                    <w:rFonts w:ascii="Arial" w:hAnsi="Arial" w:cs="Arial"/>
                                                    <w:b/>
                                                    <w:bCs/>
                                                    <w:color w:val="000000"/>
                                                  </w:rPr>
                                                  <w:t>With</w:t>
                                                </w:r>
                                                <w:proofErr w:type="gramEnd"/>
                                                <w:r>
                                                  <w:rPr>
                                                    <w:rFonts w:ascii="Arial" w:hAnsi="Arial" w:cs="Arial"/>
                                                    <w:b/>
                                                    <w:bCs/>
                                                    <w:color w:val="000000"/>
                                                  </w:rPr>
                                                  <w:t xml:space="preserve"> An Exceedingly Great Army</w:t>
                                                </w:r>
                                                <w:r>
                                                  <w:rPr>
                                                    <w:rFonts w:ascii="Arial" w:hAnsi="Arial" w:cs="Arial"/>
                                                    <w:color w:val="000000"/>
                                                  </w:rPr>
                                                  <w:t xml:space="preserve"> - In his Valley of the Dry Bones vision (where God breathes life back into the Jewish people), the prophet Ezekiel saw the Jewish people come to life and stand up as "an exceedingly great army" (Ezekiel 37:10).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 Zechariah repeated this promise, speaking of a day when Israel is like a fire among sheaves of grain, burning up the neighboring nations (Zechariah 12:6). In fact, he claims even the weakest soldier among them will be like David (Zechariah 12:8). Do we see this today? We sure do.</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 What are the odds of Israel winning four conventional wars in a </w:t>
                                                </w:r>
                                                <w:proofErr w:type="gramStart"/>
                                                <w:r>
                                                  <w:rPr>
                                                    <w:rFonts w:ascii="Arial" w:hAnsi="Arial" w:cs="Arial"/>
                                                    <w:color w:val="000000"/>
                                                  </w:rPr>
                                                  <w:t>25 year</w:t>
                                                </w:r>
                                                <w:proofErr w:type="gramEnd"/>
                                                <w:r>
                                                  <w:rPr>
                                                    <w:rFonts w:ascii="Arial" w:hAnsi="Arial" w:cs="Arial"/>
                                                    <w:color w:val="000000"/>
                                                  </w:rPr>
                                                  <w:t xml:space="preserve"> period? Israel barely cracks the Top 100 nations in terms of population, but its military consistently ranks among the most powerful in the world.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whole country is less than 13,000 square miles (approximately the size of New Jersey). That's less than one-tenth of one percent of the land mass of the surrounding nations that wish to destroy her. Does this sound like a recipe for "an exceedingly great army?"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Yet, that's exactly what the Israeli Defense Force (IDF) is. Surrounded on all sides, a brand new nation that didn't even have a formal military emerged victorious in a multi-front war in 1948. With Syria, Jordan, and Egypt preparing for war, the Israelis struck preemptively in 1967. The result? They achieved overwhelming victory in just six days.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Caught by surprise on Yom Kippur in 1973, her enemies almost cut Israel in half within 48 hours. But the IDF quickly won back all the territory it lost in the opening days of the war, and the world brokered a truce with the IDF at the gates of Cairo and Damascus. Against all odds, Israel always seems to come out on top.</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And what does the Bible say about the timing of Israel's emergence as a world military power? When does it say Israel will have an "exceedingly great army"? You guessed it. The Bible says, "when God's people are re-gathered in the land just before the Messiah returns" (Ezekiel 12, 36, 37). When the Jewish people have been "brought back from the nations where they were scattered, and given the land of Israel by God Himself" (Ezekiel 11:17).</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5) An Increase in Travel and Knowledge</w:t>
                                                </w:r>
                                                <w:r>
                                                  <w:rPr>
                                                    <w:rFonts w:ascii="Arial" w:hAnsi="Arial" w:cs="Arial"/>
                                                    <w:color w:val="000000"/>
                                                  </w:rPr>
                                                  <w:t xml:space="preserve"> -  Approximately 2,600 years ago, an angel told the prophet Daniel to keep his visions secret until a later date. What later date? The angel said, "Until the end times, when travel and knowledge will increase" (Daniel 12:4). In other words, a significant increase in travel and knowledge will mark the end times and the time just prior to the Second Coming of Jesus Christ.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Have we seen such an increase? I think the answer is obvious. For all of human history right up until the early 19th Century, the fastest mode of land-based transportation was a horse. Yet today, we can travel to the other side of the earth in a matter of hours. As for an increase in knowledge, think about how much information is on the Internet. In 1990, there was only one website. Six years later, the Internet featured more than one hundred thousand. And a decade later? One hundred million. Today, estimates place the number of websites at somewhere around six hundred million.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6) The Rise of a United Europe</w:t>
                                                </w:r>
                                                <w:r>
                                                  <w:rPr>
                                                    <w:rFonts w:ascii="Arial" w:hAnsi="Arial" w:cs="Arial"/>
                                                    <w:color w:val="000000"/>
                                                  </w:rPr>
                                                  <w:t xml:space="preserve"> - The Bible repeatedly states a revived version of the Roman Empire will ascend to power in the end times (Daniel 2, Daniel 7, Revelation 17). This will be the final world empire before Jesus returns. According to Daniel, it will be a ten nation alliance made up of weak and strong nations. Some parts will be as strong as iron, while other parts will be as weak as clay. Do we see this empire today? No. Not yet. Do we see an alliance of strong and weak nations in the area of the old Roman </w:t>
                                                </w:r>
                                                <w:proofErr w:type="gramStart"/>
                                                <w:r>
                                                  <w:rPr>
                                                    <w:rFonts w:ascii="Arial" w:hAnsi="Arial" w:cs="Arial"/>
                                                    <w:color w:val="000000"/>
                                                  </w:rPr>
                                                  <w:t>Empire.</w:t>
                                                </w:r>
                                                <w:proofErr w:type="gramEnd"/>
                                                <w:r>
                                                  <w:rPr>
                                                    <w:rFonts w:ascii="Arial" w:hAnsi="Arial" w:cs="Arial"/>
                                                    <w:color w:val="000000"/>
                                                  </w:rPr>
                                                  <w:t xml:space="preserve"> Absolutely!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 It's called the European Union, and its entire purpose is to collectively strengthen the member nations through alliance - just as the statue's iron and clay feet and toes would attempt to strengthen themselves through "intermarriage" (Daniel 2:43).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As of this writing, the European Union contains the world's 4th, 5th, and 6th largest economies (Germany, the United Kingdom, and France) - but it also contains the world's 103rd, 112th, and 136th largest economies (Estonia, Iceland, and Malta). Individually, no EU nation is a world power. Together, the combined nations of the EU are the world's leading economic power. And this is precisely the type of arrangement the Bible says will exist in the time just prior to Christ's return.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7) The Gospel Preached Throughout the World</w:t>
                                                </w:r>
                                                <w:r>
                                                  <w:rPr>
                                                    <w:rFonts w:ascii="Arial" w:hAnsi="Arial" w:cs="Arial"/>
                                                    <w:color w:val="000000"/>
                                                  </w:rPr>
                                                  <w:t xml:space="preserve"> - In answering His disciples, Jesus described many signs to look for. Among them, He said this: "And the gospel will be preached throughout the entire world, so that every nation will hear it and then the end will come" (Matthew 24:14).</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Think we're getting close to that day now? I do. The Bible is available in hundreds of languages. Satellites broadcast Christian programming throughout the world. And every day, missionaries carry the Gospel to </w:t>
                                                </w:r>
                                                <w:r>
                                                  <w:rPr>
                                                    <w:rFonts w:ascii="Arial" w:hAnsi="Arial" w:cs="Arial"/>
                                                    <w:color w:val="000000"/>
                                                  </w:rPr>
                                                  <w:lastRenderedPageBreak/>
                                                  <w:t>people who have never heard it before. We're not there yet, but we're getting close.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Unfortunately, while this sign is all around us, most people don't see it as a sign. They don't think the global reach of Christianity is a big deal. But think about it. The promise to see the Gospel preached throughout the world was made by a Jewish carpenter with some fishermen as followers nearly 2,000 years ago. That's a bold proclamation, and its fulfillment is something the world takes for granted.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Even after 1,500 years of Christianity, the message of Jesus was largely confined to the European continent. But today, the Gospel is preached in every nation.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The Converging Signs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All the signs mentioned here - the re-establishment of Israel, the Jews back in Jerusalem, the dramatic increase in travel and knowledge, and many more point to the near return of Jesus. Not a single one of these signs existed for almost the entire history of Christianity-and now they all do! Think that matters? I do.</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proofErr w:type="gramStart"/>
                                                <w:r>
                                                  <w:rPr>
                                                    <w:rFonts w:ascii="Arial" w:hAnsi="Arial" w:cs="Arial"/>
                                                    <w:color w:val="000000"/>
                                                  </w:rPr>
                                                  <w:t>When  the</w:t>
                                                </w:r>
                                                <w:proofErr w:type="gramEnd"/>
                                                <w:r>
                                                  <w:rPr>
                                                    <w:rFonts w:ascii="Arial" w:hAnsi="Arial" w:cs="Arial"/>
                                                    <w:color w:val="000000"/>
                                                  </w:rPr>
                                                  <w:t xml:space="preserve"> disciples approached Jesus and asked Him, "What are the signs of your coming and the end of the age?" (Matthew 24:3). Jesus replied by giving them a list of signs and events to look for signs such as false prophets, earthquakes, wars, and desecration of the Temple. But Jesus said one sign in particular is cause to "look up" because your redemption draws near. Our generation is witness to that sign. So what is it?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Style w:val="Strong"/>
                                                    <w:rFonts w:ascii="Arial" w:hAnsi="Arial" w:cs="Arial"/>
                                                    <w:color w:val="000000"/>
                                                  </w:rPr>
                                                  <w:t>Convergence</w:t>
                                                </w:r>
                                              </w:p>
                                              <w:p w:rsidR="0052235C" w:rsidRDefault="0052235C">
                                                <w:pPr>
                                                  <w:spacing w:line="254" w:lineRule="auto"/>
                                                  <w:rPr>
                                                    <w:rFonts w:ascii="Arial" w:hAnsi="Arial" w:cs="Arial"/>
                                                    <w:color w:val="000000"/>
                                                  </w:rPr>
                                                </w:pPr>
                                                <w:r>
                                                  <w:rPr>
                                                    <w:rStyle w:val="Strong"/>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That's right. The #1 sign is not a single sign, but the convergence of all the signs Jesus, Moses, and the Old Testament prophets said to look for. Jesus said, "When you see all these things occur, look up. For your salvation is near!" (Luke 21:28). Note that Jesus didn't say, "When you see one or two of these signs." He said, "When you see all these signs." In other words, the convergence of all the signs He spoke of are what we should be looking for.</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 The convergence of so many specific and detailed </w:t>
                                                </w:r>
                                                <w:proofErr w:type="gramStart"/>
                                                <w:r>
                                                  <w:rPr>
                                                    <w:rFonts w:ascii="Arial" w:hAnsi="Arial" w:cs="Arial"/>
                                                    <w:color w:val="000000"/>
                                                  </w:rPr>
                                                  <w:t>events</w:t>
                                                </w:r>
                                                <w:proofErr w:type="gramEnd"/>
                                                <w:r>
                                                  <w:rPr>
                                                    <w:rFonts w:ascii="Arial" w:hAnsi="Arial" w:cs="Arial"/>
                                                    <w:color w:val="000000"/>
                                                  </w:rPr>
                                                  <w:t xml:space="preserve">-Jesus told us to look for-should command the attention of even the most hardened </w:t>
                                                </w:r>
                                                <w:r>
                                                  <w:rPr>
                                                    <w:rFonts w:ascii="Arial" w:hAnsi="Arial" w:cs="Arial"/>
                                                    <w:color w:val="000000"/>
                                                  </w:rPr>
                                                  <w:lastRenderedPageBreak/>
                                                  <w:t>skeptics. Why? Because for more than 1,800 years following the crucifixion, these signs were noticeably absent. But today? Today, we see them all around us. For the first time ever, each of these signs is present. And at the same time! Think that's a coincidence? I don't. It's not a coincidence. And time will prove it's not. Jesus is coming. Now is the season of His return.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Britt Gillette is author of the free </w:t>
                                                </w:r>
                                                <w:proofErr w:type="spellStart"/>
                                                <w:r>
                                                  <w:rPr>
                                                    <w:rFonts w:ascii="Arial" w:hAnsi="Arial" w:cs="Arial"/>
                                                    <w:color w:val="000000"/>
                                                  </w:rPr>
                                                  <w:t>ebook</w:t>
                                                </w:r>
                                                <w:proofErr w:type="spellEnd"/>
                                                <w:r>
                                                  <w:rPr>
                                                    <w:rFonts w:ascii="Arial" w:hAnsi="Arial" w:cs="Arial"/>
                                                    <w:color w:val="000000"/>
                                                  </w:rPr>
                                                  <w:t xml:space="preserve">   Coming to Jesus: One Man's Search for Truth and Life </w:t>
                                                </w:r>
                                                <w:proofErr w:type="gramStart"/>
                                                <w:r>
                                                  <w:rPr>
                                                    <w:rFonts w:ascii="Arial" w:hAnsi="Arial" w:cs="Arial"/>
                                                    <w:color w:val="000000"/>
                                                  </w:rPr>
                                                  <w:t>Purpose  as</w:t>
                                                </w:r>
                                                <w:proofErr w:type="gramEnd"/>
                                                <w:r>
                                                  <w:rPr>
                                                    <w:rFonts w:ascii="Arial" w:hAnsi="Arial" w:cs="Arial"/>
                                                    <w:color w:val="000000"/>
                                                  </w:rPr>
                                                  <w:t xml:space="preserve"> well as  Signs of the Second Coming: 11 Reasons Jesus Will Return in Our Lifetime. He's also the founder of   End Times Bible Prophecy.</w:t>
                                                </w:r>
                                              </w:p>
                                              <w:p w:rsidR="0052235C" w:rsidRDefault="0052235C">
                                                <w:pPr>
                                                  <w:spacing w:line="254" w:lineRule="auto"/>
                                                  <w:rPr>
                                                    <w:rFonts w:ascii="Arial" w:hAnsi="Arial" w:cs="Arial"/>
                                                    <w:color w:val="000000"/>
                                                  </w:rPr>
                                                </w:pPr>
                                                <w:r>
                                                  <w:rPr>
                                                    <w:rFonts w:ascii="Arial" w:hAnsi="Arial" w:cs="Arial"/>
                                                    <w:color w:val="000000"/>
                                                  </w:rPr>
                                                  <w:t> </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2235C" w:rsidRDefault="0052235C">
                                                <w:pPr>
                                                  <w:spacing w:line="254" w:lineRule="auto"/>
                                                  <w:rPr>
                                                    <w:rFonts w:ascii="Arial" w:hAnsi="Arial" w:cs="Arial"/>
                                                    <w:color w:val="000000"/>
                                                  </w:rPr>
                                                </w:pPr>
                                                <w:r>
                                                  <w:rPr>
                                                    <w:rStyle w:val="Strong"/>
                                                    <w:rFonts w:ascii="Arial" w:hAnsi="Arial" w:cs="Arial"/>
                                                    <w:color w:val="000000"/>
                                                    <w:sz w:val="32"/>
                                                    <w:szCs w:val="32"/>
                                                  </w:rPr>
                                                  <w:t>Obama Administration: Golan Heights Are Not Part of Israel</w:t>
                                                </w:r>
                                                <w:r>
                                                  <w:rPr>
                                                    <w:rFonts w:ascii="Arial" w:hAnsi="Arial" w:cs="Arial"/>
                                                    <w:color w:val="000000"/>
                                                  </w:rPr>
                                                  <w:t xml:space="preserve"> - by Deborah </w:t>
                                                </w:r>
                                                <w:proofErr w:type="spellStart"/>
                                                <w:r>
                                                  <w:rPr>
                                                    <w:rFonts w:ascii="Arial" w:hAnsi="Arial" w:cs="Arial"/>
                                                    <w:color w:val="000000"/>
                                                  </w:rPr>
                                                  <w:t>Danan</w:t>
                                                </w:r>
                                                <w:proofErr w:type="spellEnd"/>
                                                <w:r>
                                                  <w:rPr>
                                                    <w:rFonts w:ascii="Arial" w:hAnsi="Arial" w:cs="Arial"/>
                                                    <w:color w:val="000000"/>
                                                  </w:rPr>
                                                  <w:t xml:space="preserve"> - </w:t>
                                                </w:r>
                                                <w:hyperlink r:id="rId90" w:tgtFrame="_blank" w:history="1">
                                                  <w:r>
                                                    <w:rPr>
                                                      <w:rStyle w:val="Hyperlink"/>
                                                      <w:rFonts w:ascii="Arial" w:hAnsi="Arial" w:cs="Arial"/>
                                                    </w:rPr>
                                                    <w:t>http://www.breitbart.com</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Obama administration does not consider the Golan Heights part of Israel, U.S. State Department spokesperson John Kirby stressed Monday night, a day after Prime Minister Benjamin Netanyahu vowed that the Golan "will forever remain under Israeli sovereignty."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U.S. position on the issue is unchanged," Kirby told reporters during a daily briefing at the State Department in Washington. "This position was maintained by both Democratic and Republican administrations. Those territories are not part of Israel and the status of those territories should be determined through negotiations. The current situation in Syria does not allow this," Kirby continued.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On Sunday, Netanyahu opened a meeting with the Israeli cabinet on the issue of the Golan with the declaration that "the Golan Heights will always remain under Israeli control."</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expressed support for Netanyahu's comments, saying, "The government of Israel reiterated the reality that the Golan Heights are part of Israel's sovereign territory."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"Given the presence of hostile terrorist organizations ranging from ISIS to Hezbollah on Israel's northern border, it is foolhardy and dangerous for the international community to try to pressure Israel to abandon the Golan to the chaos engulfing Syria," Cruz added.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Kirby's comment followed condemnation by Germany which said the 1981 annexation of the territory was in violation of international law.</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"It's a basic principle of international law and the UN charter that no state can claim the right to annex another state's territory just like that," Martin Schaefer, spokesman for the German Foreign Ministry, said Monday.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Netanyahu's declaration was denounced as an "escalation that represents a brazen violation of international law" by Arab League chief Nabil al-</w:t>
                                                </w:r>
                                                <w:proofErr w:type="spellStart"/>
                                                <w:r>
                                                  <w:rPr>
                                                    <w:rFonts w:ascii="Arial" w:hAnsi="Arial" w:cs="Arial"/>
                                                    <w:color w:val="000000"/>
                                                  </w:rPr>
                                                  <w:t>Arabi</w:t>
                                                </w:r>
                                                <w:proofErr w:type="spellEnd"/>
                                                <w:r>
                                                  <w:rPr>
                                                    <w:rFonts w:ascii="Arial" w:hAnsi="Arial" w:cs="Arial"/>
                                                    <w:color w:val="000000"/>
                                                  </w:rPr>
                                                  <w: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Syrian President Bashar Assad, meanwhile, demanded that any future international talks will include the stipulation that the Golan Heights be considered occupied territory that must be returned to Syria.</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On Thursday, Netanyahu is scheduled to meet Russian President Vladimir Putin in Moscow.</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52235C" w:rsidRDefault="0052235C">
                                                <w:pPr>
                                                  <w:spacing w:line="254" w:lineRule="auto"/>
                                                  <w:rPr>
                                                    <w:rFonts w:ascii="Arial" w:hAnsi="Arial" w:cs="Arial"/>
                                                    <w:color w:val="000000"/>
                                                  </w:rPr>
                                                </w:pPr>
                                                <w:r>
                                                  <w:rPr>
                                                    <w:rStyle w:val="Strong"/>
                                                    <w:rFonts w:ascii="Arial" w:hAnsi="Arial" w:cs="Arial"/>
                                                    <w:color w:val="000000"/>
                                                    <w:sz w:val="32"/>
                                                    <w:szCs w:val="32"/>
                                                  </w:rPr>
                                                  <w:t>European Union reaffirms rejection of Israeli sovereignty in Golan Heights</w:t>
                                                </w:r>
                                                <w:r>
                                                  <w:rPr>
                                                    <w:rFonts w:ascii="Arial" w:hAnsi="Arial" w:cs="Arial"/>
                                                    <w:color w:val="000000"/>
                                                  </w:rPr>
                                                  <w:t xml:space="preserve"> - </w:t>
                                                </w:r>
                                                <w:hyperlink r:id="rId91" w:tgtFrame="_blank" w:history="1">
                                                  <w:r>
                                                    <w:rPr>
                                                      <w:rStyle w:val="Hyperlink"/>
                                                      <w:rFonts w:ascii="Arial" w:hAnsi="Arial" w:cs="Arial"/>
                                                    </w:rPr>
                                                    <w:t>http://www.jns.org/news-briefs/2016/4/19/european-union-reaffirms-rejection-of-israeli-sovereignty-in-golan-heights#.VxeOFY-cE2w</w:t>
                                                  </w:r>
                                                </w:hyperlink>
                                                <w:r>
                                                  <w:rPr>
                                                    <w:rFonts w:ascii="Arial" w:hAnsi="Arial" w:cs="Arial"/>
                                                    <w:color w:val="000000"/>
                                                  </w:rPr>
                                                  <w: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Federica Mogherini, the European Union's (EU) foreign policy chief, on Tuesday reaffirmed that the EU does not recognize Israeli sovereignty in the Golan Heights.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 EU recognizes Israel within its pre-1967 boundaries, regardless of the [Israeli] government's claims on other areas, until a final settlement is reached," Mogherini said before a Brussels-based meeting of </w:t>
                                                </w:r>
                                                <w:r>
                                                  <w:rPr>
                                                    <w:rFonts w:ascii="Arial" w:hAnsi="Arial" w:cs="Arial"/>
                                                    <w:color w:val="000000"/>
                                                  </w:rPr>
                                                  <w:lastRenderedPageBreak/>
                                                  <w:t xml:space="preserve">international donors who convened to support of the Palestinian economy, AFP reported.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"This is a shared position reaffirmed by the European Union and its member states," she added.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EU's statement follows similar comments by the Obama administration, which also said that it does not recognize Israeli sovereignty in the Golan Heights.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"Every administration on both sides of the aisle since 1967 has maintained that those territories are not part of Israel," U.S. State Department spokesman John Kirby told reporters on Monday.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On Sunday, Israel's cabinet chose to hold its weekly meeting in the Golan Heights in order to affirm the Jewish state's sovereignty in the area.</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"Israel will never come down from the Golan Heights....In the 49 years Israel has controlled the Golan, it has been a place of peace and prosperity. Israel today is the solution, not the problem," Israeli Prime Minister Benjamin Netanyahu said.</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52235C" w:rsidRDefault="0052235C">
                                                <w:pPr>
                                                  <w:spacing w:line="254" w:lineRule="auto"/>
                                                  <w:rPr>
                                                    <w:rFonts w:ascii="Arial" w:hAnsi="Arial" w:cs="Arial"/>
                                                    <w:color w:val="000000"/>
                                                  </w:rPr>
                                                </w:pPr>
                                                <w:r>
                                                  <w:rPr>
                                                    <w:rStyle w:val="Strong"/>
                                                    <w:rFonts w:ascii="Arial" w:hAnsi="Arial" w:cs="Arial"/>
                                                    <w:color w:val="000000"/>
                                                    <w:sz w:val="32"/>
                                                    <w:szCs w:val="32"/>
                                                  </w:rPr>
                                                  <w:t>Netanyahu Says Israel Will Never Withdraw from Golan Heights</w:t>
                                                </w:r>
                                                <w:r>
                                                  <w:rPr>
                                                    <w:rFonts w:ascii="Arial" w:hAnsi="Arial" w:cs="Arial"/>
                                                    <w:color w:val="000000"/>
                                                  </w:rPr>
                                                  <w:t xml:space="preserve"> -</w:t>
                                                </w:r>
                                                <w:bookmarkEnd w:id="3"/>
                                              </w:p>
                                              <w:p w:rsidR="0052235C" w:rsidRDefault="0052235C">
                                                <w:pPr>
                                                  <w:rPr>
                                                    <w:rFonts w:ascii="Arial" w:hAnsi="Arial" w:cs="Arial"/>
                                                    <w:color w:val="000000"/>
                                                    <w:sz w:val="20"/>
                                                    <w:szCs w:val="20"/>
                                                  </w:rPr>
                                                </w:pPr>
                                                <w:hyperlink r:id="rId92" w:tgtFrame="_blank" w:history="1">
                                                  <w:r>
                                                    <w:rPr>
                                                      <w:rStyle w:val="Hyperlink"/>
                                                      <w:rFonts w:ascii="Arial" w:hAnsi="Arial" w:cs="Arial"/>
                                                    </w:rPr>
                                                    <w:t>http://www.theblaze.com/stories/2016/04/17/netanyahu-says-israel-will-never-withdraw-from-golan-heights/</w:t>
                                                  </w:r>
                                                </w:hyperlink>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Israeli Prime Minister Benjamin Netanyahu said Sunday his country will never withdraw from the Golan Heights and the strategic plateau bordering Syria will forever stay in Israeli hands.</w:t>
                                                </w:r>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 xml:space="preserve">In a ceremonial Cabinet meeting in the Golan marking the one-year anniversary of his current government's formation, Netanyahu said he doubts Syria will ever return to what it was before the devastating civil war that has gripped it for more than five years. He said he would not </w:t>
                                                </w:r>
                                                <w:r>
                                                  <w:rPr>
                                                    <w:rFonts w:ascii="Arial" w:hAnsi="Arial" w:cs="Arial"/>
                                                    <w:color w:val="000000"/>
                                                  </w:rPr>
                                                  <w:lastRenderedPageBreak/>
                                                  <w:t>oppose diplomatic efforts to stabilize Syria so long as they didn't come at the expense of Israel's security. Netanyahu added that, regardless, the border would not change and it was time for the world to finally recognize Israel's sovereignty over the Golan.</w:t>
                                                </w:r>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"I chose to have this festive Cabinet meeting on the Golan Heights to send a clear message: The Golan Heights will forever remain in Israeli hands," he said. "It's time, after 50 years, that the international community finally recognizes that the Golan will forever remain under Israeli sovereignty."</w:t>
                                                </w:r>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Israel captured the Golan from Syria in the 1967 Mideast war and annexed it in 1981. An Israeli withdrawal was long seen as a key to any Israel-Syria peace agreement. But as Syria began to disintegrate, the odds of Israel giving up the Golan - never a popular prospect among Israelis - have dimmed.</w:t>
                                                </w:r>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Since the aftermath of the 1973 Mideast war, the Golan has been the quietest of Israel's front lines, a place of hiking trails, bird-watching and winery tours. Constantly looming in the background was the prospect of the Golan eventually returning to Syria as part of a peace accord. A plateau that looms over northern Israel, the Golan is considered by Israelis to be vital to their security and, unlike the West Bank, has carried far less political baggage.</w:t>
                                                </w:r>
                                              </w:p>
                                              <w:p w:rsidR="0052235C" w:rsidRDefault="0052235C">
                                                <w:pPr>
                                                  <w:rPr>
                                                    <w:rFonts w:ascii="Arial" w:hAnsi="Arial" w:cs="Arial"/>
                                                    <w:color w:val="000000"/>
                                                    <w:sz w:val="20"/>
                                                    <w:szCs w:val="20"/>
                                                  </w:rPr>
                                                </w:pPr>
                                                <w:r>
                                                  <w:rPr>
                                                    <w:rFonts w:ascii="Arial" w:hAnsi="Arial" w:cs="Arial"/>
                                                    <w:color w:val="000000"/>
                                                  </w:rPr>
                                                  <w:t> </w:t>
                                                </w:r>
                                              </w:p>
                                              <w:p w:rsidR="0052235C" w:rsidRDefault="0052235C">
                                                <w:pPr>
                                                  <w:rPr>
                                                    <w:rFonts w:ascii="Arial" w:hAnsi="Arial" w:cs="Arial"/>
                                                    <w:color w:val="000000"/>
                                                    <w:sz w:val="20"/>
                                                    <w:szCs w:val="20"/>
                                                  </w:rPr>
                                                </w:pPr>
                                                <w:r>
                                                  <w:rPr>
                                                    <w:rFonts w:ascii="Arial" w:hAnsi="Arial" w:cs="Arial"/>
                                                    <w:color w:val="000000"/>
                                                  </w:rPr>
                                                  <w:t>Israel has largely stayed on the sidelines of the Syrian civil war and refrained from directly intervening. However, Netanyahu last week confirmed for the first time that Israel, as long suspected, had in fact struck a number of advanced weapon shipments from Syria to Hezbollah fighters in Lebanon.</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tcPr>
                                              <w:p w:rsidR="0052235C" w:rsidRDefault="0052235C">
                                                <w:pPr>
                                                  <w:rPr>
                                                    <w:rFonts w:ascii="Arial" w:hAnsi="Arial" w:cs="Arial"/>
                                                    <w:color w:val="000000"/>
                                                    <w:sz w:val="20"/>
                                                    <w:szCs w:val="20"/>
                                                  </w:rPr>
                                                </w:pPr>
                                                <w:r>
                                                  <w:rPr>
                                                    <w:rFonts w:ascii="Arial" w:hAnsi="Arial" w:cs="Arial"/>
                                                    <w:color w:val="000000"/>
                                                    <w:sz w:val="20"/>
                                                    <w:szCs w:val="20"/>
                                                  </w:rPr>
                                                  <w:t xml:space="preserve">  </w:t>
                                                </w:r>
                                              </w:p>
                                              <w:p w:rsidR="0052235C" w:rsidRDefault="0052235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8" name="Picture 48"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2235C">
                                                  <w:trPr>
                                                    <w:tblCellSpacing w:w="0" w:type="dxa"/>
                                                    <w:jc w:val="center"/>
                                                  </w:trPr>
                                                  <w:tc>
                                                    <w:tcPr>
                                                      <w:tcW w:w="5000" w:type="pct"/>
                                                      <w:tcMar>
                                                        <w:top w:w="75" w:type="dxa"/>
                                                        <w:left w:w="75" w:type="dxa"/>
                                                        <w:bottom w:w="0" w:type="dxa"/>
                                                        <w:right w:w="75" w:type="dxa"/>
                                                      </w:tcMar>
                                                      <w:vAlign w:val="center"/>
                                                      <w:hideMark/>
                                                    </w:tcPr>
                                                    <w:p w:rsidR="0052235C" w:rsidRDefault="0052235C">
                                                      <w:pPr>
                                                        <w:jc w:val="center"/>
                                                        <w:rPr>
                                                          <w:color w:val="000000"/>
                                                        </w:rPr>
                                                      </w:pPr>
                                                      <w:r>
                                                        <w:rPr>
                                                          <w:noProof/>
                                                          <w:color w:val="0000FF"/>
                                                        </w:rPr>
                                                        <w:drawing>
                                                          <wp:inline distT="0" distB="0" distL="0" distR="0">
                                                            <wp:extent cx="2857500" cy="2139950"/>
                                                            <wp:effectExtent l="0" t="0" r="0" b="0"/>
                                                            <wp:docPr id="47" name="Picture 47" descr="The Rapture is in the Air - Preview">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2235C">
                                                  <w:trPr>
                                                    <w:tblCellSpacing w:w="0" w:type="dxa"/>
                                                    <w:jc w:val="center"/>
                                                  </w:trPr>
                                                  <w:tc>
                                                    <w:tcPr>
                                                      <w:tcW w:w="0" w:type="auto"/>
                                                      <w:tcMar>
                                                        <w:top w:w="0" w:type="dxa"/>
                                                        <w:left w:w="75" w:type="dxa"/>
                                                        <w:bottom w:w="75" w:type="dxa"/>
                                                        <w:right w:w="75" w:type="dxa"/>
                                                      </w:tcMar>
                                                      <w:vAlign w:val="center"/>
                                                      <w:hideMark/>
                                                    </w:tcPr>
                                                    <w:p w:rsidR="0052235C" w:rsidRDefault="0052235C">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52235C" w:rsidRDefault="0052235C">
                                                <w:pPr>
                                                  <w:jc w:val="center"/>
                                                  <w:rPr>
                                                    <w:rFonts w:ascii="Arial" w:hAnsi="Arial" w:cs="Arial"/>
                                                    <w:color w:val="000000"/>
                                                    <w:sz w:val="20"/>
                                                    <w:szCs w:val="20"/>
                                                  </w:rPr>
                                                </w:pPr>
                                              </w:p>
                                              <w:p w:rsidR="0052235C" w:rsidRDefault="0052235C">
                                                <w:pPr>
                                                  <w:jc w:val="center"/>
                                                  <w:rPr>
                                                    <w:rFonts w:ascii="Arial" w:hAnsi="Arial" w:cs="Arial"/>
                                                    <w:color w:val="000000"/>
                                                    <w:sz w:val="20"/>
                                                    <w:szCs w:val="20"/>
                                                  </w:rPr>
                                                </w:pPr>
                                                <w:r>
                                                  <w:rPr>
                                                    <w:rStyle w:val="Strong"/>
                                                    <w:rFonts w:ascii="Arial" w:hAnsi="Arial" w:cs="Arial"/>
                                                    <w:color w:val="000000"/>
                                                    <w:sz w:val="40"/>
                                                    <w:szCs w:val="40"/>
                                                  </w:rPr>
                                                  <w:t>New DVD - Coming Soon! - </w:t>
                                                </w:r>
                                              </w:p>
                                              <w:p w:rsidR="0052235C" w:rsidRDefault="0052235C">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52235C" w:rsidRDefault="0052235C">
                                                <w:pPr>
                                                  <w:jc w:val="center"/>
                                                  <w:rPr>
                                                    <w:rFonts w:ascii="Arial" w:hAnsi="Arial" w:cs="Arial"/>
                                                    <w:color w:val="000000"/>
                                                    <w:sz w:val="20"/>
                                                    <w:szCs w:val="20"/>
                                                  </w:rPr>
                                                </w:pPr>
                                                <w:r>
                                                  <w:rPr>
                                                    <w:rFonts w:ascii="Arial" w:hAnsi="Arial" w:cs="Arial"/>
                                                    <w:color w:val="000000"/>
                                                    <w:sz w:val="20"/>
                                                    <w:szCs w:val="20"/>
                                                  </w:rPr>
                                                  <w:t> </w:t>
                                                </w:r>
                                              </w:p>
                                              <w:p w:rsidR="0052235C" w:rsidRDefault="0052235C">
                                                <w:pPr>
                                                  <w:jc w:val="center"/>
                                                  <w:rPr>
                                                    <w:rFonts w:ascii="Tahoma" w:hAnsi="Tahoma" w:cs="Tahoma"/>
                                                    <w:color w:val="000000"/>
                                                  </w:rPr>
                                                </w:pPr>
                                                <w:r>
                                                  <w:rPr>
                                                    <w:rFonts w:ascii="Tahoma" w:hAnsi="Tahoma" w:cs="Tahoma"/>
                                                    <w:color w:val="000000"/>
                                                  </w:rPr>
                                                  <w:lastRenderedPageBreak/>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52235C" w:rsidRDefault="0052235C">
                                                <w:pPr>
                                                  <w:jc w:val="center"/>
                                                  <w:rPr>
                                                    <w:rFonts w:ascii="Tahoma" w:hAnsi="Tahoma" w:cs="Tahoma"/>
                                                    <w:color w:val="000000"/>
                                                  </w:rPr>
                                                </w:pPr>
                                                <w:r>
                                                  <w:rPr>
                                                    <w:rFonts w:ascii="Tahoma" w:hAnsi="Tahoma" w:cs="Tahoma"/>
                                                    <w:color w:val="000000"/>
                                                  </w:rPr>
                                                  <w:t> </w:t>
                                                </w:r>
                                              </w:p>
                                              <w:p w:rsidR="0052235C" w:rsidRDefault="0052235C">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52235C" w:rsidRDefault="0052235C">
                                                <w:pPr>
                                                  <w:jc w:val="center"/>
                                                  <w:rPr>
                                                    <w:rFonts w:ascii="Tahoma" w:hAnsi="Tahoma" w:cs="Tahoma"/>
                                                    <w:color w:val="000000"/>
                                                  </w:rPr>
                                                </w:pPr>
                                                <w:r>
                                                  <w:rPr>
                                                    <w:rFonts w:ascii="Tahoma" w:hAnsi="Tahoma" w:cs="Tahoma"/>
                                                    <w:color w:val="000000"/>
                                                  </w:rPr>
                                                  <w:t> </w:t>
                                                </w:r>
                                              </w:p>
                                              <w:p w:rsidR="0052235C" w:rsidRDefault="0052235C">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6"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52235C" w:rsidRDefault="0052235C">
                                                <w:pPr>
                                                  <w:jc w:val="center"/>
                                                  <w:rPr>
                                                    <w:rFonts w:ascii="Tahoma" w:hAnsi="Tahoma" w:cs="Tahoma"/>
                                                    <w:color w:val="000000"/>
                                                  </w:rPr>
                                                </w:pPr>
                                                <w:r>
                                                  <w:rPr>
                                                    <w:rFonts w:ascii="Tahoma" w:hAnsi="Tahoma" w:cs="Tahoma"/>
                                                    <w:color w:val="000000"/>
                                                  </w:rPr>
                                                  <w:t> </w:t>
                                                </w:r>
                                              </w:p>
                                              <w:p w:rsidR="0052235C" w:rsidRDefault="0052235C">
                                                <w:pPr>
                                                  <w:jc w:val="center"/>
                                                  <w:rPr>
                                                    <w:rFonts w:ascii="Tahoma" w:hAnsi="Tahoma" w:cs="Tahoma"/>
                                                    <w:color w:val="000000"/>
                                                  </w:rPr>
                                                </w:pPr>
                                                <w:r>
                                                  <w:rPr>
                                                    <w:rFonts w:ascii="Tahoma" w:hAnsi="Tahoma" w:cs="Tahoma"/>
                                                    <w:color w:val="000000"/>
                                                  </w:rPr>
                                                  <w:t>To pre-order your copy or copies, please visit our store, thank you!</w:t>
                                                </w:r>
                                              </w:p>
                                              <w:p w:rsidR="0052235C" w:rsidRDefault="0052235C">
                                                <w:pPr>
                                                  <w:jc w:val="center"/>
                                                  <w:rPr>
                                                    <w:rFonts w:ascii="Arial" w:hAnsi="Arial" w:cs="Arial"/>
                                                    <w:color w:val="000000"/>
                                                    <w:sz w:val="20"/>
                                                    <w:szCs w:val="20"/>
                                                  </w:rPr>
                                                </w:pPr>
                                                <w:r>
                                                  <w:rPr>
                                                    <w:rFonts w:ascii="Arial" w:hAnsi="Arial" w:cs="Arial"/>
                                                    <w:color w:val="000000"/>
                                                    <w:sz w:val="36"/>
                                                    <w:szCs w:val="36"/>
                                                  </w:rPr>
                                                  <w:t> </w:t>
                                                </w:r>
                                              </w:p>
                                              <w:p w:rsidR="0052235C" w:rsidRDefault="0052235C">
                                                <w:pPr>
                                                  <w:jc w:val="center"/>
                                                  <w:rPr>
                                                    <w:rFonts w:ascii="Arial" w:hAnsi="Arial" w:cs="Arial"/>
                                                    <w:color w:val="000000"/>
                                                    <w:sz w:val="20"/>
                                                    <w:szCs w:val="20"/>
                                                  </w:rPr>
                                                </w:pPr>
                                                <w:hyperlink r:id="rId97" w:tgtFrame="_blank" w:history="1">
                                                  <w:r>
                                                    <w:rPr>
                                                      <w:rStyle w:val="Hyperlink"/>
                                                      <w:rFonts w:ascii="Arial" w:hAnsi="Arial" w:cs="Arial"/>
                                                      <w:b/>
                                                      <w:bCs/>
                                                      <w:sz w:val="36"/>
                                                      <w:szCs w:val="36"/>
                                                    </w:rPr>
                                                    <w:t>CLICK HERE</w:t>
                                                  </w:r>
                                                </w:hyperlink>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tcPr>
                                              <w:p w:rsidR="0052235C" w:rsidRDefault="0052235C">
                                                <w:pPr>
                                                  <w:jc w:val="center"/>
                                                  <w:rPr>
                                                    <w:rFonts w:ascii="Arial" w:hAnsi="Arial" w:cs="Arial"/>
                                                    <w:color w:val="000000"/>
                                                    <w:sz w:val="20"/>
                                                    <w:szCs w:val="20"/>
                                                  </w:rPr>
                                                </w:pPr>
                                              </w:p>
                                              <w:p w:rsidR="0052235C" w:rsidRDefault="0052235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03085f3-b6df-417b-98e9-bc6986e95c22.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52235C" w:rsidRDefault="0052235C">
                                                <w:pPr>
                                                  <w:jc w:val="center"/>
                                                  <w:rPr>
                                                    <w:rFonts w:ascii="Arial" w:hAnsi="Arial" w:cs="Arial"/>
                                                    <w:color w:val="000000"/>
                                                    <w:sz w:val="20"/>
                                                    <w:szCs w:val="20"/>
                                                  </w:rPr>
                                                </w:pPr>
                                              </w:p>
                                              <w:p w:rsidR="0052235C" w:rsidRDefault="0052235C">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52235C" w:rsidRDefault="0052235C">
                                                <w:pPr>
                                                  <w:jc w:val="center"/>
                                                  <w:rPr>
                                                    <w:rFonts w:ascii="Tahoma" w:hAnsi="Tahoma" w:cs="Tahoma"/>
                                                    <w:color w:val="000090"/>
                                                    <w:sz w:val="56"/>
                                                    <w:szCs w:val="56"/>
                                                  </w:rPr>
                                                </w:pPr>
                                                <w:r>
                                                  <w:rPr>
                                                    <w:rStyle w:val="Strong"/>
                                                    <w:rFonts w:ascii="Tahoma" w:hAnsi="Tahoma" w:cs="Tahoma"/>
                                                    <w:color w:val="000090"/>
                                                    <w:sz w:val="56"/>
                                                    <w:szCs w:val="56"/>
                                                  </w:rPr>
                                                  <w:t>Month of April</w:t>
                                                </w:r>
                                              </w:p>
                                              <w:p w:rsidR="0052235C" w:rsidRDefault="0052235C">
                                                <w:pPr>
                                                  <w:jc w:val="center"/>
                                                  <w:rPr>
                                                    <w:color w:val="FF0000"/>
                                                    <w:sz w:val="36"/>
                                                    <w:szCs w:val="36"/>
                                                  </w:rPr>
                                                </w:pPr>
                                                <w:r>
                                                  <w:rPr>
                                                    <w:rStyle w:val="Strong"/>
                                                    <w:rFonts w:ascii="Courier New" w:hAnsi="Courier New" w:cs="Courier New"/>
                                                    <w:color w:val="FF0000"/>
                                                    <w:sz w:val="40"/>
                                                    <w:szCs w:val="40"/>
                                                  </w:rPr>
                                                  <w:t>The Entire Revelation Series </w:t>
                                                </w:r>
                                              </w:p>
                                              <w:p w:rsidR="0052235C" w:rsidRDefault="0052235C">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52235C" w:rsidRDefault="0052235C">
                                                <w:pPr>
                                                  <w:jc w:val="center"/>
                                                  <w:rPr>
                                                    <w:color w:val="FF0000"/>
                                                    <w:sz w:val="36"/>
                                                    <w:szCs w:val="36"/>
                                                  </w:rPr>
                                                </w:pPr>
                                                <w:r>
                                                  <w:rPr>
                                                    <w:rFonts w:ascii="Courier New" w:hAnsi="Courier New" w:cs="Courier New"/>
                                                    <w:color w:val="FF0000"/>
                                                    <w:sz w:val="28"/>
                                                    <w:szCs w:val="28"/>
                                                  </w:rPr>
                                                  <w:t> </w:t>
                                                </w:r>
                                              </w:p>
                                              <w:p w:rsidR="0052235C" w:rsidRDefault="0052235C">
                                                <w:pPr>
                                                  <w:jc w:val="center"/>
                                                  <w:rPr>
                                                    <w:color w:val="FF0000"/>
                                                    <w:sz w:val="40"/>
                                                    <w:szCs w:val="40"/>
                                                  </w:rPr>
                                                </w:pPr>
                                                <w:r>
                                                  <w:rPr>
                                                    <w:rStyle w:val="Strong"/>
                                                    <w:rFonts w:ascii="Courier New" w:hAnsi="Courier New" w:cs="Courier New"/>
                                                    <w:color w:val="FF0000"/>
                                                    <w:sz w:val="40"/>
                                                    <w:szCs w:val="40"/>
                                                  </w:rPr>
                                                  <w:t>The Daniel Series </w:t>
                                                </w:r>
                                              </w:p>
                                              <w:p w:rsidR="0052235C" w:rsidRDefault="0052235C">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52235C" w:rsidRDefault="0052235C">
                                                <w:pPr>
                                                  <w:jc w:val="center"/>
                                                  <w:rPr>
                                                    <w:color w:val="FF0000"/>
                                                    <w:sz w:val="36"/>
                                                    <w:szCs w:val="36"/>
                                                  </w:rPr>
                                                </w:pPr>
                                                <w:r>
                                                  <w:rPr>
                                                    <w:rStyle w:val="Strong"/>
                                                    <w:rFonts w:ascii="Courier New" w:hAnsi="Courier New" w:cs="Courier New"/>
                                                    <w:color w:val="FF0000"/>
                                                    <w:sz w:val="36"/>
                                                    <w:szCs w:val="36"/>
                                                  </w:rPr>
                                                  <w:t> </w:t>
                                                </w:r>
                                              </w:p>
                                              <w:p w:rsidR="0052235C" w:rsidRDefault="0052235C">
                                                <w:pPr>
                                                  <w:jc w:val="center"/>
                                                  <w:rPr>
                                                    <w:color w:val="FF0000"/>
                                                    <w:sz w:val="40"/>
                                                    <w:szCs w:val="40"/>
                                                  </w:rPr>
                                                </w:pPr>
                                                <w:r>
                                                  <w:rPr>
                                                    <w:rStyle w:val="Strong"/>
                                                    <w:rFonts w:ascii="Courier New" w:hAnsi="Courier New" w:cs="Courier New"/>
                                                    <w:color w:val="FF0000"/>
                                                    <w:sz w:val="40"/>
                                                    <w:szCs w:val="40"/>
                                                  </w:rPr>
                                                  <w:t>The Prophecy Series </w:t>
                                                </w:r>
                                              </w:p>
                                              <w:p w:rsidR="0052235C" w:rsidRDefault="0052235C">
                                                <w:pPr>
                                                  <w:jc w:val="center"/>
                                                  <w:rPr>
                                                    <w:color w:val="FF0000"/>
                                                    <w:sz w:val="36"/>
                                                    <w:szCs w:val="36"/>
                                                  </w:rPr>
                                                </w:pPr>
                                                <w:r>
                                                  <w:rPr>
                                                    <w:rStyle w:val="Strong"/>
                                                    <w:rFonts w:ascii="Courier New" w:hAnsi="Courier New" w:cs="Courier New"/>
                                                    <w:color w:val="000000"/>
                                                    <w:sz w:val="28"/>
                                                    <w:szCs w:val="28"/>
                                                  </w:rPr>
                                                  <w:t>(17 videos) on various prophecy topics.</w:t>
                                                </w:r>
                                              </w:p>
                                              <w:p w:rsidR="0052235C" w:rsidRDefault="0052235C">
                                                <w:pPr>
                                                  <w:jc w:val="center"/>
                                                  <w:rPr>
                                                    <w:color w:val="000000"/>
                                                    <w:sz w:val="36"/>
                                                    <w:szCs w:val="36"/>
                                                  </w:rPr>
                                                </w:pPr>
                                                <w:r>
                                                  <w:rPr>
                                                    <w:rFonts w:ascii="Courier New" w:hAnsi="Courier New" w:cs="Courier New"/>
                                                    <w:color w:val="000000"/>
                                                    <w:sz w:val="28"/>
                                                    <w:szCs w:val="28"/>
                                                  </w:rPr>
                                                  <w:t> </w:t>
                                                </w:r>
                                              </w:p>
                                              <w:p w:rsidR="0052235C" w:rsidRDefault="0052235C">
                                                <w:pPr>
                                                  <w:spacing w:line="252" w:lineRule="auto"/>
                                                  <w:jc w:val="center"/>
                                                  <w:rPr>
                                                    <w:color w:val="000000"/>
                                                    <w:sz w:val="28"/>
                                                    <w:szCs w:val="28"/>
                                                  </w:rPr>
                                                </w:pPr>
                                                <w:r>
                                                  <w:rPr>
                                                    <w:rFonts w:ascii="Arial" w:hAnsi="Arial" w:cs="Arial"/>
                                                    <w:b/>
                                                    <w:bCs/>
                                                    <w:color w:val="000000"/>
                                                    <w:sz w:val="28"/>
                                                    <w:szCs w:val="28"/>
                                                  </w:rPr>
                                                  <w:t>The End of Times</w:t>
                                                </w:r>
                                              </w:p>
                                              <w:p w:rsidR="0052235C" w:rsidRDefault="0052235C">
                                                <w:pPr>
                                                  <w:spacing w:line="252" w:lineRule="auto"/>
                                                  <w:jc w:val="center"/>
                                                  <w:rPr>
                                                    <w:color w:val="000000"/>
                                                    <w:sz w:val="28"/>
                                                    <w:szCs w:val="28"/>
                                                  </w:rPr>
                                                </w:pPr>
                                                <w:r>
                                                  <w:rPr>
                                                    <w:rFonts w:ascii="Arial" w:hAnsi="Arial" w:cs="Arial"/>
                                                    <w:b/>
                                                    <w:bCs/>
                                                    <w:color w:val="000000"/>
                                                    <w:sz w:val="28"/>
                                                    <w:szCs w:val="28"/>
                                                  </w:rPr>
                                                  <w:t>Israel: God's Timepiece</w:t>
                                                </w:r>
                                              </w:p>
                                              <w:p w:rsidR="0052235C" w:rsidRDefault="0052235C">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52235C" w:rsidRDefault="0052235C">
                                                <w:pPr>
                                                  <w:spacing w:line="252" w:lineRule="auto"/>
                                                  <w:jc w:val="center"/>
                                                  <w:rPr>
                                                    <w:color w:val="000000"/>
                                                    <w:sz w:val="28"/>
                                                    <w:szCs w:val="28"/>
                                                  </w:rPr>
                                                </w:pPr>
                                                <w:r>
                                                  <w:rPr>
                                                    <w:rFonts w:ascii="Arial" w:hAnsi="Arial" w:cs="Arial"/>
                                                    <w:b/>
                                                    <w:bCs/>
                                                    <w:color w:val="000000"/>
                                                    <w:sz w:val="28"/>
                                                    <w:szCs w:val="28"/>
                                                  </w:rPr>
                                                  <w:lastRenderedPageBreak/>
                                                  <w:t>As in the Days of Noah</w:t>
                                                </w:r>
                                              </w:p>
                                              <w:p w:rsidR="0052235C" w:rsidRDefault="0052235C">
                                                <w:pPr>
                                                  <w:spacing w:line="252" w:lineRule="auto"/>
                                                  <w:jc w:val="center"/>
                                                  <w:rPr>
                                                    <w:color w:val="000000"/>
                                                    <w:sz w:val="28"/>
                                                    <w:szCs w:val="28"/>
                                                  </w:rPr>
                                                </w:pPr>
                                                <w:r>
                                                  <w:rPr>
                                                    <w:rFonts w:ascii="Arial" w:hAnsi="Arial" w:cs="Arial"/>
                                                    <w:b/>
                                                    <w:bCs/>
                                                    <w:color w:val="000000"/>
                                                    <w:sz w:val="28"/>
                                                    <w:szCs w:val="28"/>
                                                  </w:rPr>
                                                  <w:t>Perilous Times</w:t>
                                                </w:r>
                                              </w:p>
                                              <w:p w:rsidR="0052235C" w:rsidRDefault="0052235C">
                                                <w:pPr>
                                                  <w:spacing w:line="252" w:lineRule="auto"/>
                                                  <w:jc w:val="center"/>
                                                  <w:rPr>
                                                    <w:color w:val="000000"/>
                                                    <w:sz w:val="28"/>
                                                    <w:szCs w:val="28"/>
                                                  </w:rPr>
                                                </w:pPr>
                                                <w:r>
                                                  <w:rPr>
                                                    <w:rFonts w:ascii="Arial" w:hAnsi="Arial" w:cs="Arial"/>
                                                    <w:b/>
                                                    <w:bCs/>
                                                    <w:color w:val="000000"/>
                                                    <w:sz w:val="28"/>
                                                    <w:szCs w:val="28"/>
                                                  </w:rPr>
                                                  <w:t>The Soon to be Revealed Antichrist</w:t>
                                                </w:r>
                                              </w:p>
                                              <w:p w:rsidR="0052235C" w:rsidRDefault="0052235C">
                                                <w:pPr>
                                                  <w:spacing w:line="252" w:lineRule="auto"/>
                                                  <w:jc w:val="center"/>
                                                  <w:rPr>
                                                    <w:color w:val="000000"/>
                                                    <w:sz w:val="28"/>
                                                    <w:szCs w:val="28"/>
                                                  </w:rPr>
                                                </w:pPr>
                                                <w:r>
                                                  <w:rPr>
                                                    <w:rFonts w:ascii="Arial" w:hAnsi="Arial" w:cs="Arial"/>
                                                    <w:b/>
                                                    <w:bCs/>
                                                    <w:color w:val="000000"/>
                                                    <w:sz w:val="28"/>
                                                    <w:szCs w:val="28"/>
                                                  </w:rPr>
                                                  <w:t>After the Rapture</w:t>
                                                </w:r>
                                              </w:p>
                                              <w:p w:rsidR="0052235C" w:rsidRDefault="0052235C">
                                                <w:pPr>
                                                  <w:spacing w:line="252" w:lineRule="auto"/>
                                                  <w:jc w:val="center"/>
                                                  <w:rPr>
                                                    <w:color w:val="000000"/>
                                                    <w:sz w:val="28"/>
                                                    <w:szCs w:val="28"/>
                                                  </w:rPr>
                                                </w:pPr>
                                                <w:r>
                                                  <w:rPr>
                                                    <w:rFonts w:ascii="Arial" w:hAnsi="Arial" w:cs="Arial"/>
                                                    <w:b/>
                                                    <w:bCs/>
                                                    <w:color w:val="000000"/>
                                                    <w:sz w:val="28"/>
                                                    <w:szCs w:val="28"/>
                                                  </w:rPr>
                                                  <w:t>Gog and Magog</w:t>
                                                </w:r>
                                              </w:p>
                                              <w:p w:rsidR="0052235C" w:rsidRDefault="0052235C">
                                                <w:pPr>
                                                  <w:spacing w:line="252" w:lineRule="auto"/>
                                                  <w:jc w:val="center"/>
                                                  <w:rPr>
                                                    <w:color w:val="000000"/>
                                                    <w:sz w:val="28"/>
                                                    <w:szCs w:val="28"/>
                                                  </w:rPr>
                                                </w:pPr>
                                                <w:r>
                                                  <w:rPr>
                                                    <w:rFonts w:ascii="Arial" w:hAnsi="Arial" w:cs="Arial"/>
                                                    <w:b/>
                                                    <w:bCs/>
                                                    <w:color w:val="000000"/>
                                                    <w:sz w:val="28"/>
                                                    <w:szCs w:val="28"/>
                                                  </w:rPr>
                                                  <w:t>Living on Borrowed Time</w:t>
                                                </w:r>
                                              </w:p>
                                              <w:p w:rsidR="0052235C" w:rsidRDefault="0052235C">
                                                <w:pPr>
                                                  <w:spacing w:line="252" w:lineRule="auto"/>
                                                  <w:jc w:val="center"/>
                                                  <w:rPr>
                                                    <w:color w:val="000000"/>
                                                    <w:sz w:val="28"/>
                                                    <w:szCs w:val="28"/>
                                                  </w:rPr>
                                                </w:pPr>
                                                <w:r>
                                                  <w:rPr>
                                                    <w:rFonts w:ascii="Arial" w:hAnsi="Arial" w:cs="Arial"/>
                                                    <w:b/>
                                                    <w:bCs/>
                                                    <w:color w:val="000000"/>
                                                    <w:sz w:val="28"/>
                                                    <w:szCs w:val="28"/>
                                                  </w:rPr>
                                                  <w:t>Angels, Aliens, and Armageddon</w:t>
                                                </w:r>
                                              </w:p>
                                              <w:p w:rsidR="0052235C" w:rsidRDefault="0052235C">
                                                <w:pPr>
                                                  <w:spacing w:line="252" w:lineRule="auto"/>
                                                  <w:jc w:val="center"/>
                                                  <w:rPr>
                                                    <w:color w:val="000000"/>
                                                    <w:sz w:val="28"/>
                                                    <w:szCs w:val="28"/>
                                                  </w:rPr>
                                                </w:pPr>
                                                <w:r>
                                                  <w:rPr>
                                                    <w:rFonts w:ascii="Arial" w:hAnsi="Arial" w:cs="Arial"/>
                                                    <w:b/>
                                                    <w:bCs/>
                                                    <w:color w:val="000000"/>
                                                    <w:sz w:val="28"/>
                                                    <w:szCs w:val="28"/>
                                                  </w:rPr>
                                                  <w:t>There will be Tribulation</w:t>
                                                </w:r>
                                              </w:p>
                                              <w:p w:rsidR="0052235C" w:rsidRDefault="0052235C">
                                                <w:pPr>
                                                  <w:spacing w:line="252" w:lineRule="auto"/>
                                                  <w:jc w:val="center"/>
                                                  <w:rPr>
                                                    <w:color w:val="000000"/>
                                                    <w:sz w:val="28"/>
                                                    <w:szCs w:val="28"/>
                                                  </w:rPr>
                                                </w:pPr>
                                                <w:r>
                                                  <w:rPr>
                                                    <w:rFonts w:ascii="Arial" w:hAnsi="Arial" w:cs="Arial"/>
                                                    <w:b/>
                                                    <w:bCs/>
                                                    <w:color w:val="000000"/>
                                                    <w:sz w:val="28"/>
                                                    <w:szCs w:val="28"/>
                                                  </w:rPr>
                                                  <w:t>Jerusalem: A Cup of Trembling</w:t>
                                                </w:r>
                                              </w:p>
                                              <w:p w:rsidR="0052235C" w:rsidRDefault="0052235C">
                                                <w:pPr>
                                                  <w:spacing w:line="252" w:lineRule="auto"/>
                                                  <w:jc w:val="center"/>
                                                  <w:rPr>
                                                    <w:color w:val="000000"/>
                                                    <w:sz w:val="28"/>
                                                    <w:szCs w:val="28"/>
                                                  </w:rPr>
                                                </w:pPr>
                                                <w:r>
                                                  <w:rPr>
                                                    <w:rFonts w:ascii="Arial" w:hAnsi="Arial" w:cs="Arial"/>
                                                    <w:b/>
                                                    <w:bCs/>
                                                    <w:color w:val="000000"/>
                                                    <w:sz w:val="28"/>
                                                    <w:szCs w:val="28"/>
                                                  </w:rPr>
                                                  <w:t>Six Hours that Changed the World</w:t>
                                                </w:r>
                                              </w:p>
                                              <w:p w:rsidR="0052235C" w:rsidRDefault="0052235C">
                                                <w:pPr>
                                                  <w:spacing w:line="252" w:lineRule="auto"/>
                                                  <w:jc w:val="center"/>
                                                  <w:rPr>
                                                    <w:color w:val="000000"/>
                                                    <w:sz w:val="28"/>
                                                    <w:szCs w:val="28"/>
                                                  </w:rPr>
                                                </w:pPr>
                                                <w:r>
                                                  <w:rPr>
                                                    <w:rFonts w:ascii="Arial" w:hAnsi="Arial" w:cs="Arial"/>
                                                    <w:b/>
                                                    <w:bCs/>
                                                    <w:color w:val="000000"/>
                                                    <w:sz w:val="28"/>
                                                    <w:szCs w:val="28"/>
                                                  </w:rPr>
                                                  <w:t>CONVERGENCE</w:t>
                                                </w:r>
                                              </w:p>
                                              <w:p w:rsidR="0052235C" w:rsidRDefault="0052235C">
                                                <w:pPr>
                                                  <w:spacing w:line="252" w:lineRule="auto"/>
                                                  <w:jc w:val="center"/>
                                                  <w:rPr>
                                                    <w:color w:val="000000"/>
                                                    <w:sz w:val="28"/>
                                                    <w:szCs w:val="28"/>
                                                  </w:rPr>
                                                </w:pPr>
                                                <w:r>
                                                  <w:rPr>
                                                    <w:rFonts w:ascii="Arial" w:hAnsi="Arial" w:cs="Arial"/>
                                                    <w:b/>
                                                    <w:bCs/>
                                                    <w:color w:val="000000"/>
                                                    <w:sz w:val="28"/>
                                                    <w:szCs w:val="28"/>
                                                  </w:rPr>
                                                  <w:t>The Rapture and the Thief in the Night</w:t>
                                                </w:r>
                                              </w:p>
                                              <w:p w:rsidR="0052235C" w:rsidRDefault="0052235C">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52235C" w:rsidRDefault="0052235C">
                                                <w:pPr>
                                                  <w:spacing w:line="252" w:lineRule="auto"/>
                                                  <w:jc w:val="center"/>
                                                  <w:rPr>
                                                    <w:color w:val="000000"/>
                                                    <w:sz w:val="28"/>
                                                    <w:szCs w:val="28"/>
                                                  </w:rPr>
                                                </w:pPr>
                                                <w:r>
                                                  <w:rPr>
                                                    <w:rFonts w:ascii="Arial" w:hAnsi="Arial" w:cs="Arial"/>
                                                    <w:b/>
                                                    <w:bCs/>
                                                    <w:color w:val="000000"/>
                                                    <w:sz w:val="28"/>
                                                    <w:szCs w:val="28"/>
                                                  </w:rPr>
                                                  <w:t>Magog Rising</w:t>
                                                </w:r>
                                              </w:p>
                                              <w:p w:rsidR="0052235C" w:rsidRDefault="0052235C">
                                                <w:pPr>
                                                  <w:jc w:val="center"/>
                                                  <w:rPr>
                                                    <w:color w:val="FF0000"/>
                                                    <w:sz w:val="36"/>
                                                    <w:szCs w:val="36"/>
                                                  </w:rPr>
                                                </w:pPr>
                                                <w:r>
                                                  <w:rPr>
                                                    <w:rFonts w:ascii="Courier New" w:hAnsi="Courier New" w:cs="Courier New"/>
                                                    <w:color w:val="FF0000"/>
                                                    <w:sz w:val="28"/>
                                                    <w:szCs w:val="28"/>
                                                  </w:rPr>
                                                  <w:t> </w:t>
                                                </w:r>
                                              </w:p>
                                              <w:p w:rsidR="0052235C" w:rsidRDefault="0052235C">
                                                <w:pPr>
                                                  <w:jc w:val="center"/>
                                                  <w:rPr>
                                                    <w:rFonts w:ascii="Arial" w:hAnsi="Arial" w:cs="Arial"/>
                                                    <w:color w:val="FF0000"/>
                                                    <w:sz w:val="40"/>
                                                    <w:szCs w:val="40"/>
                                                  </w:rPr>
                                                </w:pPr>
                                                <w:r>
                                                  <w:rPr>
                                                    <w:rStyle w:val="Strong"/>
                                                    <w:rFonts w:ascii="Arial" w:hAnsi="Arial" w:cs="Arial"/>
                                                    <w:color w:val="FF0000"/>
                                                    <w:sz w:val="40"/>
                                                    <w:szCs w:val="40"/>
                                                  </w:rPr>
                                                  <w:t>But wait! There's more...</w:t>
                                                </w:r>
                                              </w:p>
                                              <w:p w:rsidR="0052235C" w:rsidRDefault="0052235C">
                                                <w:pPr>
                                                  <w:jc w:val="center"/>
                                                  <w:rPr>
                                                    <w:rFonts w:ascii="Arial" w:hAnsi="Arial" w:cs="Arial"/>
                                                    <w:color w:val="FF0000"/>
                                                    <w:sz w:val="40"/>
                                                    <w:szCs w:val="40"/>
                                                  </w:rPr>
                                                </w:pPr>
                                                <w:r>
                                                  <w:rPr>
                                                    <w:rFonts w:ascii="Arial" w:hAnsi="Arial" w:cs="Arial"/>
                                                    <w:color w:val="FF0000"/>
                                                    <w:sz w:val="40"/>
                                                    <w:szCs w:val="40"/>
                                                  </w:rPr>
                                                  <w:t> </w:t>
                                                </w:r>
                                              </w:p>
                                              <w:p w:rsidR="0052235C" w:rsidRDefault="0052235C">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52235C" w:rsidRDefault="0052235C">
                                                <w:pPr>
                                                  <w:jc w:val="center"/>
                                                  <w:rPr>
                                                    <w:color w:val="FF0000"/>
                                                    <w:sz w:val="36"/>
                                                    <w:szCs w:val="36"/>
                                                  </w:rPr>
                                                </w:pPr>
                                                <w:r>
                                                  <w:rPr>
                                                    <w:rFonts w:ascii="Courier New" w:hAnsi="Courier New" w:cs="Courier New"/>
                                                    <w:color w:val="FF0000"/>
                                                    <w:sz w:val="36"/>
                                                    <w:szCs w:val="36"/>
                                                  </w:rPr>
                                                  <w:t> </w:t>
                                                </w:r>
                                              </w:p>
                                              <w:p w:rsidR="0052235C" w:rsidRDefault="0052235C">
                                                <w:pPr>
                                                  <w:spacing w:line="252" w:lineRule="auto"/>
                                                  <w:jc w:val="center"/>
                                                  <w:rPr>
                                                    <w:color w:val="000000"/>
                                                    <w:sz w:val="28"/>
                                                    <w:szCs w:val="28"/>
                                                  </w:rPr>
                                                </w:pPr>
                                                <w:r>
                                                  <w:rPr>
                                                    <w:rStyle w:val="Strong"/>
                                                    <w:rFonts w:ascii="Arial" w:hAnsi="Arial" w:cs="Arial"/>
                                                    <w:color w:val="000000"/>
                                                    <w:sz w:val="28"/>
                                                    <w:szCs w:val="28"/>
                                                  </w:rPr>
                                                  <w:t>God's Purpose for the Tribulation</w:t>
                                                </w:r>
                                              </w:p>
                                              <w:p w:rsidR="0052235C" w:rsidRDefault="0052235C">
                                                <w:pPr>
                                                  <w:spacing w:line="252" w:lineRule="auto"/>
                                                  <w:jc w:val="center"/>
                                                  <w:rPr>
                                                    <w:color w:val="000000"/>
                                                    <w:sz w:val="28"/>
                                                    <w:szCs w:val="28"/>
                                                  </w:rPr>
                                                </w:pPr>
                                                <w:r>
                                                  <w:rPr>
                                                    <w:rStyle w:val="Strong"/>
                                                    <w:rFonts w:ascii="Arial" w:hAnsi="Arial" w:cs="Arial"/>
                                                    <w:color w:val="000000"/>
                                                    <w:sz w:val="28"/>
                                                    <w:szCs w:val="28"/>
                                                  </w:rPr>
                                                  <w:t>The Rapture Controversy</w:t>
                                                </w:r>
                                              </w:p>
                                              <w:p w:rsidR="0052235C" w:rsidRDefault="0052235C">
                                                <w:pPr>
                                                  <w:spacing w:line="252" w:lineRule="auto"/>
                                                  <w:jc w:val="center"/>
                                                  <w:rPr>
                                                    <w:color w:val="000000"/>
                                                    <w:sz w:val="28"/>
                                                    <w:szCs w:val="28"/>
                                                  </w:rPr>
                                                </w:pPr>
                                                <w:r>
                                                  <w:rPr>
                                                    <w:rStyle w:val="Strong"/>
                                                    <w:rFonts w:ascii="Arial" w:hAnsi="Arial" w:cs="Arial"/>
                                                    <w:color w:val="000000"/>
                                                    <w:sz w:val="28"/>
                                                    <w:szCs w:val="28"/>
                                                  </w:rPr>
                                                  <w:t>Our Time is Short</w:t>
                                                </w:r>
                                              </w:p>
                                              <w:p w:rsidR="0052235C" w:rsidRDefault="0052235C">
                                                <w:pPr>
                                                  <w:spacing w:line="252" w:lineRule="auto"/>
                                                  <w:jc w:val="center"/>
                                                  <w:rPr>
                                                    <w:color w:val="000000"/>
                                                    <w:sz w:val="28"/>
                                                    <w:szCs w:val="28"/>
                                                  </w:rPr>
                                                </w:pPr>
                                                <w:r>
                                                  <w:rPr>
                                                    <w:rStyle w:val="Strong"/>
                                                    <w:rFonts w:ascii="Arial" w:hAnsi="Arial" w:cs="Arial"/>
                                                    <w:color w:val="000000"/>
                                                    <w:sz w:val="28"/>
                                                    <w:szCs w:val="28"/>
                                                  </w:rPr>
                                                  <w:t>My King</w:t>
                                                </w:r>
                                              </w:p>
                                              <w:p w:rsidR="0052235C" w:rsidRDefault="0052235C">
                                                <w:pPr>
                                                  <w:spacing w:line="252" w:lineRule="auto"/>
                                                  <w:jc w:val="center"/>
                                                  <w:rPr>
                                                    <w:color w:val="000000"/>
                                                    <w:sz w:val="28"/>
                                                    <w:szCs w:val="28"/>
                                                  </w:rPr>
                                                </w:pPr>
                                                <w:r>
                                                  <w:rPr>
                                                    <w:rStyle w:val="Strong"/>
                                                    <w:rFonts w:ascii="Arial" w:hAnsi="Arial" w:cs="Arial"/>
                                                    <w:color w:val="000000"/>
                                                    <w:sz w:val="28"/>
                                                    <w:szCs w:val="28"/>
                                                  </w:rPr>
                                                  <w:t>A Fresh Start</w:t>
                                                </w:r>
                                              </w:p>
                                              <w:p w:rsidR="0052235C" w:rsidRDefault="0052235C">
                                                <w:pPr>
                                                  <w:spacing w:line="252" w:lineRule="auto"/>
                                                  <w:jc w:val="center"/>
                                                  <w:rPr>
                                                    <w:color w:val="000000"/>
                                                    <w:sz w:val="28"/>
                                                    <w:szCs w:val="28"/>
                                                  </w:rPr>
                                                </w:pPr>
                                                <w:r>
                                                  <w:rPr>
                                                    <w:rStyle w:val="Strong"/>
                                                    <w:rFonts w:ascii="Arial" w:hAnsi="Arial" w:cs="Arial"/>
                                                    <w:color w:val="000000"/>
                                                    <w:sz w:val="28"/>
                                                    <w:szCs w:val="28"/>
                                                  </w:rPr>
                                                  <w:t>The Nightmare Before Christmas</w:t>
                                                </w:r>
                                              </w:p>
                                              <w:p w:rsidR="0052235C" w:rsidRDefault="0052235C">
                                                <w:pPr>
                                                  <w:spacing w:line="252" w:lineRule="auto"/>
                                                  <w:jc w:val="center"/>
                                                  <w:rPr>
                                                    <w:color w:val="000000"/>
                                                    <w:sz w:val="28"/>
                                                    <w:szCs w:val="28"/>
                                                  </w:rPr>
                                                </w:pPr>
                                                <w:r>
                                                  <w:rPr>
                                                    <w:rStyle w:val="Strong"/>
                                                    <w:rFonts w:ascii="Arial" w:hAnsi="Arial" w:cs="Arial"/>
                                                    <w:color w:val="000000"/>
                                                    <w:sz w:val="28"/>
                                                    <w:szCs w:val="28"/>
                                                  </w:rPr>
                                                  <w:t>The Truth about Halloween</w:t>
                                                </w:r>
                                              </w:p>
                                              <w:p w:rsidR="0052235C" w:rsidRDefault="0052235C">
                                                <w:pPr>
                                                  <w:spacing w:line="252" w:lineRule="auto"/>
                                                  <w:jc w:val="center"/>
                                                  <w:rPr>
                                                    <w:color w:val="000000"/>
                                                    <w:sz w:val="28"/>
                                                    <w:szCs w:val="28"/>
                                                  </w:rPr>
                                                </w:pPr>
                                                <w:r>
                                                  <w:rPr>
                                                    <w:rStyle w:val="Strong"/>
                                                    <w:rFonts w:ascii="Arial" w:hAnsi="Arial" w:cs="Arial"/>
                                                    <w:color w:val="000000"/>
                                                    <w:sz w:val="28"/>
                                                    <w:szCs w:val="28"/>
                                                  </w:rPr>
                                                  <w:t>The Truth about Christmas</w:t>
                                                </w:r>
                                              </w:p>
                                              <w:p w:rsidR="0052235C" w:rsidRDefault="0052235C">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52235C" w:rsidRDefault="0052235C">
                                                <w:pPr>
                                                  <w:spacing w:line="252" w:lineRule="auto"/>
                                                  <w:jc w:val="center"/>
                                                  <w:rPr>
                                                    <w:color w:val="000000"/>
                                                    <w:sz w:val="28"/>
                                                    <w:szCs w:val="28"/>
                                                  </w:rPr>
                                                </w:pPr>
                                                <w:r>
                                                  <w:rPr>
                                                    <w:rStyle w:val="Strong"/>
                                                    <w:rFonts w:ascii="Arial" w:hAnsi="Arial" w:cs="Arial"/>
                                                    <w:color w:val="000000"/>
                                                    <w:sz w:val="28"/>
                                                    <w:szCs w:val="28"/>
                                                  </w:rPr>
                                                  <w:t>The Amazing Camel</w:t>
                                                </w:r>
                                              </w:p>
                                              <w:p w:rsidR="0052235C" w:rsidRDefault="0052235C">
                                                <w:pPr>
                                                  <w:spacing w:line="252" w:lineRule="auto"/>
                                                  <w:jc w:val="center"/>
                                                  <w:rPr>
                                                    <w:color w:val="000000"/>
                                                    <w:sz w:val="28"/>
                                                    <w:szCs w:val="28"/>
                                                  </w:rPr>
                                                </w:pPr>
                                                <w:r>
                                                  <w:rPr>
                                                    <w:rStyle w:val="Strong"/>
                                                    <w:rFonts w:ascii="Arial" w:hAnsi="Arial" w:cs="Arial"/>
                                                    <w:color w:val="000000"/>
                                                    <w:sz w:val="28"/>
                                                    <w:szCs w:val="28"/>
                                                  </w:rPr>
                                                  <w:t>Psalm 104</w:t>
                                                </w:r>
                                              </w:p>
                                              <w:p w:rsidR="0052235C" w:rsidRDefault="0052235C">
                                                <w:pPr>
                                                  <w:spacing w:line="252" w:lineRule="auto"/>
                                                  <w:jc w:val="center"/>
                                                  <w:rPr>
                                                    <w:color w:val="000000"/>
                                                    <w:sz w:val="28"/>
                                                    <w:szCs w:val="28"/>
                                                  </w:rPr>
                                                </w:pPr>
                                                <w:r>
                                                  <w:rPr>
                                                    <w:rStyle w:val="Strong"/>
                                                    <w:rFonts w:ascii="Arial" w:hAnsi="Arial" w:cs="Arial"/>
                                                    <w:color w:val="000000"/>
                                                    <w:sz w:val="28"/>
                                                    <w:szCs w:val="28"/>
                                                  </w:rPr>
                                                  <w:t>The Psalm 139 Project</w:t>
                                                </w:r>
                                              </w:p>
                                              <w:p w:rsidR="0052235C" w:rsidRDefault="0052235C">
                                                <w:pPr>
                                                  <w:jc w:val="center"/>
                                                  <w:rPr>
                                                    <w:color w:val="FF0000"/>
                                                    <w:sz w:val="36"/>
                                                    <w:szCs w:val="36"/>
                                                  </w:rPr>
                                                </w:pPr>
                                                <w:r>
                                                  <w:rPr>
                                                    <w:rFonts w:ascii="Arial" w:hAnsi="Arial" w:cs="Arial"/>
                                                    <w:color w:val="FF0000"/>
                                                    <w:sz w:val="28"/>
                                                    <w:szCs w:val="28"/>
                                                  </w:rPr>
                                                  <w:t> </w:t>
                                                </w:r>
                                              </w:p>
                                              <w:p w:rsidR="0052235C" w:rsidRDefault="0052235C">
                                                <w:pPr>
                                                  <w:jc w:val="center"/>
                                                  <w:rPr>
                                                    <w:color w:val="FF0000"/>
                                                    <w:sz w:val="36"/>
                                                    <w:szCs w:val="36"/>
                                                  </w:rPr>
                                                </w:pPr>
                                                <w:r>
                                                  <w:rPr>
                                                    <w:rFonts w:ascii="Arial" w:hAnsi="Arial" w:cs="Arial"/>
                                                    <w:color w:val="FF0000"/>
                                                    <w:sz w:val="36"/>
                                                    <w:szCs w:val="36"/>
                                                  </w:rPr>
                                                  <w:t> </w:t>
                                                </w:r>
                                              </w:p>
                                              <w:p w:rsidR="0052235C" w:rsidRDefault="0052235C">
                                                <w:pPr>
                                                  <w:jc w:val="center"/>
                                                  <w:rPr>
                                                    <w:color w:val="000000"/>
                                                    <w:sz w:val="36"/>
                                                    <w:szCs w:val="36"/>
                                                  </w:rPr>
                                                </w:pPr>
                                                <w:r>
                                                  <w:rPr>
                                                    <w:rStyle w:val="Strong"/>
                                                    <w:rFonts w:ascii="Courier New" w:hAnsi="Courier New" w:cs="Courier New"/>
                                                    <w:color w:val="000000"/>
                                                    <w:sz w:val="28"/>
                                                    <w:szCs w:val="28"/>
                                                  </w:rPr>
                                                  <w:lastRenderedPageBreak/>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52235C" w:rsidRDefault="0052235C">
                                                <w:pPr>
                                                  <w:jc w:val="center"/>
                                                  <w:rPr>
                                                    <w:color w:val="FF0000"/>
                                                    <w:sz w:val="36"/>
                                                    <w:szCs w:val="36"/>
                                                  </w:rPr>
                                                </w:pPr>
                                              </w:p>
                                              <w:p w:rsidR="0052235C" w:rsidRDefault="0052235C">
                                                <w:pPr>
                                                  <w:jc w:val="center"/>
                                                  <w:rPr>
                                                    <w:rFonts w:ascii="Arial" w:hAnsi="Arial" w:cs="Arial"/>
                                                    <w:color w:val="FF0000"/>
                                                    <w:sz w:val="36"/>
                                                    <w:szCs w:val="36"/>
                                                  </w:rPr>
                                                </w:pPr>
                                                <w:hyperlink r:id="rId99" w:tgtFrame="_blank" w:history="1">
                                                  <w:r>
                                                    <w:rPr>
                                                      <w:rStyle w:val="Hyperlink"/>
                                                      <w:rFonts w:ascii="Arial" w:hAnsi="Arial" w:cs="Arial"/>
                                                      <w:b/>
                                                      <w:bCs/>
                                                      <w:sz w:val="36"/>
                                                      <w:szCs w:val="36"/>
                                                    </w:rPr>
                                                    <w:t>TO ORDER CLICK HERE</w:t>
                                                  </w:r>
                                                </w:hyperlink>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2235C" w:rsidRDefault="0052235C">
                                                <w:pPr>
                                                  <w:spacing w:line="254" w:lineRule="auto"/>
                                                  <w:rPr>
                                                    <w:rFonts w:ascii="Arial" w:hAnsi="Arial" w:cs="Arial"/>
                                                    <w:color w:val="000000"/>
                                                  </w:rPr>
                                                </w:pPr>
                                                <w:r>
                                                  <w:rPr>
                                                    <w:rStyle w:val="Strong"/>
                                                    <w:rFonts w:ascii="Arial" w:hAnsi="Arial" w:cs="Arial"/>
                                                    <w:color w:val="000000"/>
                                                    <w:sz w:val="32"/>
                                                    <w:szCs w:val="32"/>
                                                  </w:rPr>
                                                  <w:t>Nearing Midnight: On Being Rapture Ready Part 1</w:t>
                                                </w:r>
                                                <w:r>
                                                  <w:rPr>
                                                    <w:rFonts w:ascii="Arial" w:hAnsi="Arial" w:cs="Arial"/>
                                                    <w:color w:val="000000"/>
                                                  </w:rPr>
                                                  <w:t xml:space="preserve"> - Terry James - </w:t>
                                                </w:r>
                                                <w:hyperlink r:id="rId100" w:tgtFrame="_blank" w:history="1">
                                                  <w:r>
                                                    <w:rPr>
                                                      <w:rStyle w:val="Hyperlink"/>
                                                      <w:rFonts w:ascii="Arial" w:hAnsi="Arial" w:cs="Arial"/>
                                                    </w:rPr>
                                                    <w:t>http://raptureready.com/rap16.html</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Note:</w:t>
                                                </w:r>
                                                <w:r>
                                                  <w:rPr>
                                                    <w:rFonts w:ascii="Arial" w:hAnsi="Arial" w:cs="Arial"/>
                                                    <w:color w:val="000000"/>
                                                  </w:rPr>
                                                  <w:t xml:space="preserve"> This April 22 is the fifth-year anniversary of the Good Friday trip I was given to somewhere on the perimeter of Heaven. It remains as vivid in my every waking moment today as right after it happened.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wanted to again present the articles I wrote at the end of that year--2011--because I believe we are so very near the time of Christ's Call to us-- "Come up hither!" (Revelation 4:1).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Also, I wish to announce my just-completed book that is now being prepared for publication at New Leaf Publishing Group. Rapture Ready...Or Not: 15 Reasons This Is the Generation That Will Be Left Behind" is scheduled for release July 1, 2016.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I'm certain in the deepest regions of my spirit that this book is a major reason for the round trip to that other dimension on that Good Friday five years ago. I'm having considerable trouble exercising patience as this book approaches its release. I just can't wait to share it with you.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Without intending to attract unto myself any aggrandizement--for the Lord of Heaven is the only Person deserving such--I believe I was commissioned to deliver this message. Rapture Ready...Or Not, this generation is on the brink of God's most profound intervention into human history since the day the great Flood of Noah's day burst upon </w:t>
                                                </w:r>
                                                <w:r>
                                                  <w:rPr>
                                                    <w:rFonts w:ascii="Arial" w:hAnsi="Arial" w:cs="Arial"/>
                                                    <w:color w:val="000000"/>
                                                  </w:rPr>
                                                  <w:lastRenderedPageBreak/>
                                                  <w:t xml:space="preserve">the world. Here, then, is Part I of my thoughts in December, 2011, following that April 22, 2011, Good Friday event.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Being prepared to meet Jesus Christ face to face--as far as trying to make that my constant state of mind is concerned--has been part of my every waking moment since Good Friday of this year. Not wishing to go over it in a public forum like this one ad nauseam, nonetheless, I've been considering the relationship between my near-death moments of April 22, and being Rapture ready, as is the thought wrapped up in our website's name. So, here goes yet again...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This is intended to be an exhortation for all of us who name Christ as our Lord--urging us individually and collectively to hold Him close to our spiritual hearts during this Christmas season. It is not meant to dwell upon my personal experience as an overriding point of focus. Many who read this column on a regular basis know some of the details of my heart event on Good Friday of this year. I'm often corrected by my wife, Margaret, for not calling it a heart attack. For some reason that description just doesn't register within my aging gray matter. Others have heart attacks, not me.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remember thinking at the time it was occurring that this wasn't possible. The EMT working on me told the hospital dispatcher that he had a "coronary in progress." It didn't register then, either. There I was, however, being rushed toward Saline Memorial Hospital, gasping for breath, the pain behind my sternum feeling as if it would explode my chest at any second.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remember arriving and the gurney being tugged toward the ER outer doors. Then, there was the computer-like blip and I was suddenly before a large heavenly throng of young, beautiful, cheering men and women. The ambience of my surroundings was dazzling, and I wanted to join them. There was no recollection whatsoever of where I had been--no memories of this planetary existence.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was, the doctor later told Margaret, dead on arrival.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They hit me with the defibrillation paddles--yes, just like you've seen in the shows where they say "Clear!" and then apply the paddles, making the body nearly jump off the table.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 xml:space="preserve">I felt nothing, but the action did cause me to leave the place I never wanted to leave. I remembered thinking, "I want to stay here forever in this perfect place." But, everything turned dark and I awoke in total darkness on the gurney. This is because I'm blind due to a retinal disease, as many who read the account know. The pain behind the sternum grew worse and I heard the blip twice more. Each time I was before that cheering, enthusiastic throng of vibrant, young people. The sights were astonishing, colors of every description emanating from somewhere I could neither determine, nor cared to investigate. The third time I was among them, we were all racing, or being drawn by some powerful energy toward a destination I would never know. I was again in the hospital, this time on the cardiac unit's procedure table. I had again been hit with the paddles.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had survived the "widow maker," an artery-blockage that I was told only 5 percent of victims live through. I was clinically dead three times, my heart having stopped each time. I had been given a journey and return trip that few are privileged to experience--and I say that meaning it as humbly as it is possible to express the fact.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reasons for and meanings of this experience have been confirmed and affirmed in my spiritual understanding. I've dealt briefly with those impressions from the Holy Spirit in a previous article, "</w:t>
                                                </w:r>
                                                <w:proofErr w:type="spellStart"/>
                                                <w:r>
                                                  <w:rPr>
                                                    <w:rFonts w:ascii="Arial" w:hAnsi="Arial" w:cs="Arial"/>
                                                    <w:color w:val="000000"/>
                                                  </w:rPr>
                                                  <w:t>HeavenVision</w:t>
                                                </w:r>
                                                <w:proofErr w:type="spellEnd"/>
                                                <w:r>
                                                  <w:rPr>
                                                    <w:rFonts w:ascii="Arial" w:hAnsi="Arial" w:cs="Arial"/>
                                                    <w:color w:val="000000"/>
                                                  </w:rPr>
                                                  <w:t xml:space="preserve">." God willing, there will be a more in-depth presentation on these matters in a book we have planned for release early in 2012, entitled </w:t>
                                                </w:r>
                                                <w:proofErr w:type="spellStart"/>
                                                <w:r>
                                                  <w:rPr>
                                                    <w:rFonts w:ascii="Arial" w:hAnsi="Arial" w:cs="Arial"/>
                                                    <w:color w:val="000000"/>
                                                  </w:rPr>
                                                  <w:t>HeavenVision</w:t>
                                                </w:r>
                                                <w:proofErr w:type="spellEnd"/>
                                                <w:r>
                                                  <w:rPr>
                                                    <w:rFonts w:ascii="Arial" w:hAnsi="Arial" w:cs="Arial"/>
                                                    <w:color w:val="000000"/>
                                                  </w:rPr>
                                                  <w:t xml:space="preserve">: Glimpses of Glory.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I continue to be given insight into what it all means. As stated at the beginning of this commentary, my thoughts have been turned toward being ever ready to meet the Lord Jesus Christ face to face since that Good Friday when my heart ceased to beat those three times. One of the things constantly on my mind is that my heart could fail again at any moment.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My rehabilitation has been an absolutely amazing success story. And, in that regard, I thank so many of you whose prayers were obviously heard in the throne room of Heaven. I honestly haven't experienced one moment's problem, in any way, with my heart or anything else of consequence regarding my health. In fact, I was given the "Arkansas Cardiologist Association's Patient of the Year Award for 2011" on November 18. I was asked to speak to their convention and I told them that I don't know why I should be honored. All I did was survive. My </w:t>
                                                </w:r>
                                                <w:r>
                                                  <w:rPr>
                                                    <w:rFonts w:ascii="Arial" w:hAnsi="Arial" w:cs="Arial"/>
                                                    <w:color w:val="000000"/>
                                                  </w:rPr>
                                                  <w:lastRenderedPageBreak/>
                                                  <w:t xml:space="preserve">Lord, Jesus Christ, deserves top honors, because He holds the keys to death and hell. I then said that they, the wonderful medical professionals, also deserve honors for being the ones God chose to put me back into this race.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 only problem has been cracked teeth and one crowned tooth broken completely off that resulted from being hit with the paddles those three times. Nonetheless, the thought is there that one's last heartbeat can occur at any moment.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Each time my heart stopped, I stood not before Jesus Christ, but in front of a cheering cloud of witnesses as given in Hebrews 12:1-3. This simply means, I have been assured in my spiritual understanding, that this wasn't really death. It was a preview I was given for reasons the Lord has determined. But, I will, when God's timing has come to fullness for my life, stand before my Lord and Savior. It will happen just as instantaneously as did my near-death trip to the fringes of glory. I am ready for that moment, because Jesus saved my soul with His work of redemption on the cross at Calvary nearly 2,000 years ago. When my heart beats that final time, I will, in the twinkling of an eye (see 1 Corinthians 15: 52), stand before Him, and will be with Him for all of eternity.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But, my heart has not stopped for that final time. When Christ calls all believers, living and dead, to Himself, I will, if still alive, stand instantaneously before Him just as I stood instantaneously before that cheering cloud of witnesses on Good Friday, April 22, 2011.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Being Rapture ready is being ready, period. It means you are prepared to meet the Lord at any moment--at all times. Every believer has the same promise--to be present with the Lord when life on earth is over.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"We are always confident, knowing that, whilst we are at home in the body, we are absent from the Lord: (For we walk by faith, not by sight): We are confident, I say, and willing rather to be absent from the body, and to be present with the Lord" (2 Corinthians 5:6-8).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Next week we will go in-depth, examining details about what it means to be Rapture ready.</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lastRenderedPageBreak/>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52235C" w:rsidRDefault="0052235C">
                                                <w:pPr>
                                                  <w:spacing w:line="254" w:lineRule="auto"/>
                                                  <w:rPr>
                                                    <w:rFonts w:ascii="Arial" w:hAnsi="Arial" w:cs="Arial"/>
                                                    <w:color w:val="000000"/>
                                                  </w:rPr>
                                                </w:pPr>
                                                <w:r>
                                                  <w:rPr>
                                                    <w:rStyle w:val="Strong"/>
                                                    <w:rFonts w:ascii="Arial" w:hAnsi="Arial" w:cs="Arial"/>
                                                    <w:color w:val="000000"/>
                                                    <w:sz w:val="32"/>
                                                    <w:szCs w:val="32"/>
                                                  </w:rPr>
                                                  <w:t>The Shaking Continues: The Most Dangerous Volcano in Mexico Has Erupted in Spectacular Fashion</w:t>
                                                </w:r>
                                                <w:r>
                                                  <w:rPr>
                                                    <w:rFonts w:ascii="Arial" w:hAnsi="Arial" w:cs="Arial"/>
                                                    <w:color w:val="000000"/>
                                                  </w:rPr>
                                                  <w:t xml:space="preserve"> - By Michael Snyder -</w:t>
                                                </w:r>
                                              </w:p>
                                              <w:p w:rsidR="0052235C" w:rsidRDefault="0052235C">
                                                <w:pPr>
                                                  <w:spacing w:line="254" w:lineRule="auto"/>
                                                  <w:rPr>
                                                    <w:rFonts w:ascii="Arial" w:hAnsi="Arial" w:cs="Arial"/>
                                                    <w:color w:val="000000"/>
                                                  </w:rPr>
                                                </w:pPr>
                                                <w:hyperlink r:id="rId101" w:tgtFrame="_blank" w:history="1">
                                                  <w:r>
                                                    <w:rPr>
                                                      <w:rStyle w:val="Hyperlink"/>
                                                      <w:rFonts w:ascii="Arial" w:hAnsi="Arial" w:cs="Arial"/>
                                                    </w:rPr>
                                                    <w:t>http://endoftheamericandream.com/archives/the-shaking-continues-the-most-dangerous-volcano-in-mexico-has-erupted-in-spectacular-fashion</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More than 25 million people live in the vicinity of Mt. Popocatepetl, including Mexico City's 18 million residents.  At 2:32 local time on Tuesday morning, the most dangerous volcano in Mexico roared to life in spectacular fashion, and this has many experts extremely concerned about what is coming next.  Popocatepetl is an Aztec word that means "smoking mountain", and historians tell us that once upon a time entire Aztec cities were buried in super-heated mud from this volcano.  In fact, the super-heated mud flows were so deep that they buried entire Aztec pyramids.  A full-blown eruption of Mt. Popocatepetl would be a catastrophe unlike anything that modern Mexico has ever experienced before, and considering what has been happening in Ecuador, Japan and at Yellowstone over the past week, I believe that there is great reason for concern.</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eruption of Mt. Popocatepetl very early this morning took residents of the area very much by surprise.  The following is how one Mexican news course reported the news...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 volcano </w:t>
                                                </w:r>
                                                <w:proofErr w:type="spellStart"/>
                                                <w:r>
                                                  <w:rPr>
                                                    <w:rFonts w:ascii="Arial" w:hAnsi="Arial" w:cs="Arial"/>
                                                    <w:color w:val="000000"/>
                                                  </w:rPr>
                                                  <w:t>Popocatépetl</w:t>
                                                </w:r>
                                                <w:proofErr w:type="spellEnd"/>
                                                <w:r>
                                                  <w:rPr>
                                                    <w:rFonts w:ascii="Arial" w:hAnsi="Arial" w:cs="Arial"/>
                                                    <w:color w:val="000000"/>
                                                  </w:rPr>
                                                  <w:t xml:space="preserve"> came to life at 2:32 this morning, sending out a column of ash that fell on much of the city of Puebla and closed the airport.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 National Disaster Prevention Center, </w:t>
                                                </w:r>
                                                <w:proofErr w:type="spellStart"/>
                                                <w:r>
                                                  <w:rPr>
                                                    <w:rFonts w:ascii="Arial" w:hAnsi="Arial" w:cs="Arial"/>
                                                    <w:color w:val="000000"/>
                                                  </w:rPr>
                                                  <w:t>Cenapred</w:t>
                                                </w:r>
                                                <w:proofErr w:type="spellEnd"/>
                                                <w:r>
                                                  <w:rPr>
                                                    <w:rFonts w:ascii="Arial" w:hAnsi="Arial" w:cs="Arial"/>
                                                    <w:color w:val="000000"/>
                                                  </w:rPr>
                                                  <w:t>, said the volcano spewed ash to an altitude of about three kilometers above the crater.</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 explosion was accompanied by the emission of incandescent fragments which were reported to be landing up to 1.6 kilometers away, northeast of the volcano, which is commonly known as El Popo.</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But words cannot really describe just how spectacular this eruption was.  If you are interested, you can view video footage of the moment when Popocatepetl erupted right here...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102" w:tgtFrame="_blank" w:history="1">
                                                  <w:r>
                                                    <w:rPr>
                                                      <w:rStyle w:val="Hyperlink"/>
                                                      <w:rFonts w:ascii="Arial" w:hAnsi="Arial" w:cs="Arial"/>
                                                    </w:rPr>
                                                    <w:t>https://youtu.be/NoEc5DeS9DE</w:t>
                                                  </w:r>
                                                </w:hyperlink>
                                                <w:r>
                                                  <w:rPr>
                                                    <w:rFonts w:ascii="Arial" w:hAnsi="Arial" w:cs="Arial"/>
                                                    <w:color w:val="000000"/>
                                                  </w:rPr>
                                                  <w:t xml:space="preserve">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Meanwhile, seismologists all over the globe are speculating about which area of our planet may be hit next.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For example, scientists in India believe that the tremendous amount of tectonic strain that has built up out there could ultimately produce a magnitude 8 or magnitude 9 earthquake, and they are convinced that this quake "can come at any time"...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A subduction process similar to the one that caused the Ecuadorean quake is happening under the Himalayan region as well, where the Indian plate is getting inside the Chinese landmass.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This northward push has been creating a huge amount of tectonic strain in the region, making it particularly prone to earthquakes.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Scientists believe there is so much energy stored in the area that an earthquake of magnitude greater than 8, possibly even 9, would be needed to release it. This earthquake can come at any time.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Here in the United States, some experts are deeply concerned that the west coast is particularly vulnerable.  One of those experts is former USGS scientist Jim </w:t>
                                                </w:r>
                                                <w:proofErr w:type="spellStart"/>
                                                <w:r>
                                                  <w:rPr>
                                                    <w:rFonts w:ascii="Arial" w:hAnsi="Arial" w:cs="Arial"/>
                                                    <w:color w:val="000000"/>
                                                  </w:rPr>
                                                  <w:t>Berkland</w:t>
                                                </w:r>
                                                <w:proofErr w:type="spellEnd"/>
                                                <w:r>
                                                  <w:rPr>
                                                    <w:rFonts w:ascii="Arial" w:hAnsi="Arial" w:cs="Arial"/>
                                                    <w:color w:val="000000"/>
                                                  </w:rPr>
                                                  <w:t>.  The following is what Wikipedia has to say about him...</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Jim </w:t>
                                                </w:r>
                                                <w:proofErr w:type="spellStart"/>
                                                <w:r>
                                                  <w:rPr>
                                                    <w:rFonts w:ascii="Arial" w:hAnsi="Arial" w:cs="Arial"/>
                                                    <w:color w:val="000000"/>
                                                  </w:rPr>
                                                  <w:t>Berkland</w:t>
                                                </w:r>
                                                <w:proofErr w:type="spellEnd"/>
                                                <w:r>
                                                  <w:rPr>
                                                    <w:rFonts w:ascii="Arial" w:hAnsi="Arial" w:cs="Arial"/>
                                                    <w:color w:val="000000"/>
                                                  </w:rPr>
                                                  <w:t xml:space="preserve"> studied geology at the University of California, Berkeley earning the Bachelor of Arts degree in 1958. Thereafter he worked for the United States Geological Survey while pursuing graduate study. In 1964, he took a position at the United States Bureau of </w:t>
                                                </w:r>
                                                <w:proofErr w:type="gramStart"/>
                                                <w:r>
                                                  <w:rPr>
                                                    <w:rFonts w:ascii="Arial" w:hAnsi="Arial" w:cs="Arial"/>
                                                    <w:color w:val="000000"/>
                                                  </w:rPr>
                                                  <w:t>Reclamation.[</w:t>
                                                </w:r>
                                                <w:proofErr w:type="gramEnd"/>
                                                <w:r>
                                                  <w:rPr>
                                                    <w:rFonts w:ascii="Arial" w:hAnsi="Arial" w:cs="Arial"/>
                                                    <w:color w:val="000000"/>
                                                  </w:rPr>
                                                  <w:t>3] After further graduate study, he taught for a year at Appalachian State University, 1972-1973, then returned to California to work as County Geologist for Santa Clara County from 1973 until he retired in 1994.[4]</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During a recent interview with Bobby Powell, </w:t>
                                                </w:r>
                                                <w:proofErr w:type="spellStart"/>
                                                <w:r>
                                                  <w:rPr>
                                                    <w:rFonts w:ascii="Arial" w:hAnsi="Arial" w:cs="Arial"/>
                                                    <w:color w:val="000000"/>
                                                  </w:rPr>
                                                  <w:t>Berkland</w:t>
                                                </w:r>
                                                <w:proofErr w:type="spellEnd"/>
                                                <w:r>
                                                  <w:rPr>
                                                    <w:rFonts w:ascii="Arial" w:hAnsi="Arial" w:cs="Arial"/>
                                                    <w:color w:val="000000"/>
                                                  </w:rPr>
                                                  <w:t xml:space="preserve"> explained that most "</w:t>
                                                </w:r>
                                                <w:proofErr w:type="spellStart"/>
                                                <w:r>
                                                  <w:rPr>
                                                    <w:rFonts w:ascii="Arial" w:hAnsi="Arial" w:cs="Arial"/>
                                                    <w:color w:val="000000"/>
                                                  </w:rPr>
                                                  <w:t>megaquakes</w:t>
                                                </w:r>
                                                <w:proofErr w:type="spellEnd"/>
                                                <w:r>
                                                  <w:rPr>
                                                    <w:rFonts w:ascii="Arial" w:hAnsi="Arial" w:cs="Arial"/>
                                                    <w:color w:val="000000"/>
                                                  </w:rPr>
                                                  <w:t>" take place either during a new moon or a full moon, and he pointed to the San Andreas Fault and the Cascadia Subduction Zone as areas that he is particularly concerned about at the moment...</w:t>
                                                </w:r>
                                              </w:p>
                                              <w:p w:rsidR="0052235C" w:rsidRDefault="0052235C">
                                                <w:pPr>
                                                  <w:spacing w:line="254" w:lineRule="auto"/>
                                                  <w:rPr>
                                                    <w:rFonts w:ascii="Arial" w:hAnsi="Arial" w:cs="Arial"/>
                                                    <w:color w:val="000000"/>
                                                  </w:rPr>
                                                </w:pPr>
                                                <w:r>
                                                  <w:rPr>
                                                    <w:rFonts w:ascii="Arial" w:hAnsi="Arial" w:cs="Arial"/>
                                                    <w:color w:val="000000"/>
                                                  </w:rPr>
                                                  <w:lastRenderedPageBreak/>
                                                  <w:t> </w:t>
                                                </w:r>
                                              </w:p>
                                              <w:p w:rsidR="0052235C" w:rsidRDefault="0052235C">
                                                <w:pPr>
                                                  <w:spacing w:line="254" w:lineRule="auto"/>
                                                  <w:rPr>
                                                    <w:rFonts w:ascii="Arial" w:hAnsi="Arial" w:cs="Arial"/>
                                                    <w:color w:val="000000"/>
                                                  </w:rPr>
                                                </w:pPr>
                                                <w:r>
                                                  <w:rPr>
                                                    <w:rFonts w:ascii="Arial" w:hAnsi="Arial" w:cs="Arial"/>
                                                    <w:color w:val="000000"/>
                                                  </w:rPr>
                                                  <w:t xml:space="preserve">Is "The Big One" imminent? Famed USGS scientist Jim </w:t>
                                                </w:r>
                                                <w:proofErr w:type="spellStart"/>
                                                <w:r>
                                                  <w:rPr>
                                                    <w:rFonts w:ascii="Arial" w:hAnsi="Arial" w:cs="Arial"/>
                                                    <w:color w:val="000000"/>
                                                  </w:rPr>
                                                  <w:t>Berkland</w:t>
                                                </w:r>
                                                <w:proofErr w:type="spellEnd"/>
                                                <w:r>
                                                  <w:rPr>
                                                    <w:rFonts w:ascii="Arial" w:hAnsi="Arial" w:cs="Arial"/>
                                                    <w:color w:val="000000"/>
                                                  </w:rPr>
                                                  <w:t xml:space="preserve">, the man who predicted the Loma </w:t>
                                                </w:r>
                                                <w:proofErr w:type="spellStart"/>
                                                <w:r>
                                                  <w:rPr>
                                                    <w:rFonts w:ascii="Arial" w:hAnsi="Arial" w:cs="Arial"/>
                                                    <w:color w:val="000000"/>
                                                  </w:rPr>
                                                  <w:t>Prieta</w:t>
                                                </w:r>
                                                <w:proofErr w:type="spellEnd"/>
                                                <w:r>
                                                  <w:rPr>
                                                    <w:rFonts w:ascii="Arial" w:hAnsi="Arial" w:cs="Arial"/>
                                                    <w:color w:val="000000"/>
                                                  </w:rPr>
                                                  <w:t xml:space="preserve"> "World Series Earthquake," has a terrifying warning for the West Coast of the US in the wake of massive earthquakes in Ecuador and Japan that have left hundreds dead, awakened volcanoes around the Pacific Ocean's "Ring of Fire," and kicked off earthquake swarms in Hawaii, Arizona, and Yellowstone National Park.</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"Beware the new and full moons," </w:t>
                                                </w:r>
                                                <w:proofErr w:type="spellStart"/>
                                                <w:r>
                                                  <w:rPr>
                                                    <w:rFonts w:ascii="Arial" w:hAnsi="Arial" w:cs="Arial"/>
                                                    <w:color w:val="000000"/>
                                                  </w:rPr>
                                                  <w:t>Berkland</w:t>
                                                </w:r>
                                                <w:proofErr w:type="spellEnd"/>
                                                <w:r>
                                                  <w:rPr>
                                                    <w:rFonts w:ascii="Arial" w:hAnsi="Arial" w:cs="Arial"/>
                                                    <w:color w:val="000000"/>
                                                  </w:rPr>
                                                  <w:t xml:space="preserve"> says in this exclusive interview. The "maverick geologist" says that 20 of the last 25 "</w:t>
                                                </w:r>
                                                <w:proofErr w:type="spellStart"/>
                                                <w:r>
                                                  <w:rPr>
                                                    <w:rFonts w:ascii="Arial" w:hAnsi="Arial" w:cs="Arial"/>
                                                    <w:color w:val="000000"/>
                                                  </w:rPr>
                                                  <w:t>megaquakes</w:t>
                                                </w:r>
                                                <w:proofErr w:type="spellEnd"/>
                                                <w:r>
                                                  <w:rPr>
                                                    <w:rFonts w:ascii="Arial" w:hAnsi="Arial" w:cs="Arial"/>
                                                    <w:color w:val="000000"/>
                                                  </w:rPr>
                                                  <w:t>" have occurred on the dates of new and full moons, the result of "</w:t>
                                                </w:r>
                                                <w:proofErr w:type="spellStart"/>
                                                <w:r>
                                                  <w:rPr>
                                                    <w:rFonts w:ascii="Arial" w:hAnsi="Arial" w:cs="Arial"/>
                                                    <w:color w:val="000000"/>
                                                  </w:rPr>
                                                  <w:t>equinoctal</w:t>
                                                </w:r>
                                                <w:proofErr w:type="spellEnd"/>
                                                <w:r>
                                                  <w:rPr>
                                                    <w:rFonts w:ascii="Arial" w:hAnsi="Arial" w:cs="Arial"/>
                                                    <w:color w:val="000000"/>
                                                  </w:rPr>
                                                  <w:t xml:space="preserve"> tides," extreme gravitational forces that cause solid earth to expand and contract much as ocean tides rise and fall.</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proofErr w:type="spellStart"/>
                                                <w:r>
                                                  <w:rPr>
                                                    <w:rFonts w:ascii="Arial" w:hAnsi="Arial" w:cs="Arial"/>
                                                    <w:color w:val="000000"/>
                                                  </w:rPr>
                                                  <w:t>Berkland</w:t>
                                                </w:r>
                                                <w:proofErr w:type="spellEnd"/>
                                                <w:r>
                                                  <w:rPr>
                                                    <w:rFonts w:ascii="Arial" w:hAnsi="Arial" w:cs="Arial"/>
                                                    <w:color w:val="000000"/>
                                                  </w:rPr>
                                                  <w:t xml:space="preserve"> says that he is particularly worried about the San Andreas Fault in the LA Basin and the Cascadia Subduction Zone along the coast of Oregon and Washington State, where a long overdue earthquake would undoubtedly be accompanied by a massive tsunami that could kill thousands and cause billions of dollars in property damage.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Even though I recently wrote a major article about the vulnerability of the Cascadia Subduction Zone, I want to make it clear that I am not forecasting that any particular disaster will hit any particular area at any particular time.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But what we can say with certainty is that the crust of our planet is becoming increasingly unstable.  Our world is being pummeled by dozens of earthquakes of magnitude 4.0 or greater, and as you read this article a total of 38 volcanoes are erupting worldwide.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And it is quite interesting to note that in 1906 there were major earthquakes in Ecuador and Japan that preceded the historic San Francisco earthquake.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On January 31st, 1906 an enormous magnitude 8.8 earthquake hit Ecuador, and that was followed by a magnitude 7.1 earthquake in Japan on March 17th.</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Of course most Americans have already heard about the magnitude 7.8 earthquake that hit San Francisco on April 18th of that year, but most </w:t>
                                                </w:r>
                                                <w:r>
                                                  <w:rPr>
                                                    <w:rFonts w:ascii="Arial" w:hAnsi="Arial" w:cs="Arial"/>
                                                    <w:color w:val="000000"/>
                                                  </w:rPr>
                                                  <w:lastRenderedPageBreak/>
                                                  <w:t>people don't understand that it came in the context of these other major quakes.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Could we be witnessing a similar pattern today?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In Matthew 24, Jesus warned us that earthquakes in diverse places would be one of the signs that His return was drawing near.  He also explained that the time immediately preceding His return would be the worst time in all of human history.</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b/>
                                                    <w:bCs/>
                                                    <w:color w:val="000000"/>
                                                  </w:rPr>
                                                  <w:t>Could it be possible that we are now entering that period of time?</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52235C" w:rsidRDefault="0052235C">
                                                <w:pPr>
                                                  <w:spacing w:line="254" w:lineRule="auto"/>
                                                  <w:rPr>
                                                    <w:rFonts w:ascii="Arial" w:hAnsi="Arial" w:cs="Arial"/>
                                                    <w:color w:val="000000"/>
                                                  </w:rPr>
                                                </w:pPr>
                                                <w:r>
                                                  <w:rPr>
                                                    <w:rStyle w:val="Strong"/>
                                                    <w:rFonts w:ascii="Arial" w:hAnsi="Arial" w:cs="Arial"/>
                                                    <w:color w:val="000000"/>
                                                    <w:sz w:val="32"/>
                                                    <w:szCs w:val="32"/>
                                                  </w:rPr>
                                                  <w:t>Daily Jot: Getting Rights right</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Have you noticed that everyone seems to have a "right" that is special to their particular situation? If people don't think they are getting a fair shake, they somehow claim some sort of "right" to allow them to do what is right in their own eyes. They don't even think about what is right or wrong, they just want to have their "rights." The whole bathroom rights controversy is one such thing. North Carolina tries to protect its people by saying that you have to use the restroom of the sex you were born with. Now everybody thinks they have a "right" to use whatever bathroom they want. This has gotten to be lunacy. It doesn't even meet the straight face test. Sometimes you have to just buck up and draw the line in the sand. </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 xml:space="preserve">The Declaration of Independence is one of the most succinct documents explaining rights. It says,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w:t>
                                                </w:r>
                                                <w:r>
                                                  <w:rPr>
                                                    <w:rFonts w:ascii="Arial" w:hAnsi="Arial" w:cs="Arial"/>
                                                    <w:color w:val="000000"/>
                                                  </w:rPr>
                                                  <w:lastRenderedPageBreak/>
                                                  <w:t xml:space="preserve">or to abolish it, and to institute new Government, laying its foundation on such principles and organizing its powers in such form, as to them shall seem most likely to </w:t>
                                                </w:r>
                                                <w:proofErr w:type="spellStart"/>
                                                <w:r>
                                                  <w:rPr>
                                                    <w:rFonts w:ascii="Arial" w:hAnsi="Arial" w:cs="Arial"/>
                                                    <w:color w:val="000000"/>
                                                  </w:rPr>
                                                  <w:t>effect</w:t>
                                                </w:r>
                                                <w:proofErr w:type="spellEnd"/>
                                                <w:r>
                                                  <w:rPr>
                                                    <w:rFonts w:ascii="Arial" w:hAnsi="Arial" w:cs="Arial"/>
                                                    <w:color w:val="000000"/>
                                                  </w:rPr>
                                                  <w:t xml:space="preserve"> their Safety and Happiness."</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So, as mankind, we are created equal. We have God-given rights to Life, Liberty and pursuit of Happiness. We formed government to protect those rights. And if the government doesn't do that, we have a right to abolish it and institute new government which is to protect our Safety and Happiness. Pretty simple, right? We give up some freedom for government to protect our general welfare and secure our rights to Life, Liberty and pursuit of Happiness. The government is in place to make sure those who have might do not trample those who don't. We are to be able to live our lives however we see fit, in peace, so long as we do not do harm to others. Laws are established to ensure this, not to be a terror to good people.</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How is making someone use the public restrooms of their own gender harmful to the general welfare? In reality, there is more harm to the general public by forcing it to accept the unnatural--risking sexual assault, and mental anguish. Jesus said in Luke 6:31, "And as ye would that men should do to you, do ye also to them likewise." In other words, do no harm. These "right-mongers" shout "social justice" for special treatment to the detriment of others. The acceptance of perversion cannot be forced any more than morality can be legislated. Remember, communism is the abolishment of all religion, morals and property ownership. This is all part of the plan. And the politicians supporting this are exposing themselves rightly.</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52235C" w:rsidRDefault="0052235C">
                                                <w:pPr>
                                                  <w:spacing w:line="254" w:lineRule="auto"/>
                                                  <w:rPr>
                                                    <w:rFonts w:ascii="Arial" w:hAnsi="Arial" w:cs="Arial"/>
                                                    <w:color w:val="000000"/>
                                                  </w:rPr>
                                                </w:pPr>
                                                <w:r>
                                                  <w:rPr>
                                                    <w:rStyle w:val="Strong"/>
                                                    <w:rFonts w:ascii="Arial" w:hAnsi="Arial" w:cs="Arial"/>
                                                    <w:color w:val="000000"/>
                                                    <w:sz w:val="32"/>
                                                    <w:szCs w:val="32"/>
                                                  </w:rPr>
                                                  <w:t>Daily Devotion: An Appointment with God</w:t>
                                                </w:r>
                                                <w:r>
                                                  <w:rPr>
                                                    <w:rFonts w:ascii="Arial" w:hAnsi="Arial" w:cs="Arial"/>
                                                    <w:color w:val="000000"/>
                                                  </w:rPr>
                                                  <w:t xml:space="preserve"> - Greg Laurie - </w:t>
                                                </w:r>
                                                <w:hyperlink r:id="rId104" w:tgtFrame="_blank" w:history="1">
                                                  <w:r>
                                                    <w:rPr>
                                                      <w:rStyle w:val="Hyperlink"/>
                                                      <w:rFonts w:ascii="Arial" w:hAnsi="Arial" w:cs="Arial"/>
                                                    </w:rPr>
                                                    <w:t>www.harvest.org</w:t>
                                                  </w:r>
                                                </w:hyperlink>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"Then the Lord God called to the man, 'Where are you?' " -Genesis 3:9</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God wants to meet with you and me on a regular basis. Think of it, like having and keeping an appointment with God!</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lastRenderedPageBreak/>
                                                  <w:t>I wonder just how many times each day that God wants to speak to us and He can't get a word in edgewise? The Lord might say, "I have wanted to talk to you for a long time, but you are too busy. This morning I wanted to talk to you, but you didn't have any time for me. You read the newspapers and watched TV and talked on the phone. You never opened the Word. You never prayed. At lunch I tried to say something, but your prayer was so fast. Later I tried to talk with you. You have been so busy. You have an appointment with Me. Why don't you keep it?"</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Remember how Adam had an appointment with God every day in the Garden of Eden? He would hear the voice of the Lord in the garden in the cool of the evening. One day Adam missed that appointment because of sin. God said to Adam, "Where are you?"</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I wonder if the Lord would say that to some of us each day: "Where are you? Where were you? I have been looking for you. I wanted to speak to you. I want you to walk with Me, and I want to walk with you."</w:t>
                                                </w:r>
                                              </w:p>
                                              <w:p w:rsidR="0052235C" w:rsidRDefault="0052235C">
                                                <w:pPr>
                                                  <w:spacing w:line="254" w:lineRule="auto"/>
                                                  <w:rPr>
                                                    <w:rFonts w:ascii="Arial" w:hAnsi="Arial" w:cs="Arial"/>
                                                    <w:color w:val="000000"/>
                                                  </w:rPr>
                                                </w:pPr>
                                                <w:r>
                                                  <w:rPr>
                                                    <w:rFonts w:ascii="Arial" w:hAnsi="Arial" w:cs="Arial"/>
                                                    <w:color w:val="000000"/>
                                                  </w:rPr>
                                                  <w:t> </w:t>
                                                </w:r>
                                              </w:p>
                                              <w:p w:rsidR="0052235C" w:rsidRDefault="0052235C">
                                                <w:pPr>
                                                  <w:spacing w:line="254" w:lineRule="auto"/>
                                                  <w:rPr>
                                                    <w:rFonts w:ascii="Arial" w:hAnsi="Arial" w:cs="Arial"/>
                                                    <w:color w:val="000000"/>
                                                  </w:rPr>
                                                </w:pPr>
                                                <w:r>
                                                  <w:rPr>
                                                    <w:rFonts w:ascii="Arial" w:hAnsi="Arial" w:cs="Arial"/>
                                                    <w:color w:val="000000"/>
                                                  </w:rPr>
                                                  <w:t>Just imagine, the Creator of the Universe wants to spend time with you. Is there any appointment that is worth keeping more than this one?</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tcPr>
                                              <w:p w:rsidR="0052235C" w:rsidRDefault="0052235C">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52235C" w:rsidRDefault="0052235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2235C" w:rsidRDefault="0052235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2235C" w:rsidRDefault="0052235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52235C" w:rsidRDefault="0052235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2235C" w:rsidRDefault="0052235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2235C" w:rsidRDefault="0052235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2235C" w:rsidRDefault="0052235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2235C" w:rsidRDefault="005223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2235C" w:rsidRDefault="005223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2235C" w:rsidRDefault="005223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2235C" w:rsidRDefault="005223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2235C" w:rsidRDefault="0052235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2235C" w:rsidRDefault="0052235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2235C" w:rsidRDefault="0052235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2235C" w:rsidRDefault="0052235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2235C" w:rsidRDefault="0052235C">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2235C" w:rsidRDefault="0052235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2235C" w:rsidRDefault="0052235C">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2235C" w:rsidRDefault="0052235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2235C" w:rsidRDefault="0052235C">
                                                <w:pPr>
                                                  <w:jc w:val="center"/>
                                                  <w:rPr>
                                                    <w:rFonts w:ascii="Arial" w:hAnsi="Arial" w:cs="Arial"/>
                                                    <w:color w:val="000000"/>
                                                    <w:sz w:val="20"/>
                                                    <w:szCs w:val="20"/>
                                                  </w:rPr>
                                                </w:pPr>
                                              </w:p>
                                              <w:p w:rsidR="0052235C" w:rsidRDefault="0052235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52235C" w:rsidRDefault="0052235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2235C" w:rsidRDefault="005223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2235C" w:rsidRDefault="0052235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2235C" w:rsidRDefault="0052235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tcPr>
                                              <w:p w:rsidR="0052235C" w:rsidRDefault="0052235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2235C" w:rsidRDefault="0052235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2235C" w:rsidRDefault="0052235C">
                                                <w:pPr>
                                                  <w:jc w:val="center"/>
                                                  <w:rPr>
                                                    <w:rFonts w:ascii="Arial" w:hAnsi="Arial" w:cs="Arial"/>
                                                    <w:color w:val="000000"/>
                                                    <w:sz w:val="28"/>
                                                    <w:szCs w:val="28"/>
                                                  </w:rPr>
                                                </w:pPr>
                                              </w:p>
                                              <w:p w:rsidR="0052235C" w:rsidRDefault="0052235C">
                                                <w:pPr>
                                                  <w:jc w:val="center"/>
                                                  <w:rPr>
                                                    <w:rFonts w:ascii="Arial" w:hAnsi="Arial" w:cs="Arial"/>
                                                    <w:color w:val="000000"/>
                                                    <w:sz w:val="28"/>
                                                    <w:szCs w:val="28"/>
                                                  </w:rPr>
                                                </w:pPr>
                                                <w:r>
                                                  <w:rPr>
                                                    <w:rFonts w:ascii="Arial" w:hAnsi="Arial" w:cs="Arial"/>
                                                    <w:color w:val="000000"/>
                                                    <w:sz w:val="28"/>
                                                    <w:szCs w:val="28"/>
                                                    <w:lang w:val="en-GB"/>
                                                  </w:rPr>
                                                  <w:t>Click below to download!</w:t>
                                                </w:r>
                                              </w:p>
                                              <w:p w:rsidR="0052235C" w:rsidRDefault="0052235C">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tcMar>
                                                        <w:top w:w="0" w:type="dxa"/>
                                                        <w:left w:w="0" w:type="dxa"/>
                                                        <w:bottom w:w="15" w:type="dxa"/>
                                                        <w:right w:w="0" w:type="dxa"/>
                                                      </w:tcMar>
                                                      <w:vAlign w:val="center"/>
                                                      <w:hideMark/>
                                                    </w:tcPr>
                                                    <w:p w:rsidR="0052235C" w:rsidRDefault="0052235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2235C">
                                                  <w:trPr>
                                                    <w:trHeight w:val="15"/>
                                                    <w:tblCellSpacing w:w="0" w:type="dxa"/>
                                                  </w:trPr>
                                                  <w:tc>
                                                    <w:tcPr>
                                                      <w:tcW w:w="0" w:type="auto"/>
                                                      <w:shd w:val="clear" w:color="auto" w:fill="3F3FCF"/>
                                                      <w:vAlign w:val="center"/>
                                                      <w:hideMark/>
                                                    </w:tcPr>
                                                    <w:p w:rsidR="0052235C" w:rsidRDefault="0052235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tcPr>
                                              <w:p w:rsidR="0052235C" w:rsidRDefault="0052235C">
                                                <w:pPr>
                                                  <w:rPr>
                                                    <w:rFonts w:ascii="Arial" w:hAnsi="Arial" w:cs="Arial"/>
                                                    <w:color w:val="000000"/>
                                                    <w:sz w:val="20"/>
                                                    <w:szCs w:val="20"/>
                                                  </w:rPr>
                                                </w:pPr>
                                              </w:p>
                                              <w:p w:rsidR="0052235C" w:rsidRDefault="0052235C">
                                                <w:pPr>
                                                  <w:jc w:val="center"/>
                                                  <w:rPr>
                                                    <w:rFonts w:ascii="Arial" w:hAnsi="Arial" w:cs="Arial"/>
                                                    <w:color w:val="000000"/>
                                                    <w:sz w:val="20"/>
                                                    <w:szCs w:val="20"/>
                                                  </w:rPr>
                                                </w:pPr>
                                                <w:r>
                                                  <w:rPr>
                                                    <w:rFonts w:ascii="Arial" w:hAnsi="Arial" w:cs="Arial"/>
                                                    <w:color w:val="000000"/>
                                                    <w:sz w:val="20"/>
                                                    <w:szCs w:val="20"/>
                                                  </w:rPr>
                                                  <w:t> </w:t>
                                                </w:r>
                                              </w:p>
                                              <w:p w:rsidR="0052235C" w:rsidRDefault="0052235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2235C" w:rsidRDefault="0052235C">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52235C" w:rsidRDefault="005223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2235C" w:rsidRDefault="0052235C">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52235C" w:rsidRDefault="0052235C">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52235C" w:rsidRDefault="0052235C">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52235C" w:rsidRDefault="0052235C">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2235C" w:rsidRDefault="0052235C">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52235C" w:rsidRDefault="0052235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2235C" w:rsidRDefault="0052235C">
                                                <w:pPr>
                                                  <w:jc w:val="center"/>
                                                  <w:rPr>
                                                    <w:color w:val="000000"/>
                                                    <w:sz w:val="20"/>
                                                    <w:szCs w:val="20"/>
                                                  </w:rPr>
                                                </w:pPr>
                                                <w:r>
                                                  <w:rPr>
                                                    <w:color w:val="000000"/>
                                                    <w:sz w:val="20"/>
                                                    <w:szCs w:val="20"/>
                                                  </w:rPr>
                                                  <w:pict>
                                                    <v:rect id="_x0000_i1093" style="width:468pt;height:1pt" o:hralign="center" o:hrstd="t" o:hr="t" fillcolor="#a0a0a0" stroked="f"/>
                                                  </w:pic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2235C" w:rsidRDefault="0052235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2235C" w:rsidRDefault="0052235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52235C" w:rsidRDefault="0052235C">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52235C" w:rsidRDefault="0052235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2235C" w:rsidRDefault="0052235C">
                                          <w:pPr>
                                            <w:jc w:val="center"/>
                                            <w:rPr>
                                              <w:sz w:val="20"/>
                                              <w:szCs w:val="20"/>
                                            </w:rPr>
                                          </w:pPr>
                                        </w:p>
                                      </w:tc>
                                    </w:tr>
                                  </w:tbl>
                                  <w:p w:rsidR="0052235C" w:rsidRDefault="0052235C">
                                    <w:pPr>
                                      <w:jc w:val="center"/>
                                      <w:rPr>
                                        <w:sz w:val="20"/>
                                        <w:szCs w:val="20"/>
                                      </w:rPr>
                                    </w:pP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52235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jc w:val="center"/>
                                            </w:trPr>
                                            <w:tc>
                                              <w:tcPr>
                                                <w:tcW w:w="0" w:type="auto"/>
                                                <w:tcMar>
                                                  <w:top w:w="0" w:type="dxa"/>
                                                  <w:left w:w="0" w:type="dxa"/>
                                                  <w:bottom w:w="165" w:type="dxa"/>
                                                  <w:right w:w="0" w:type="dxa"/>
                                                </w:tcMar>
                                                <w:hideMark/>
                                              </w:tcPr>
                                              <w:p w:rsidR="0052235C" w:rsidRDefault="005223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trPr>
                                                  <w:tc>
                                                    <w:tcPr>
                                                      <w:tcW w:w="0" w:type="auto"/>
                                                      <w:shd w:val="clear" w:color="auto" w:fill="001A81"/>
                                                      <w:tcMar>
                                                        <w:top w:w="0" w:type="dxa"/>
                                                        <w:left w:w="0" w:type="dxa"/>
                                                        <w:bottom w:w="75" w:type="dxa"/>
                                                        <w:right w:w="0" w:type="dxa"/>
                                                      </w:tcMar>
                                                      <w:vAlign w:val="center"/>
                                                      <w:hideMark/>
                                                    </w:tcPr>
                                                    <w:p w:rsidR="0052235C" w:rsidRDefault="0052235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rPr>
                                                    <w:sz w:val="20"/>
                                                    <w:szCs w:val="20"/>
                                                  </w:rPr>
                                                </w:pPr>
                                              </w:p>
                                            </w:tc>
                                          </w:tr>
                                        </w:tbl>
                                        <w:p w:rsidR="0052235C" w:rsidRDefault="0052235C">
                                          <w:pPr>
                                            <w:jc w:val="center"/>
                                            <w:rPr>
                                              <w:sz w:val="20"/>
                                              <w:szCs w:val="20"/>
                                            </w:rPr>
                                          </w:pPr>
                                        </w:p>
                                      </w:tc>
                                    </w:tr>
                                  </w:tbl>
                                  <w:p w:rsidR="0052235C" w:rsidRDefault="0052235C">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rHeight w:val="15"/>
                                              <w:tblCellSpacing w:w="0" w:type="dxa"/>
                                              <w:jc w:val="center"/>
                                            </w:trPr>
                                            <w:tc>
                                              <w:tcPr>
                                                <w:tcW w:w="0" w:type="auto"/>
                                                <w:tcMar>
                                                  <w:top w:w="0" w:type="dxa"/>
                                                  <w:left w:w="0" w:type="dxa"/>
                                                  <w:bottom w:w="165" w:type="dxa"/>
                                                  <w:right w:w="0" w:type="dxa"/>
                                                </w:tcMar>
                                                <w:hideMark/>
                                              </w:tcPr>
                                              <w:p w:rsidR="0052235C" w:rsidRDefault="0052235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2235C" w:rsidRDefault="005223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0" w:type="dxa"/>
                                                  <w:right w:w="540" w:type="dxa"/>
                                                </w:tcMar>
                                                <w:hideMark/>
                                              </w:tcPr>
                                              <w:p w:rsidR="0052235C" w:rsidRDefault="0052235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2235C" w:rsidRDefault="005223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0" w:type="dxa"/>
                                                  <w:right w:w="540" w:type="dxa"/>
                                                </w:tcMar>
                                                <w:hideMark/>
                                              </w:tcPr>
                                              <w:p w:rsidR="0052235C" w:rsidRDefault="0052235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2235C" w:rsidRDefault="0052235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52235C">
                                            <w:trPr>
                                              <w:tblCellSpacing w:w="0" w:type="dxa"/>
                                              <w:jc w:val="center"/>
                                            </w:trPr>
                                            <w:tc>
                                              <w:tcPr>
                                                <w:tcW w:w="0" w:type="auto"/>
                                                <w:tcMar>
                                                  <w:top w:w="105" w:type="dxa"/>
                                                  <w:left w:w="540" w:type="dxa"/>
                                                  <w:bottom w:w="105" w:type="dxa"/>
                                                  <w:right w:w="540" w:type="dxa"/>
                                                </w:tcMar>
                                                <w:hideMark/>
                                              </w:tcPr>
                                              <w:p w:rsidR="0052235C" w:rsidRDefault="0052235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2235C" w:rsidRDefault="0052235C">
                                          <w:pPr>
                                            <w:jc w:val="center"/>
                                            <w:rPr>
                                              <w:sz w:val="20"/>
                                              <w:szCs w:val="20"/>
                                            </w:rPr>
                                          </w:pPr>
                                        </w:p>
                                      </w:tc>
                                    </w:tr>
                                  </w:tbl>
                                  <w:p w:rsidR="0052235C" w:rsidRDefault="0052235C">
                                    <w:pPr>
                                      <w:jc w:val="center"/>
                                      <w:rPr>
                                        <w:sz w:val="20"/>
                                        <w:szCs w:val="20"/>
                                      </w:rPr>
                                    </w:pPr>
                                  </w:p>
                                </w:tc>
                              </w:tr>
                            </w:tbl>
                            <w:p w:rsidR="0052235C" w:rsidRDefault="0052235C">
                              <w:pPr>
                                <w:jc w:val="center"/>
                                <w:rPr>
                                  <w:sz w:val="20"/>
                                  <w:szCs w:val="20"/>
                                </w:rPr>
                              </w:pPr>
                            </w:p>
                          </w:tc>
                          <w:tc>
                            <w:tcPr>
                              <w:tcW w:w="0" w:type="auto"/>
                              <w:shd w:val="clear" w:color="auto" w:fill="EEEEEE"/>
                              <w:vAlign w:val="bottom"/>
                              <w:hideMark/>
                            </w:tcPr>
                            <w:p w:rsidR="0052235C" w:rsidRDefault="0052235C">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2235C" w:rsidRDefault="0052235C">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2235C" w:rsidRDefault="0052235C">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2235C" w:rsidRDefault="0052235C">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2235C" w:rsidRDefault="0052235C">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2235C" w:rsidRDefault="0052235C">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2235C" w:rsidRDefault="0052235C">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2235C" w:rsidRDefault="0052235C">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2235C" w:rsidRDefault="0052235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2235C" w:rsidRDefault="0052235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2235C" w:rsidRDefault="0052235C">
                        <w:pPr>
                          <w:jc w:val="center"/>
                          <w:rPr>
                            <w:sz w:val="20"/>
                            <w:szCs w:val="20"/>
                          </w:rPr>
                        </w:pPr>
                      </w:p>
                    </w:tc>
                  </w:tr>
                  <w:tr w:rsidR="0052235C">
                    <w:trPr>
                      <w:tblCellSpacing w:w="0" w:type="dxa"/>
                      <w:jc w:val="center"/>
                    </w:trPr>
                    <w:tc>
                      <w:tcPr>
                        <w:tcW w:w="5000" w:type="pct"/>
                        <w:tcMar>
                          <w:top w:w="150" w:type="dxa"/>
                          <w:left w:w="0" w:type="dxa"/>
                          <w:bottom w:w="210" w:type="dxa"/>
                          <w:right w:w="0" w:type="dxa"/>
                        </w:tcMar>
                        <w:hideMark/>
                      </w:tcPr>
                      <w:p w:rsidR="0052235C" w:rsidRDefault="0052235C">
                        <w:pPr>
                          <w:rPr>
                            <w:sz w:val="20"/>
                            <w:szCs w:val="20"/>
                          </w:rPr>
                        </w:pPr>
                      </w:p>
                    </w:tc>
                  </w:tr>
                </w:tbl>
                <w:p w:rsidR="0052235C" w:rsidRDefault="0052235C">
                  <w:pPr>
                    <w:jc w:val="center"/>
                    <w:rPr>
                      <w:sz w:val="20"/>
                      <w:szCs w:val="20"/>
                    </w:rPr>
                  </w:pPr>
                </w:p>
              </w:tc>
            </w:tr>
          </w:tbl>
          <w:p w:rsidR="0052235C" w:rsidRDefault="0052235C">
            <w:pPr>
              <w:jc w:val="center"/>
              <w:rPr>
                <w:sz w:val="20"/>
                <w:szCs w:val="20"/>
              </w:rPr>
            </w:pPr>
          </w:p>
        </w:tc>
      </w:tr>
    </w:tbl>
    <w:p w:rsidR="00F87413" w:rsidRPr="00F87413" w:rsidRDefault="00F87413" w:rsidP="0052235C">
      <w:pPr>
        <w:rPr>
          <w:rFonts w:ascii="Arial" w:hAnsi="Arial" w:cs="Arial"/>
        </w:rPr>
      </w:pPr>
      <w:bookmarkStart w:id="8" w:name="_GoBack"/>
      <w:bookmarkEnd w:id="8"/>
    </w:p>
    <w:sectPr w:rsidR="00F87413" w:rsidRPr="00F8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4C9"/>
    <w:multiLevelType w:val="multilevel"/>
    <w:tmpl w:val="46D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54188"/>
    <w:multiLevelType w:val="multilevel"/>
    <w:tmpl w:val="890A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A4E70"/>
    <w:multiLevelType w:val="multilevel"/>
    <w:tmpl w:val="C704A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A39AC"/>
    <w:multiLevelType w:val="multilevel"/>
    <w:tmpl w:val="7168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20"/>
    <w:rsid w:val="004A73A8"/>
    <w:rsid w:val="0052235C"/>
    <w:rsid w:val="00B702F6"/>
    <w:rsid w:val="00C63C20"/>
    <w:rsid w:val="00CD09C7"/>
    <w:rsid w:val="00F8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04D6"/>
  <w15:chartTrackingRefBased/>
  <w15:docId w15:val="{A08C236A-EF21-470B-A07F-C08609C1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23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223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23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3C20"/>
    <w:rPr>
      <w:color w:val="0563C1" w:themeColor="hyperlink"/>
      <w:u w:val="single"/>
    </w:rPr>
  </w:style>
  <w:style w:type="paragraph" w:styleId="NormalWeb">
    <w:name w:val="Normal (Web)"/>
    <w:basedOn w:val="Normal"/>
    <w:uiPriority w:val="99"/>
    <w:semiHidden/>
    <w:unhideWhenUsed/>
    <w:rsid w:val="0052235C"/>
    <w:pPr>
      <w:spacing w:before="100" w:beforeAutospacing="1" w:after="100" w:afterAutospacing="1"/>
    </w:pPr>
  </w:style>
  <w:style w:type="paragraph" w:customStyle="1" w:styleId="headingtext">
    <w:name w:val="headingtext"/>
    <w:basedOn w:val="Normal"/>
    <w:uiPriority w:val="99"/>
    <w:semiHidden/>
    <w:rsid w:val="0052235C"/>
    <w:pPr>
      <w:spacing w:before="100" w:beforeAutospacing="1" w:after="100" w:afterAutospacing="1"/>
    </w:pPr>
  </w:style>
  <w:style w:type="paragraph" w:customStyle="1" w:styleId="titletext">
    <w:name w:val="titletext"/>
    <w:basedOn w:val="Normal"/>
    <w:uiPriority w:val="99"/>
    <w:semiHidden/>
    <w:rsid w:val="0052235C"/>
    <w:pPr>
      <w:spacing w:before="100" w:beforeAutospacing="1" w:after="100" w:afterAutospacing="1"/>
    </w:pPr>
  </w:style>
  <w:style w:type="character" w:customStyle="1" w:styleId="hideinrplyfwd">
    <w:name w:val="hideinrplyfwd"/>
    <w:basedOn w:val="DefaultParagraphFont"/>
    <w:rsid w:val="0052235C"/>
  </w:style>
  <w:style w:type="character" w:customStyle="1" w:styleId="footercolumn">
    <w:name w:val="footercolumn"/>
    <w:basedOn w:val="DefaultParagraphFont"/>
    <w:rsid w:val="0052235C"/>
  </w:style>
  <w:style w:type="character" w:customStyle="1" w:styleId="hideinmobile">
    <w:name w:val="hideinmobile"/>
    <w:basedOn w:val="DefaultParagraphFont"/>
    <w:rsid w:val="0052235C"/>
  </w:style>
  <w:style w:type="character" w:styleId="Strong">
    <w:name w:val="Strong"/>
    <w:basedOn w:val="DefaultParagraphFont"/>
    <w:uiPriority w:val="22"/>
    <w:qFormat/>
    <w:rsid w:val="00522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1cKJcvP_jh4SV9MRzO7A0TXl6O2Zd65boaMbOMTNFfNYSKt_0Lyr9ISlVOH_b4pqK7pYPE-Cgasc3pC1YDDOhaN-kF75Mt8drFi4VBM_Vf2HQmAxUP85tu9p5IE-xvom9NIbaoPU7QUFUgZt1H_COiT7OaPuOF2f6U5WgVVOGZjB59ArvmS5rEoJz1MwKpad3sRR210OotT8rHCoiz13QgW4UeRr8Bm_Ma3t87ChwAMv6HRgQEQWw==&amp;c=oq5-99g8ypAIW86u_sWnKEDsHd100zRLKaWErUFHBR_i1IxLM9aXPg==&amp;ch=GOUjo4xwrWI9zUlhnY9gT-NeF79gS7dkGjOpFNK49IwS4MLcKqrnFw=="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q1cKJcvP_jh4SV9MRzO7A0TXl6O2Zd65boaMbOMTNFfNYSKt_0Lyr3uaAH_jA82pwZ968K9cIZkMM8VsFg3VE1sNMF5cdxbRplcOwkOTGhfcd8QWsZeaePE38v2Ka67z66g5gn2MTrpteTfg44ZIp5ftb-uTkYCvtvJP9DkjyRxAXUrlnOxrPt-D5PrVELxWVCmJkr5oWvv3KMg6sg9swQ==&amp;c=oq5-99g8ypAIW86u_sWnKEDsHd100zRLKaWErUFHBR_i1IxLM9aXPg==&amp;ch=GOUjo4xwrWI9zUlhnY9gT-NeF79gS7dkGjOpFNK49IwS4MLcKqrnFw==" TargetMode="External"/><Relationship Id="rId42" Type="http://schemas.openxmlformats.org/officeDocument/2006/relationships/hyperlink" Target="http://r20.rs6.net/tn.jsp?f=001q1cKJcvP_jh4SV9MRzO7A0TXl6O2Zd65boaMbOMTNFfNYSKt_0Lyr9ISlVOH_b4pN-8tE8QMylxun-nnDfYjXnrA-9CFRpIrW2sK1plz8KbZKJyWUT-2E2k3jAug3eC2FbpbzqFNqhTMY4Gr9xl4T1e4KN6tKndhKPLVBVx1Ml4772ijkMqZZztNx-772yu5nekA0nCBhGBvr1poAdF3HwBGsYLurZZb5OEWXXIihXVHJsibBW09Akf0wWzwq6po4JmxSKaEcf8=&amp;c=oq5-99g8ypAIW86u_sWnKEDsHd100zRLKaWErUFHBR_i1IxLM9aXPg==&amp;ch=GOUjo4xwrWI9zUlhnY9gT-NeF79gS7dkGjOpFNK49IwS4MLcKqrnFw==" TargetMode="External"/><Relationship Id="rId47" Type="http://schemas.openxmlformats.org/officeDocument/2006/relationships/hyperlink" Target="http://r20.rs6.net/tn.jsp?f=001q1cKJcvP_jh4SV9MRzO7A0TXl6O2Zd65boaMbOMTNFfNYSKt_0Lyr9ISlVOH_b4pmQfQdyZJ3aZXM-m9HwNNa3WOfHCq8qqqlfC29HmqwOvQShPcw8xIoK4tzinWPloi3F28mTCBaVThVktIKCyF1P8C_206_Jf5abBDpdDxe2NKJUexIw32dZWrFsx0rsnYz1jH0zU4RgB0lPkecmSX12AogRt_oe2auf4SUxBXqB8=&amp;c=oq5-99g8ypAIW86u_sWnKEDsHd100zRLKaWErUFHBR_i1IxLM9aXPg==&amp;ch=GOUjo4xwrWI9zUlhnY9gT-NeF79gS7dkGjOpFNK49IwS4MLcKqrnFw==" TargetMode="External"/><Relationship Id="rId63" Type="http://schemas.openxmlformats.org/officeDocument/2006/relationships/hyperlink" Target="http://r20.rs6.net/tn.jsp?f=001q1cKJcvP_jh4SV9MRzO7A0TXl6O2Zd65boaMbOMTNFfNYSKt_0Lyr9ISlVOH_b4pYsfs0SpCGAdKxAHtcmCfGBPLnrbfW-uWUJ_MzcZDKo89oiOYnpSKaR8cjjOe-UwIpzBzBj4_RIhBkGndXgDRv7P8NTd7x7frrVhVD6xqG85sGO8pPlKNRHRfZXrS_oMJY1CitJLXWNqiqjUAGTamF7J5H3BHL0mP4SSHGOGSeUpT7ZsBZ9ndM-vSmcl-HhN7RAxMLHl_d5mt_xYMNLlvXF_pqdVfsRHr6vpWUePrdHY=&amp;c=oq5-99g8ypAIW86u_sWnKEDsHd100zRLKaWErUFHBR_i1IxLM9aXPg==&amp;ch=GOUjo4xwrWI9zUlhnY9gT-NeF79gS7dkGjOpFNK49IwS4MLcKqrnFw==" TargetMode="External"/><Relationship Id="rId68" Type="http://schemas.openxmlformats.org/officeDocument/2006/relationships/hyperlink" Target="http://r20.rs6.net/tn.jsp?f=001q1cKJcvP_jh4SV9MRzO7A0TXl6O2Zd65boaMbOMTNFfNYSKt_0Lyr9ISlVOH_b4prFCzJWTqXLCrdHrCHB1wH_fxgrPpiPFqAgAbfeJSO0NBEYIOidgyov80EGrWwpOzFewW3N5oUXyCR9YGltqt4Vv-qVHZrJ-yCbDv70ByI_rWQ0luftdjTtqjsT0r3KvV6-p5axqCShKXwldvnMixd_tviEFjigC-hCfq5zkmv562QhCybIut1A==&amp;c=oq5-99g8ypAIW86u_sWnKEDsHd100zRLKaWErUFHBR_i1IxLM9aXPg==&amp;ch=GOUjo4xwrWI9zUlhnY9gT-NeF79gS7dkGjOpFNK49IwS4MLcKqrnFw==" TargetMode="External"/><Relationship Id="rId84" Type="http://schemas.openxmlformats.org/officeDocument/2006/relationships/hyperlink" Target="http://r20.rs6.net/tn.jsp?f=001q1cKJcvP_jh4SV9MRzO7A0TXl6O2Zd65boaMbOMTNFfNYSKt_0Lyr9ISlVOH_b4poB6cmj61Dui44SnrEYO3M89QajtRFL5YdWaTlJCRrB9FYv2pWvqDW6oQgxCETR8wEEuciEUvOwFas_lRkToUX_HSAi7yPZo0LgNliW_wsfqq8MSBA90g3n8drSaqoZg38M7awMuMGd-V0R3kfaGeZoh1i4DHLLitilomfklcmdBr12B44wBzQGXSGVi7huZrpbVuXBlpWMYOW18EpSaRCTTUB_YcU1nsSyVzWww7KoRdEjoV-2QLnSPvOHpbWgt4BvA6XxqfUmk91RjQmo0P_-XOQ3CN1d_0ReXZ538rFP5_7mFMb_mlMfQwuZ5rLkabgC447rDi9FQ=&amp;c=oq5-99g8ypAIW86u_sWnKEDsHd100zRLKaWErUFHBR_i1IxLM9aXPg==&amp;ch=GOUjo4xwrWI9zUlhnY9gT-NeF79gS7dkGjOpFNK49IwS4MLcKqrnFw==" TargetMode="External"/><Relationship Id="rId89" Type="http://schemas.openxmlformats.org/officeDocument/2006/relationships/hyperlink" Target="http://r20.rs6.net/tn.jsp?f=001q1cKJcvP_jh4SV9MRzO7A0TXl6O2Zd65boaMbOMTNFfNYSKt_0Lyr9ISlVOH_b4pEhV71U6vfpAiZp3ajI6nkTRQzZYBk6t6m5v1ECDCJH0E4IoywPCVJ0jH6XkGGbiTIxp4vHC1rqJprgFnwuNIl3XWI81eRflld4vx5Lq5tUBRpdkBT3pSgSERkGuQ-saxme4ZL6qzDDVpYwHg4jiMxw==&amp;c=oq5-99g8ypAIW86u_sWnKEDsHd100zRLKaWErUFHBR_i1IxLM9aXPg==&amp;ch=GOUjo4xwrWI9zUlhnY9gT-NeF79gS7dkGjOpFNK49IwS4MLcKqrnFw==" TargetMode="External"/><Relationship Id="rId112" Type="http://schemas.openxmlformats.org/officeDocument/2006/relationships/image" Target="media/image24.gif"/><Relationship Id="rId16" Type="http://schemas.openxmlformats.org/officeDocument/2006/relationships/image" Target="media/image12.png"/><Relationship Id="rId107" Type="http://schemas.openxmlformats.org/officeDocument/2006/relationships/hyperlink" Target="http://r20.rs6.net/tn.jsp?f=001q1cKJcvP_jh4SV9MRzO7A0TXl6O2Zd65boaMbOMTNFfNYSKt_0Lyr_VqbBaxGJmzI_uEch72gApB4zYfVaMJxU8_JJ5w21fEH8jtMtvYYSfhvi1dTM7cX9aYcFN4ZCpkE1oyhCociLAp29AyDurhDv5boVjy8arywnHRkJ41l0WvjY7iCpWv3t1B-4V1-Sgs&amp;c=oq5-99g8ypAIW86u_sWnKEDsHd100zRLKaWErUFHBR_i1IxLM9aXPg==&amp;ch=GOUjo4xwrWI9zUlhnY9gT-NeF79gS7dkGjOpFNK49IwS4MLcKqrnFw==" TargetMode="External"/><Relationship Id="rId11" Type="http://schemas.openxmlformats.org/officeDocument/2006/relationships/image" Target="media/image7.png"/><Relationship Id="rId32" Type="http://schemas.openxmlformats.org/officeDocument/2006/relationships/hyperlink" Target="http://r20.rs6.net/tn.jsp?f=001q1cKJcvP_jh4SV9MRzO7A0TXl6O2Zd65boaMbOMTNFfNYSKt_0Lyr9ISlVOH_b4pz9nQougac395AVJ4KsNInPyUZe0oz_aGBea4vyY2N2hY-L_gFWFnyv8uN-U8P_U_BKOC2lq0Gl2ocvADGyjGRMfRdHLtyUYn00Si4kbXX4UtEB_bb7VEKzjV6bMhzsShpR9Yalbya9tpnyBKBfXLG3NAvf716MFUcDZTmLWbivc9G6qNDUNiZKoTgmV8ZisWSpJXHt3xTOnaK5JT7CRQdA==&amp;c=oq5-99g8ypAIW86u_sWnKEDsHd100zRLKaWErUFHBR_i1IxLM9aXPg==&amp;ch=GOUjo4xwrWI9zUlhnY9gT-NeF79gS7dkGjOpFNK49IwS4MLcKqrnFw==" TargetMode="External"/><Relationship Id="rId37" Type="http://schemas.openxmlformats.org/officeDocument/2006/relationships/hyperlink" Target="http://r20.rs6.net/tn.jsp?f=001q1cKJcvP_jh4SV9MRzO7A0TXl6O2Zd65boaMbOMTNFfNYSKt_0Lyr9ISlVOH_b4pOk-8BTd13umi42Wtv5dw6K9_cggwlkAWgYOlTnE7aDen-DKIYIS5rnQ9Mf5o03cih2YThhfex2dovNBlHo1H90gtQcEoO4n80W7iFgHnT81ffc0nrvJ0bkGMs15Q9U-Ff6jC_HQ6lgtSHEqk95jZ094Qy-Ebe_yj&amp;c=oq5-99g8ypAIW86u_sWnKEDsHd100zRLKaWErUFHBR_i1IxLM9aXPg==&amp;ch=GOUjo4xwrWI9zUlhnY9gT-NeF79gS7dkGjOpFNK49IwS4MLcKqrnFw==" TargetMode="External"/><Relationship Id="rId53" Type="http://schemas.openxmlformats.org/officeDocument/2006/relationships/hyperlink" Target="http://r20.rs6.net/tn.jsp?f=001q1cKJcvP_jh4SV9MRzO7A0TXl6O2Zd65boaMbOMTNFfNYSKt_0Lyr9ISlVOH_b4pKG97KxaWFwGLjnMbjbDKUQASSQf-AylNIngZIsje0SrM-Fcp4AXSgmmodB7U0MZVCIBdQi_inGyX9I7KyrzLpKIBdQq6Im023Xt_qVlRdJdiQ9WrtyrBAzSne3WTg6Qg6JKgiW-jNPJeK2deaFysUIveK5aLRCtG9D_gc00WiBhYaf8pJLnWd1DnWvrYRcAT&amp;c=oq5-99g8ypAIW86u_sWnKEDsHd100zRLKaWErUFHBR_i1IxLM9aXPg==&amp;ch=GOUjo4xwrWI9zUlhnY9gT-NeF79gS7dkGjOpFNK49IwS4MLcKqrnFw==" TargetMode="External"/><Relationship Id="rId58" Type="http://schemas.openxmlformats.org/officeDocument/2006/relationships/hyperlink" Target="http://r20.rs6.net/tn.jsp?f=001q1cKJcvP_jh4SV9MRzO7A0TXl6O2Zd65boaMbOMTNFfNYSKt_0Lyr9ISlVOH_b4pkAJWIDK_NfIe9IFla165hqMZBW4BdoazZnMPLlb3n8nU9l_KcU3puqIda9QWf1d9p2yPdl6DFskX_7JaAxEIqolywXVs6JEUXPireO4KI5sm5zK7G3gLesBujibHL4U34kDjOj3TmfL9XZ1fo05H5T0zZSAM2BcuwfPQML8taveq96VLheDXbYsDaHjVUU19SXu37UCQzL48HLHWOjAD6XBs5ey_dHTAUB99rHADhmzowh1vsdPxwHTqJchXoXxc8NkJV4JEEeymuy08Amwi-Q==&amp;c=oq5-99g8ypAIW86u_sWnKEDsHd100zRLKaWErUFHBR_i1IxLM9aXPg==&amp;ch=GOUjo4xwrWI9zUlhnY9gT-NeF79gS7dkGjOpFNK49IwS4MLcKqrnFw==" TargetMode="External"/><Relationship Id="rId74" Type="http://schemas.openxmlformats.org/officeDocument/2006/relationships/hyperlink" Target="http://r20.rs6.net/tn.jsp?f=001q1cKJcvP_jh4SV9MRzO7A0TXl6O2Zd65boaMbOMTNFfNYSKt_0Lyr9ISlVOH_b4pNN9tn8RzaGuE7XzbYB7D-1CpuTwvfZdeKIIqVPPiZqJXKK-odJiE-48JdF5qP4ykZilr9_WHgGNKZgTMNEvAyaw_ONlSenhX7_BnwpcpLlBVbWXNgk22069R-ttX4uXoQyqQQgvd7ivGKlxDDlyQ3hkweE-YS2bM5adJYaKvyjE=&amp;c=oq5-99g8ypAIW86u_sWnKEDsHd100zRLKaWErUFHBR_i1IxLM9aXPg==&amp;ch=GOUjo4xwrWI9zUlhnY9gT-NeF79gS7dkGjOpFNK49IwS4MLcKqrnFw==" TargetMode="External"/><Relationship Id="rId79" Type="http://schemas.openxmlformats.org/officeDocument/2006/relationships/hyperlink" Target="http://r20.rs6.net/tn.jsp?f=001q1cKJcvP_jh4SV9MRzO7A0TXl6O2Zd65boaMbOMTNFfNYSKt_0Lyr9ISlVOH_b4pK-t_o1S0yM0ZuUYIxgTA1skVNI1zYFOBJhANybSXFL6nsrVHn9zt9CxfXWx5HtFdqTIt_OGzEwijpZyxs6xFWpz4CNkrTJtemZaM6A_yeobI09YztrczkBVNJwNjCl-T13yMJQZoycvuuEumehzRkeJTrmOgYfflMJLIwNsizfIpkyviczJyIuah4liGkF5nwT-JtwqaVc9BDDBWt1cCggbFqwOC36veivgUTQR7pjDR-bqr5y1Hbe7J_UEhjP9A&amp;c=oq5-99g8ypAIW86u_sWnKEDsHd100zRLKaWErUFHBR_i1IxLM9aXPg==&amp;ch=GOUjo4xwrWI9zUlhnY9gT-NeF79gS7dkGjOpFNK49IwS4MLcKqrnFw==" TargetMode="External"/><Relationship Id="rId102" Type="http://schemas.openxmlformats.org/officeDocument/2006/relationships/hyperlink" Target="http://r20.rs6.net/tn.jsp?f=001q1cKJcvP_jh4SV9MRzO7A0TXl6O2Zd65boaMbOMTNFfNYSKt_0Lyr9ISlVOH_b4pFN2Wok6QQKHsOAg5AfIfxUHjkuL9ZPWrAqhbGu6tB2odC6U4bGfxnqrb1Kfmtmv2Wrpj1WU2YWmzNvyFA3d8Yzavs-430RShRqlEsfJb9XK2XILliyP5jA==&amp;c=oq5-99g8ypAIW86u_sWnKEDsHd100zRLKaWErUFHBR_i1IxLM9aXPg==&amp;ch=GOUjo4xwrWI9zUlhnY9gT-NeF79gS7dkGjOpFNK49IwS4MLcKqrnFw=="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q1cKJcvP_jh4SV9MRzO7A0TXl6O2Zd65boaMbOMTNFfNYSKt_0Lyr9ISlVOH_b4pUO5yDL7tKVqBMZQctIC1D3_dxL1mVeZn2XidSJ6XBOIC2x5g40frgQ0LOnR_YcK7EjitgzYqbifBZ_a3Kj_YbGSehYvD1rODocWxlyNTWuluaQ3hoDRPHh__eYRM854SQQN_GGXlnp7WB5G3MkS6rbObHAGKbR9b1WR6RScRfHWGo5Vv7KhgnEPQxtMzhfJ79qnJrwOpmba5O9GzS4ysA1ZKfoAbK6ARsS5EZwJaPLA=&amp;c=oq5-99g8ypAIW86u_sWnKEDsHd100zRLKaWErUFHBR_i1IxLM9aXPg==&amp;ch=GOUjo4xwrWI9zUlhnY9gT-NeF79gS7dkGjOpFNK49IwS4MLcKqrnFw==" TargetMode="External"/><Relationship Id="rId82" Type="http://schemas.openxmlformats.org/officeDocument/2006/relationships/hyperlink" Target="http://r20.rs6.net/tn.jsp?f=001q1cKJcvP_jh4SV9MRzO7A0TXl6O2Zd65boaMbOMTNFfNYSKt_0Lyr9ISlVOH_b4pAYl3Qwh0k98WUCbTgtSvQzesTc7nXIXefEDt-S5B8upT6NXP8VirZgNmh5-M0NBYmKsImMyhF6MCqPRhfDZfEAOxezH3OpsKf9q9NAbQeZJDByCXXv9RpPQKExavsHKW2qPT-QW6d1wPkeFX3qYazqpSqBZ6IWkMh4TmiTyNCkvdVBG8GX0x5hyp9LUt53BL&amp;c=oq5-99g8ypAIW86u_sWnKEDsHd100zRLKaWErUFHBR_i1IxLM9aXPg==&amp;ch=GOUjo4xwrWI9zUlhnY9gT-NeF79gS7dkGjOpFNK49IwS4MLcKqrnFw==" TargetMode="External"/><Relationship Id="rId90" Type="http://schemas.openxmlformats.org/officeDocument/2006/relationships/hyperlink" Target="http://r20.rs6.net/tn.jsp?f=001q1cKJcvP_jh4SV9MRzO7A0TXl6O2Zd65boaMbOMTNFfNYSKt_0Lyr9ISlVOH_b4poWCsjElRgbtXKUL_OqQ8yRwquvF19jI1gXmKmG1ifrjDjCoWlVpMskgCqUaeEaN3xHO6uWXy7yfjeNbK4obWa83JD6uyp8ufmLGrMfYT8OA=&amp;c=oq5-99g8ypAIW86u_sWnKEDsHd100zRLKaWErUFHBR_i1IxLM9aXPg==&amp;ch=GOUjo4xwrWI9zUlhnY9gT-NeF79gS7dkGjOpFNK49IwS4MLcKqrnFw=="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1cKJcvP_jh4SV9MRzO7A0TXl6O2Zd65boaMbOMTNFfNYSKt_0Lyr9ISlVOH_b4ptHac8Wver46_H_FHGLynEdGsJPRKYztpdam8aVoaVvjX6CJfFxR2dr3-KWS4PKPNS2VavN0obChvbUxKsM_P_WlC_ut-TCFy_6mm7QibHDGAHHxGhHOgvVqXqLXJyLBaRUpzytHirOeXQ6LMCiyUZLHvOtJDdv4kMHoNjQ7q0qxekqNuG4fYGw==&amp;c=oq5-99g8ypAIW86u_sWnKEDsHd100zRLKaWErUFHBR_i1IxLM9aXPg==&amp;ch=GOUjo4xwrWI9zUlhnY9gT-NeF79gS7dkGjOpFNK49IwS4MLcKqrnFw==" TargetMode="External"/><Relationship Id="rId27" Type="http://schemas.openxmlformats.org/officeDocument/2006/relationships/hyperlink" Target="http://r20.rs6.net/tn.jsp?f=001q1cKJcvP_jh4SV9MRzO7A0TXl6O2Zd65boaMbOMTNFfNYSKt_0Lyr9ISlVOH_b4pkmyQOzeUx1lzUzGKpcRlpGZytlTiQinJXbNi-mUAKrPaVSC42xNJs1AxHgcgzPkFe7vnMQaiQI-fbTMOSBw_lv_Hh55RXukiWHKv_uabtzT5E0oB8Q-EAZICd2vuwQ-LrQa6UILBqoT-yLtAE-HixBgFmTkQDdQUK2kCKBoJeQKCqN2tvAq7lkPp-lOukT5X&amp;c=oq5-99g8ypAIW86u_sWnKEDsHd100zRLKaWErUFHBR_i1IxLM9aXPg==&amp;ch=GOUjo4xwrWI9zUlhnY9gT-NeF79gS7dkGjOpFNK49IwS4MLcKqrnFw==" TargetMode="External"/><Relationship Id="rId30" Type="http://schemas.openxmlformats.org/officeDocument/2006/relationships/hyperlink" Target="http://r20.rs6.net/tn.jsp?f=001q1cKJcvP_jh4SV9MRzO7A0TXl6O2Zd65boaMbOMTNFfNYSKt_0Lyr9ISlVOH_b4pdqYEN5hcMMX_sVIkytPjCjhU59KCjRjbiLDi8Od0hOmKk69y7tEBvhQ0t7Wq5B4-TRDoEZE8Z6U1w9UOwmjLxMRLQKgPUbULDhNbunsaVZQxH3ZIBjLFJFhGJ5_-nTUZuE6YKyHTC8SYGCMnEwjVvR6nG2oXPBX7&amp;c=oq5-99g8ypAIW86u_sWnKEDsHd100zRLKaWErUFHBR_i1IxLM9aXPg==&amp;ch=GOUjo4xwrWI9zUlhnY9gT-NeF79gS7dkGjOpFNK49IwS4MLcKqrnFw==" TargetMode="External"/><Relationship Id="rId35" Type="http://schemas.openxmlformats.org/officeDocument/2006/relationships/hyperlink" Target="http://r20.rs6.net/tn.jsp?f=001q1cKJcvP_jh4SV9MRzO7A0TXl6O2Zd65boaMbOMTNFfNYSKt_0Lyr9ISlVOH_b4pqoMXb_aYgUPUbou0wSbqziMTVZwSuWZKcsQjjoS9sBYf8jiSpddtojfnB4zGvdb6_o6_nwcVcOjdWS8IGTBE5b3_R_FO5unW-zT10ZFATtgVG23h6sw-sC2_fFYsCX2XeLAooN60rcF7ndCG6VLLYg==&amp;c=oq5-99g8ypAIW86u_sWnKEDsHd100zRLKaWErUFHBR_i1IxLM9aXPg==&amp;ch=GOUjo4xwrWI9zUlhnY9gT-NeF79gS7dkGjOpFNK49IwS4MLcKqrnFw==" TargetMode="External"/><Relationship Id="rId43" Type="http://schemas.openxmlformats.org/officeDocument/2006/relationships/hyperlink" Target="http://r20.rs6.net/tn.jsp?f=001q1cKJcvP_jh4SV9MRzO7A0TXl6O2Zd65boaMbOMTNFfNYSKt_0Lyr9ISlVOH_b4pXzNNnIgPkBTqYOcZ2qBIbhrINroGAX-PZb5BK5C9GqyvamvdG5cSOzwAyujH-GXpd2kuctDZfMgodIdCqrU6Xl67VQkJ-8c8KNuTw6fKzmDVZwQSH3sdIGoemC_PpkF4CozKnB02xEZ23Bbfzwzdk2SYcdW5EnaZwFXuRkzs1LC1GJ0K4HjqezfjfCJpqhjwCq5aBqOIc_p8dydrAo7r7RXiQ1vgLH5r&amp;c=oq5-99g8ypAIW86u_sWnKEDsHd100zRLKaWErUFHBR_i1IxLM9aXPg==&amp;ch=GOUjo4xwrWI9zUlhnY9gT-NeF79gS7dkGjOpFNK49IwS4MLcKqrnFw==" TargetMode="External"/><Relationship Id="rId48" Type="http://schemas.openxmlformats.org/officeDocument/2006/relationships/hyperlink" Target="http://r20.rs6.net/tn.jsp?f=001q1cKJcvP_jh4SV9MRzO7A0TXl6O2Zd65boaMbOMTNFfNYSKt_0Lyr9ISlVOH_b4p_z0GVC70xzUvpHXGRpwsAhfqJweaaJTU4CYb6usztclgx6ypZF_naHLWaFZ2agdqur-LW7e266Qb_EeHO-rnomhl4qD_k9Chd3qBVmHJfqP0PCX6IJTpe_5JxT1BgZqC1zl4ZSG_ILhkPx1qRz-MpBDjHrVQtJS4MF9b1N2jTur2Vjlneg0a-yZhjyGGkAKYiOo81EurNp33EtXh9grQqIP3vs0lGBVdsArFFdg0_jVMP24zjmReFg==&amp;c=oq5-99g8ypAIW86u_sWnKEDsHd100zRLKaWErUFHBR_i1IxLM9aXPg==&amp;ch=GOUjo4xwrWI9zUlhnY9gT-NeF79gS7dkGjOpFNK49IwS4MLcKqrnFw==" TargetMode="External"/><Relationship Id="rId56" Type="http://schemas.openxmlformats.org/officeDocument/2006/relationships/hyperlink" Target="http://r20.rs6.net/tn.jsp?f=001q1cKJcvP_jh4SV9MRzO7A0TXl6O2Zd65boaMbOMTNFfNYSKt_0Lyr9ISlVOH_b4pQXwmMfA6IbqjdoSqW0x3UlonV6WtWZv2L4Pf8m5GpDObPbxoZgHnkyaNw-9MpXXOwFzGdinSO84q6RHkcGuR4Btj6Cdd8fCV3-dUXth1aNKx9vBAYJNRHdwAvsuB2M7AX5ktW-Kuz4zaxH_dFjCtHqnZuZYPqWmun3uQ99QCIGNYYNDn2LURn7lwREbjGQN9EZZTt1EMRoA=&amp;c=oq5-99g8ypAIW86u_sWnKEDsHd100zRLKaWErUFHBR_i1IxLM9aXPg==&amp;ch=GOUjo4xwrWI9zUlhnY9gT-NeF79gS7dkGjOpFNK49IwS4MLcKqrnFw==" TargetMode="External"/><Relationship Id="rId64" Type="http://schemas.openxmlformats.org/officeDocument/2006/relationships/hyperlink" Target="http://r20.rs6.net/tn.jsp?f=001q1cKJcvP_jh4SV9MRzO7A0TXl6O2Zd65boaMbOMTNFfNYSKt_0Lyr9ISlVOH_b4p-QcnN7bN6KXh_VPmTnsNWGDTs9jlPUWMWMY917z5xruQ17K7taHO0Ie5Mr0mRQfEUTYoToNudKmMicZ7J_bzGbsPdEpobAg4EPcUBYtgx0AQHSNfzbr-ltTOKUGt2AKv25Xc96aGkE3i2susCBEK8izZvSBBIH3t&amp;c=oq5-99g8ypAIW86u_sWnKEDsHd100zRLKaWErUFHBR_i1IxLM9aXPg==&amp;ch=GOUjo4xwrWI9zUlhnY9gT-NeF79gS7dkGjOpFNK49IwS4MLcKqrnFw==" TargetMode="External"/><Relationship Id="rId69" Type="http://schemas.openxmlformats.org/officeDocument/2006/relationships/hyperlink" Target="http://r20.rs6.net/tn.jsp?f=001q1cKJcvP_jh4SV9MRzO7A0TXl6O2Zd65boaMbOMTNFfNYSKt_0Lyr9ISlVOH_b4poy9EPcTrMgAwVV8Rcf5gJREa27yt6j-Pldv6090xf_hgAIVmrbMV9wg5vH0PTuz_9hkgt5_tB7pFF6LaZyBxFdNT4VEJiVFLnx0uFaJw_vf9nd3nIlTJrh7KqcrgoWAugpxwcWK-eDKX4nbVWGpLqSakk2Ggx_jZeczfq0ixcQyW9Zx1E0HaF21DxONmMrinK0xXKLm3Q9Y=&amp;c=oq5-99g8ypAIW86u_sWnKEDsHd100zRLKaWErUFHBR_i1IxLM9aXPg==&amp;ch=GOUjo4xwrWI9zUlhnY9gT-NeF79gS7dkGjOpFNK49IwS4MLcKqrnFw==" TargetMode="External"/><Relationship Id="rId77" Type="http://schemas.openxmlformats.org/officeDocument/2006/relationships/hyperlink" Target="http://r20.rs6.net/tn.jsp?f=001q1cKJcvP_jh4SV9MRzO7A0TXl6O2Zd65boaMbOMTNFfNYSKt_0LyrxSfubTh6xWPoE0EPXLsRtK05fvddCOOoQWGJZBqVIybGCl0hxN144yxCHBA-pRuQQqaZcqLHkUmscIBULfp6xVvWqmrwyVjWtFh-YyUfvGXoUbPOKEjdAxnM__QcXDLqEnQnS67OMZIo1rQ8GfctPY=&amp;c=oq5-99g8ypAIW86u_sWnKEDsHd100zRLKaWErUFHBR_i1IxLM9aXPg==&amp;ch=GOUjo4xwrWI9zUlhnY9gT-NeF79gS7dkGjOpFNK49IwS4MLcKqrnFw==" TargetMode="External"/><Relationship Id="rId100" Type="http://schemas.openxmlformats.org/officeDocument/2006/relationships/hyperlink" Target="http://r20.rs6.net/tn.jsp?f=001q1cKJcvP_jh4SV9MRzO7A0TXl6O2Zd65boaMbOMTNFfNYSKt_0Lyr7b-wcsDpimiQ-Pn06Fr-KmLAP4lJ2SnKTciwoywCQc7-eu2xE4F4O7nFGykey3t1aHMAjcch5FVGLZmLkraA4Im20po6Sn0eaiyjz5lsWOJUbbkOMgoONDVZ2cFcbpczwWW04b8zAGu&amp;c=oq5-99g8ypAIW86u_sWnKEDsHd100zRLKaWErUFHBR_i1IxLM9aXPg==&amp;ch=GOUjo4xwrWI9zUlhnY9gT-NeF79gS7dkGjOpFNK49IwS4MLcKqrnFw==" TargetMode="External"/><Relationship Id="rId105" Type="http://schemas.openxmlformats.org/officeDocument/2006/relationships/image" Target="media/image21.jpeg"/><Relationship Id="rId113" Type="http://schemas.openxmlformats.org/officeDocument/2006/relationships/hyperlink" Target="http://r20.rs6.net/tn.jsp?f=001q1cKJcvP_jh4SV9MRzO7A0TXl6O2Zd65boaMbOMTNFfNYSKt_0Lyr_VqbBaxGJmzh6W9qWZlQMcnB1Cr-c5lXf7xdTW6c9O9lQHNJKpggTXeC48658yk7jfiNhVqIJ7YLZYfV3XvGthuc3PYqtwO9Bo1o9gzl6kaH70prGVVbBhxX9tMy2wLNg==&amp;c=oq5-99g8ypAIW86u_sWnKEDsHd100zRLKaWErUFHBR_i1IxLM9aXPg==&amp;ch=GOUjo4xwrWI9zUlhnY9gT-NeF79gS7dkGjOpFNK49IwS4MLcKqrnFw==" TargetMode="External"/><Relationship Id="rId118" Type="http://schemas.openxmlformats.org/officeDocument/2006/relationships/hyperlink" Target="http://r20.rs6.net/tn.jsp?f=001q1cKJcvP_jh4SV9MRzO7A0TXl6O2Zd65boaMbOMTNFfNYSKt_0Lyr_VqbBaxGJmz1fTcxSAy3hgjVh00P8E4Zv4pAxyJ2sgP8DPs-8__OMU8z3n0sWqFr11mNWXV32b3FQB09fBGLwJdI--x_370e3H9NdQJ1wjOmN72D-49hIopr1yTym9RxQ==&amp;c=oq5-99g8ypAIW86u_sWnKEDsHd100zRLKaWErUFHBR_i1IxLM9aXPg==&amp;ch=GOUjo4xwrWI9zUlhnY9gT-NeF79gS7dkGjOpFNK49IwS4MLcKqrnFw=="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q1cKJcvP_jh4SV9MRzO7A0TXl6O2Zd65boaMbOMTNFfNYSKt_0Lyr9ISlVOH_b4p_aU3GQNZNTu6QeEGiqMvkmL-3tx_EKzp6m4Y2Y1c91hKj8MvdL3_Yhrf26vUmbQ3crdBL0yyB1Ih1ji3jPjtAMUraJxolHht7KIpcELfPSOeaPF6dFxzyI774Whs-pNk9im2PkC0Icwb3_5v2Bnsnq9hF_oMByVO&amp;c=oq5-99g8ypAIW86u_sWnKEDsHd100zRLKaWErUFHBR_i1IxLM9aXPg==&amp;ch=GOUjo4xwrWI9zUlhnY9gT-NeF79gS7dkGjOpFNK49IwS4MLcKqrnFw==" TargetMode="External"/><Relationship Id="rId72" Type="http://schemas.openxmlformats.org/officeDocument/2006/relationships/hyperlink" Target="http://r20.rs6.net/tn.jsp?f=001q1cKJcvP_jh4SV9MRzO7A0TXl6O2Zd65boaMbOMTNFfNYSKt_0Lyr9ISlVOH_b4p5m4aIQMd-Xr3D3hgtFqxW_QFmHN-dxXyodbZO8iAxJBDvGGD6VWaFywQMg7UXa7M4liDX36G07i2KQT90Z1wiCKDhhM2hnzyI34I-3VOwVbGg7MMpJ46ocUtdRJDCJml9NNMl-VpxYkR3hCT4ZXh6XmJVpjKCs2kpvSYIwwHmZg=&amp;c=oq5-99g8ypAIW86u_sWnKEDsHd100zRLKaWErUFHBR_i1IxLM9aXPg==&amp;ch=GOUjo4xwrWI9zUlhnY9gT-NeF79gS7dkGjOpFNK49IwS4MLcKqrnFw==" TargetMode="External"/><Relationship Id="rId80" Type="http://schemas.openxmlformats.org/officeDocument/2006/relationships/hyperlink" Target="http://r20.rs6.net/tn.jsp?f=001q1cKJcvP_jh4SV9MRzO7A0TXl6O2Zd65boaMbOMTNFfNYSKt_0Lyr9ISlVOH_b4pYB9pffvJxUBPdNSmPH8N9gJsvC7fbKaoqDWFJXArLZY_79qnxyHjyW_sHWFEksq5ZPdLY6F_UyfDHFKjW27yxZOtGXmzID0ga6a-i3MtErlIiOJWGah4IT-lFJtc9hS1nECgaXHp5UVh6QbdOVVsFVXNe6fpECN0ZR-OcGAAhMrS_kzIP-_LGiMO6LvaIflSom-7n82r64g=&amp;c=oq5-99g8ypAIW86u_sWnKEDsHd100zRLKaWErUFHBR_i1IxLM9aXPg==&amp;ch=GOUjo4xwrWI9zUlhnY9gT-NeF79gS7dkGjOpFNK49IwS4MLcKqrnFw==" TargetMode="External"/><Relationship Id="rId85" Type="http://schemas.openxmlformats.org/officeDocument/2006/relationships/hyperlink" Target="http://r20.rs6.net/tn.jsp?f=001q1cKJcvP_jh4SV9MRzO7A0TXl6O2Zd65boaMbOMTNFfNYSKt_0Lyr9ISlVOH_b4ppGDQAucsU2Vmq93-r3p3m_KccCl_CzCLRdlQbel7TW-pTMS0C3bdHYTC24Ezk0W49saHJ2ODCTVAeCWqQavtuaFp68zCDbgOYqQlujLRX2HrHNCoeJM23sWTYyEdRwhIaDU2XFy8xRFK8Y7wFJ51NEEfXFOzPxczjjtM3Lz-ISJ6MTpKfpHD1iSa7RJ5NdjjzTx7gMNfkkun7m4sa0CeivQWleY_1aBlETWz0td3zcE=&amp;c=oq5-99g8ypAIW86u_sWnKEDsHd100zRLKaWErUFHBR_i1IxLM9aXPg==&amp;ch=GOUjo4xwrWI9zUlhnY9gT-NeF79gS7dkGjOpFNK49IwS4MLcKqrnFw==" TargetMode="External"/><Relationship Id="rId93" Type="http://schemas.openxmlformats.org/officeDocument/2006/relationships/image" Target="media/image18.jpeg"/><Relationship Id="rId98" Type="http://schemas.openxmlformats.org/officeDocument/2006/relationships/image" Target="media/image20.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1cKJcvP_jh4SV9MRzO7A0TXl6O2Zd65boaMbOMTNFfNYSKt_0Lyr9ISlVOH_b4pK6e1xKblOZphAmRqQMflJuZXYOpH37egXPdEqrdSdxE8VXnrd3eRgAzq4QWSu7HDk1jUxuUbbiNrmXlxcMVzZU8TmTuRACO5Vsd4zTOGxJQCE4NCgWR41VFV5CdjlJZPO2IxJJVKAJ8phNWwUNqdoEByUA5C-3XjPB0kwJYSrMOF4Od7XLcrO_2wYNHjbgEg96PisCa2J3TqicmDsQW4IVboYaQVHdpR&amp;c=oq5-99g8ypAIW86u_sWnKEDsHd100zRLKaWErUFHBR_i1IxLM9aXPg==&amp;ch=GOUjo4xwrWI9zUlhnY9gT-NeF79gS7dkGjOpFNK49IwS4MLcKqrnFw==" TargetMode="External"/><Relationship Id="rId33" Type="http://schemas.openxmlformats.org/officeDocument/2006/relationships/hyperlink" Target="http://r20.rs6.net/tn.jsp?f=001q1cKJcvP_jh4SV9MRzO7A0TXl6O2Zd65boaMbOMTNFfNYSKt_0Lyr9ISlVOH_b4poRePEk5307L0b-NQ-aUopDdl4Q7Wmk6Jtfadl6O1J3A07PnbaLjwG0N4CsxKrOnbV331xTX-fwtTi3wXb2fgmm5xb4KUwRSrLtv_lRBeqVlkrmh4TATetbhb6EP9W2Fzi94sjxVDbQc4ssb7FUToqCwBG7mZCHvzqpCaz8hCMo4=&amp;c=oq5-99g8ypAIW86u_sWnKEDsHd100zRLKaWErUFHBR_i1IxLM9aXPg==&amp;ch=GOUjo4xwrWI9zUlhnY9gT-NeF79gS7dkGjOpFNK49IwS4MLcKqrnFw==" TargetMode="External"/><Relationship Id="rId38" Type="http://schemas.openxmlformats.org/officeDocument/2006/relationships/hyperlink" Target="http://r20.rs6.net/tn.jsp?f=001q1cKJcvP_jh4SV9MRzO7A0TXl6O2Zd65boaMbOMTNFfNYSKt_0Lyr9ISlVOH_b4pWk8lwlriwN73Ww1oKR5c27Ii_Kx63PjZbfdsr413DkTNd70sYGC8ZFVgESEAu07iLJLPMVB0uidoBDJXM6c2Wa8BVPtd-OYEC0rGjLEOEy2zdkEw7BsvlD3zfK5H59UuiRU1DMebJUZrcvJG1XmtFvjGnL3NCoYP&amp;c=oq5-99g8ypAIW86u_sWnKEDsHd100zRLKaWErUFHBR_i1IxLM9aXPg==&amp;ch=GOUjo4xwrWI9zUlhnY9gT-NeF79gS7dkGjOpFNK49IwS4MLcKqrnFw==" TargetMode="External"/><Relationship Id="rId46" Type="http://schemas.openxmlformats.org/officeDocument/2006/relationships/hyperlink" Target="http://r20.rs6.net/tn.jsp?f=001q1cKJcvP_jh4SV9MRzO7A0TXl6O2Zd65boaMbOMTNFfNYSKt_0Lyr9ISlVOH_b4ppSHLv4BPHjdVLEBdlnbYDXQqknUhncNsZa6x7ihn7mVF_jDyfZnTLBSth-jEUZuqFIIgGMlwKUHKVe8X_xyK4UpSLn41PKDAywXAU7qDoUjYeWyGcyy4ZOB7VO5DbDBl8fwODlPYCkQkjwvgBqpG4IPdE8MWBr77CXgXKsFazUhhyMGwP5XbWGPJhwf-WMTWzosODzT_vLgRNypOD9msNSVFvt0uTf6m6D5cI2MXHAiNdzsamp--lQ==&amp;c=oq5-99g8ypAIW86u_sWnKEDsHd100zRLKaWErUFHBR_i1IxLM9aXPg==&amp;ch=GOUjo4xwrWI9zUlhnY9gT-NeF79gS7dkGjOpFNK49IwS4MLcKqrnFw==" TargetMode="External"/><Relationship Id="rId59" Type="http://schemas.openxmlformats.org/officeDocument/2006/relationships/hyperlink" Target="http://r20.rs6.net/tn.jsp?f=001q1cKJcvP_jh4SV9MRzO7A0TXl6O2Zd65boaMbOMTNFfNYSKt_0Lyr9ISlVOH_b4pJeA2bSHftHj7GiEG9BieOkVSZV5cRDIjbhwH21eunxPX0Mj_Pwzp7GmUi58ZCw-mVKuIHGg7OVnzFmSQLwrNRbvfXqgaqNOzcuJuhez1DWTyYIaW_xA5ysz7lUWanvA1HMVHsPBZUt_btuHMabGLS0t9pKBAyBbuzEaZT6AzyU_U331vs_uXBgMZV0PbYsDDO3bSonExfoFm5YzmrMx70g==&amp;c=oq5-99g8ypAIW86u_sWnKEDsHd100zRLKaWErUFHBR_i1IxLM9aXPg==&amp;ch=GOUjo4xwrWI9zUlhnY9gT-NeF79gS7dkGjOpFNK49IwS4MLcKqrnFw==" TargetMode="External"/><Relationship Id="rId67" Type="http://schemas.openxmlformats.org/officeDocument/2006/relationships/hyperlink" Target="http://r20.rs6.net/tn.jsp?f=001q1cKJcvP_jh4SV9MRzO7A0TXl6O2Zd65boaMbOMTNFfNYSKt_0Lyr9ISlVOH_b4poIychsufrWFgaoUWm4ZCJ6LrT6RP_z0RaTRDk20nV-A-nlQgRC6vebP_ZcSTMdQN9_y-FmtwsM31Z6tTBYcaCTl3nAfRT6Knn1CgxECkf96gMdfShFXDcnrC1Xx8t600XxjEnviEwD6Zxl1UMJgXqm6N5ygd14kML8_Z1YaXZWvAjxSyoNUO8H7pJlv1J0dTkqVlE164xsg=&amp;c=oq5-99g8ypAIW86u_sWnKEDsHd100zRLKaWErUFHBR_i1IxLM9aXPg==&amp;ch=GOUjo4xwrWI9zUlhnY9gT-NeF79gS7dkGjOpFNK49IwS4MLcKqrnFw==" TargetMode="External"/><Relationship Id="rId103" Type="http://schemas.openxmlformats.org/officeDocument/2006/relationships/hyperlink" Target="http://r20.rs6.net/tn.jsp?f=001q1cKJcvP_jh4SV9MRzO7A0TXl6O2Zd65boaMbOMTNFfNYSKt_0LyrxrhlW2u5TJgIVjvbhxg67-IBFvERZgqU_IfC-WqSV1PhH42bdUjM1_H85_PW5utFz64IbxFh3wDbko_XIZGfb0m9h-MljZH3zL5ALrGHzH9IEHTI_4ZsLo=&amp;c=oq5-99g8ypAIW86u_sWnKEDsHd100zRLKaWErUFHBR_i1IxLM9aXPg==&amp;ch=GOUjo4xwrWI9zUlhnY9gT-NeF79gS7dkGjOpFNK49IwS4MLcKqrnFw==" TargetMode="External"/><Relationship Id="rId108" Type="http://schemas.openxmlformats.org/officeDocument/2006/relationships/hyperlink" Target="http://r20.rs6.net/tn.jsp?f=001q1cKJcvP_jh4SV9MRzO7A0TXl6O2Zd65boaMbOMTNFfNYSKt_0Lyr_VqbBaxGJmzI_uEch72gApB4zYfVaMJxU8_JJ5w21fEH8jtMtvYYSfhvi1dTM7cX9aYcFN4ZCpkE1oyhCociLAp29AyDurhDv5boVjy8arywnHRkJ41l0WvjY7iCpWv3t1B-4V1-Sgs&amp;c=oq5-99g8ypAIW86u_sWnKEDsHd100zRLKaWErUFHBR_i1IxLM9aXPg==&amp;ch=GOUjo4xwrWI9zUlhnY9gT-NeF79gS7dkGjOpFNK49IwS4MLcKqrnFw==" TargetMode="External"/><Relationship Id="rId116" Type="http://schemas.openxmlformats.org/officeDocument/2006/relationships/hyperlink" Target="http://r20.rs6.net/tn.jsp?f=001q1cKJcvP_jh4SV9MRzO7A0TXl6O2Zd65boaMbOMTNFfNYSKt_0Lyr_VqbBaxGJmzUM6y7cvwpNEeW93_8ExfwJ1vLBma9Rm3iJttZrLU0X6Cnyb7DFSMo7OlvEX2nCSGJHYcGHEHrCFuReFBmq1kXVufUo1VLKW283XLM32VK0f5tFRdRVKo3Ft9tRp6UIJ_gYr3As2LwhBv5GtCNfLIkg==&amp;c=oq5-99g8ypAIW86u_sWnKEDsHd100zRLKaWErUFHBR_i1IxLM9aXPg==&amp;ch=GOUjo4xwrWI9zUlhnY9gT-NeF79gS7dkGjOpFNK49IwS4MLcKqrnFw==" TargetMode="External"/><Relationship Id="rId124"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q1cKJcvP_jh4SV9MRzO7A0TXl6O2Zd65boaMbOMTNFfNYSKt_0Lyr9ISlVOH_b4pwoulyq-Z1UAi0M8C5JhNs03HQnnEzcV0IPPwNOi14glFLpyFoWw63Muwn_u0G9s1bU9uNQspBywypid504GjKCVxjIFDSahNMI9KekmdiptsdNRNrPEEWQjl6gyv5VTAvRA9KD1zNhwTdUIUREQBRU9eyQaAtvlbJfmY7s9TM1E=&amp;c=oq5-99g8ypAIW86u_sWnKEDsHd100zRLKaWErUFHBR_i1IxLM9aXPg==&amp;ch=GOUjo4xwrWI9zUlhnY9gT-NeF79gS7dkGjOpFNK49IwS4MLcKqrnFw==" TargetMode="External"/><Relationship Id="rId54" Type="http://schemas.openxmlformats.org/officeDocument/2006/relationships/hyperlink" Target="http://r20.rs6.net/tn.jsp?f=001q1cKJcvP_jh4SV9MRzO7A0TXl6O2Zd65boaMbOMTNFfNYSKt_0Lyr9ISlVOH_b4pQerqncFWBF1Hcf6SLK2eXxlJvgBvSD9HGejAEX7UrRgywIpDu8JgFgnBAUtb4Tj1X5U2OkBIHYbU86hmgIXZY3293RuW60VrhemkPmbZN8FtNpy-0fEovTaqzRx0fzwztOA-mdtimAazq7M4iPX_xDVzoPq2ZehanhhM8CVggMXc_3C82o-heg==&amp;c=oq5-99g8ypAIW86u_sWnKEDsHd100zRLKaWErUFHBR_i1IxLM9aXPg==&amp;ch=GOUjo4xwrWI9zUlhnY9gT-NeF79gS7dkGjOpFNK49IwS4MLcKqrnFw==" TargetMode="External"/><Relationship Id="rId62" Type="http://schemas.openxmlformats.org/officeDocument/2006/relationships/hyperlink" Target="http://r20.rs6.net/tn.jsp?f=001q1cKJcvP_jh4SV9MRzO7A0TXl6O2Zd65boaMbOMTNFfNYSKt_0Lyr9ISlVOH_b4pnnEhF4F_oYvkselYIlltf2mMmDiDx7dT96uWTCSx4JLJLTlHTx8y3ALpvsXsk4pcvEeeuOd0ylkJQ5m7r9X4CAhT9UOeUsXwnY7A1P2YWqr7eVrlwQDuqdsCn1dk3feMrExHy910oDGub04JGzGvcvnKDqq6HRKV66On_FDt_kv1bCxFcI--rXOncerVAqvaUONkYJeJ2Aw2QHIASgtk04U9vC3ad65t9gPH6AunnzQ=&amp;c=oq5-99g8ypAIW86u_sWnKEDsHd100zRLKaWErUFHBR_i1IxLM9aXPg==&amp;ch=GOUjo4xwrWI9zUlhnY9gT-NeF79gS7dkGjOpFNK49IwS4MLcKqrnFw==" TargetMode="External"/><Relationship Id="rId70" Type="http://schemas.openxmlformats.org/officeDocument/2006/relationships/hyperlink" Target="http://r20.rs6.net/tn.jsp?f=001q1cKJcvP_jh4SV9MRzO7A0TXl6O2Zd65boaMbOMTNFfNYSKt_0Lyr9ISlVOH_b4pQ7A-GsbP78S3FYHTN9kquNXKtClTMOBUttpuUwK53xs0bQUW4ZTfWOFKZOCJVppdFfZyoLYg_UZa5toVjM3ECpkTMlepZaF3wfZVvQfNR9dy1tpI7yBgmxbEoHAkzkfZootiXzCq5SmeO5-83_Vit81TqUWnP2x7xsoU9zhHvrE=&amp;c=oq5-99g8ypAIW86u_sWnKEDsHd100zRLKaWErUFHBR_i1IxLM9aXPg==&amp;ch=GOUjo4xwrWI9zUlhnY9gT-NeF79gS7dkGjOpFNK49IwS4MLcKqrnFw==" TargetMode="External"/><Relationship Id="rId75" Type="http://schemas.openxmlformats.org/officeDocument/2006/relationships/hyperlink" Target="http://r20.rs6.net/tn.jsp?f=001q1cKJcvP_jh4SV9MRzO7A0TXl6O2Zd65boaMbOMTNFfNYSKt_0Lyr9ISlVOH_b4phHA6qk78L9M2x9T5rCG60dNPHyJZufPtkT4_k_WqjWndfE7CONzRxriNEC8CdH0Lzv0nsK74HQVaXXU1aOOCkEvgj5F_exaH_A7-sXhr5UbhwQ-Occ-tjHZ0dfuw6ys4ICjvGuhmuIJz1aRj7jDGALiZFZTfFupSmNzgwrg-eQo=&amp;c=oq5-99g8ypAIW86u_sWnKEDsHd100zRLKaWErUFHBR_i1IxLM9aXPg==&amp;ch=GOUjo4xwrWI9zUlhnY9gT-NeF79gS7dkGjOpFNK49IwS4MLcKqrnFw==" TargetMode="External"/><Relationship Id="rId83" Type="http://schemas.openxmlformats.org/officeDocument/2006/relationships/hyperlink" Target="http://r20.rs6.net/tn.jsp?f=001q1cKJcvP_jh4SV9MRzO7A0TXl6O2Zd65boaMbOMTNFfNYSKt_0Lyr9ISlVOH_b4pJHqhihVc8mdawg89QmcWQFLs_PUcP_NqIkZarPh3lNQ0cEE63P03c_zmed0pwAtVUYPUAAMm1GjjbHopozqIkHtlsFDcrr8f3ICPzmkPaHWC1D32RYcswZTt_BL7avJVy7nEH1O1jHcEWo4zuWHLHhM4AqzfVCRaOXDjCgK3FtlG_aEbQfXOedCPbV-fgvurL9Vnb6xnZIFORhvf2_QzYpB5ktHv3jgtgxhGKJjV0sE=&amp;c=oq5-99g8ypAIW86u_sWnKEDsHd100zRLKaWErUFHBR_i1IxLM9aXPg==&amp;ch=GOUjo4xwrWI9zUlhnY9gT-NeF79gS7dkGjOpFNK49IwS4MLcKqrnFw==" TargetMode="External"/><Relationship Id="rId88" Type="http://schemas.openxmlformats.org/officeDocument/2006/relationships/image" Target="media/image17.gif"/><Relationship Id="rId91" Type="http://schemas.openxmlformats.org/officeDocument/2006/relationships/hyperlink" Target="http://r20.rs6.net/tn.jsp?f=001q1cKJcvP_jh4SV9MRzO7A0TXl6O2Zd65boaMbOMTNFfNYSKt_0Lyr9ISlVOH_b4pl0ZCbKfyXPjwV53E9QZFUwo2Owxm2FqbaqZ6FYwPm7G9-23Ti3O38oRi16bylAuRl3iglfh98IAfP-9lF3BwQRuuo62OaSyFa3y39dW7MXzH-E34kRan7oEw2wtKDovn8dgBkwmao9tRuxkSuSgOkRncx0AfwrTRzaLDq90MwcJC6xqBPuEypS3o_p2LXeYb4I01JxgCSz5asUlAK0O_OpHOGX4s-ZuuQKhBx_2t9IeKRdUwVbDkrU-VXRFRQNOsZF1o66NqHe8=&amp;c=oq5-99g8ypAIW86u_sWnKEDsHd100zRLKaWErUFHBR_i1IxLM9aXPg==&amp;ch=GOUjo4xwrWI9zUlhnY9gT-NeF79gS7dkGjOpFNK49IwS4MLcKqrnFw==" TargetMode="External"/><Relationship Id="rId96" Type="http://schemas.openxmlformats.org/officeDocument/2006/relationships/hyperlink" Target="http://r20.rs6.net/tn.jsp?f=001q1cKJcvP_jh4SV9MRzO7A0TXl6O2Zd65boaMbOMTNFfNYSKt_0LyrxrhlW2u5TJgxrPkIYQ8AEn4XYJJkooEzi_57IheDtmSdQSSqQ3w2moQcbg93S07iTrw3UlUN_gFzHLLUWmiK7XokC8gmu7GJezWpWM01blkX6KZzzOFoTQ=&amp;c=oq5-99g8ypAIW86u_sWnKEDsHd100zRLKaWErUFHBR_i1IxLM9aXPg==&amp;ch=GOUjo4xwrWI9zUlhnY9gT-NeF79gS7dkGjOpFNK49IwS4MLcKqrnFw==" TargetMode="External"/><Relationship Id="rId111" Type="http://schemas.openxmlformats.org/officeDocument/2006/relationships/hyperlink" Target="http://ui.constantcontact.com/sa/fwtf.jsp?m=1111272225814&amp;a=1124466830339&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1cKJcvP_jh4SV9MRzO7A0TXl6O2Zd65boaMbOMTNFfNYSKt_0Lyr9ISlVOH_b4pl3DMs2s_DQPt5ugLFN4SVsiBaSvegGGneE5HZOQVORr92gjnpzOKSi7I4osegQhX1l4xpY99q8ZqtxjXnWTRqI7JBdJ2uk77XLt6FamVRTkiGQy3Y5M3QEo7cPsF51a_ixQqAYRjnYi0IQI2MseivcyctD20iTmrrYib9yxz_B48fY5wPoqUprnIZx5czuJgSmM9ICaeDKH92llJnEVGg_dg3uO4b2P2Trk8Sq5DSEQaroLS7SbM0g==&amp;c=oq5-99g8ypAIW86u_sWnKEDsHd100zRLKaWErUFHBR_i1IxLM9aXPg==&amp;ch=GOUjo4xwrWI9zUlhnY9gT-NeF79gS7dkGjOpFNK49IwS4MLcKqrnFw==" TargetMode="External"/><Relationship Id="rId28" Type="http://schemas.openxmlformats.org/officeDocument/2006/relationships/hyperlink" Target="http://r20.rs6.net/tn.jsp?f=001q1cKJcvP_jh4SV9MRzO7A0TXl6O2Zd65boaMbOMTNFfNYSKt_0Lyr9ISlVOH_b4p5Ckl8NytYxFFXQj-SMU568FVSHlIK0CNOW0_Y9I2qx3JytzXe7Kg1a0FpJz64lYXBqPyQ09Dd0aoQ4dlEO7tJ5lT_QUn00XY18GAkkbIxMf8O0FHVZ_aZNqDszfTtM1ZoGI7QZxkGR9F7_gZ_Sp2B-k7L743zQ6hNXhTzhHtTWqHqlJI-YXsqg==&amp;c=oq5-99g8ypAIW86u_sWnKEDsHd100zRLKaWErUFHBR_i1IxLM9aXPg==&amp;ch=GOUjo4xwrWI9zUlhnY9gT-NeF79gS7dkGjOpFNK49IwS4MLcKqrnFw==" TargetMode="External"/><Relationship Id="rId36" Type="http://schemas.openxmlformats.org/officeDocument/2006/relationships/hyperlink" Target="http://r20.rs6.net/tn.jsp?f=001q1cKJcvP_jh4SV9MRzO7A0TXl6O2Zd65boaMbOMTNFfNYSKt_0Lyr9ISlVOH_b4pGP_VmDDdsU8wrcFbU4ysRy8O18lprjWRDidq13rw50h0BuXFps_ZOBu4qLOklt1g_BvAwgTUHRA_QjEWA-21zYQ_ufRtjYQVa9DeUfk_sKT_SFMs_5o3QxtJiQxuDrLvs0tnQTrKgpz_XA1q3oeKfGOuOeoA3E6ds6D5XXKkFtZsQXZi92v5RA==&amp;c=oq5-99g8ypAIW86u_sWnKEDsHd100zRLKaWErUFHBR_i1IxLM9aXPg==&amp;ch=GOUjo4xwrWI9zUlhnY9gT-NeF79gS7dkGjOpFNK49IwS4MLcKqrnFw==" TargetMode="External"/><Relationship Id="rId49" Type="http://schemas.openxmlformats.org/officeDocument/2006/relationships/hyperlink" Target="http://r20.rs6.net/tn.jsp?f=001q1cKJcvP_jh4SV9MRzO7A0TXl6O2Zd65boaMbOMTNFfNYSKt_0Lyr9ISlVOH_b4pnrI5j3ZK4zNGSo-WuOHoFLxyEITgFyPmry7Kvyj9xk-t3aR95XEljzU8NKM2H8YIU4uZ7n4_xyNx1FMddN05V_12O6TS6RM8al6nJVEr4Nz_0ZjgFh9-PI3wOyaIlE1xegLq1plsNfxD4PI1bNug8789z80a0CTs&amp;c=oq5-99g8ypAIW86u_sWnKEDsHd100zRLKaWErUFHBR_i1IxLM9aXPg==&amp;ch=GOUjo4xwrWI9zUlhnY9gT-NeF79gS7dkGjOpFNK49IwS4MLcKqrnFw==" TargetMode="External"/><Relationship Id="rId57" Type="http://schemas.openxmlformats.org/officeDocument/2006/relationships/hyperlink" Target="http://r20.rs6.net/tn.jsp?f=001q1cKJcvP_jh4SV9MRzO7A0TXl6O2Zd65boaMbOMTNFfNYSKt_0Lyr9ISlVOH_b4pVHMdP82L50MWrkipVszUod6UGQuMqY6Y53C-uuJl3X7oxtzyvTQJ1zmwY4D-ca14a_QEtYdFW8wGC2Ls2B5JelGN4cCImd0tvTAPQXATvVBCqqIYG13N7sy1mcoNZzzFSDt-Z_riQcAPRRanzhD-bm6_ncck8ENXiWBTkYHIXLwakZ74pnqOvrKnUFMIyr64v5ktuHJU0yk=&amp;c=oq5-99g8ypAIW86u_sWnKEDsHd100zRLKaWErUFHBR_i1IxLM9aXPg==&amp;ch=GOUjo4xwrWI9zUlhnY9gT-NeF79gS7dkGjOpFNK49IwS4MLcKqrnFw==" TargetMode="External"/><Relationship Id="rId106" Type="http://schemas.openxmlformats.org/officeDocument/2006/relationships/image" Target="media/image22.jpeg"/><Relationship Id="rId114" Type="http://schemas.openxmlformats.org/officeDocument/2006/relationships/hyperlink" Target="http://r20.rs6.net/tn.jsp?f=001q1cKJcvP_jh4SV9MRzO7A0TXl6O2Zd65boaMbOMTNFfNYSKt_0Lyr_VqbBaxGJmzXWm5mI6be8rbhw7O9iP-wq7aOX21Y8MukI6U_eyIjJ16YsawXtynuJ8dpgR7Zsg5yvgnKito7bl0VkjjDqQ9pXMfZaEpEsVDnuuxGpb0tJJDQa_UxK5ELg==&amp;c=oq5-99g8ypAIW86u_sWnKEDsHd100zRLKaWErUFHBR_i1IxLM9aXPg==&amp;ch=GOUjo4xwrWI9zUlhnY9gT-NeF79gS7dkGjOpFNK49IwS4MLcKqrnFw=="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q1cKJcvP_jh4SV9MRzO7A0TXl6O2Zd65boaMbOMTNFfNYSKt_0Lyr9ISlVOH_b4pdpSUncWAxwEVfIWnWFRBNSXTR2Vq2JkTzyFJ5vrMZhOr2K5uXX1tSJyMZN4odZgRKjDNSZYBEjsjNg5UZxuAR--DSslN5SShx27EkEvgX5vuBms_44U-9WHXDftBu-mqjOfMnuRSMZhW1MyPBW84dBH52ylxdVV8s_Kx0tU8y80TijtLCNi6bCOPjm2Xi2aeoWfkRqFTpnw=&amp;c=oq5-99g8ypAIW86u_sWnKEDsHd100zRLKaWErUFHBR_i1IxLM9aXPg==&amp;ch=GOUjo4xwrWI9zUlhnY9gT-NeF79gS7dkGjOpFNK49IwS4MLcKqrnFw==" TargetMode="External"/><Relationship Id="rId44" Type="http://schemas.openxmlformats.org/officeDocument/2006/relationships/hyperlink" Target="http://r20.rs6.net/tn.jsp?f=001q1cKJcvP_jh4SV9MRzO7A0TXl6O2Zd65boaMbOMTNFfNYSKt_0Lyr9ISlVOH_b4pJBAK4w-ynG6zoIdrLbiYAavk-f7k14KWPQK-Jf17rsyK7cFr2XGFqAQT7sqWCX5LBnJQfXEbQRqPcEyldf-41UgvylBiVxPipeKCci5aYSX479vrqO2i8D5hd066tcqGe8vf5EWxs-q8N0MT24D1QBiVbOijSZBd3TlItCRcGKvFvuGx2LqJ9ZSRQaiBK7E0qtH_ZRnpzKVX3OiMvHeq_3JITl5756ND&amp;c=oq5-99g8ypAIW86u_sWnKEDsHd100zRLKaWErUFHBR_i1IxLM9aXPg==&amp;ch=GOUjo4xwrWI9zUlhnY9gT-NeF79gS7dkGjOpFNK49IwS4MLcKqrnFw==" TargetMode="External"/><Relationship Id="rId52" Type="http://schemas.openxmlformats.org/officeDocument/2006/relationships/hyperlink" Target="http://r20.rs6.net/tn.jsp?f=001q1cKJcvP_jh4SV9MRzO7A0TXl6O2Zd65boaMbOMTNFfNYSKt_0Lyr9ISlVOH_b4pZPuqzwAVBZ6sANAi9Vj5z7y5_E3HGdq-EmU3VRS1JsFFvtyrZ7eOYIMCkcRKFeMsns8PvlCuCq3TqeG-BdP7VHJxcFvYJ-ArBF1Xt4-E7RVlynr67sL4VqVw45fMwZ-Debj9fU1kzaGku7LKmq3jEbJKOhiIlw4m&amp;c=oq5-99g8ypAIW86u_sWnKEDsHd100zRLKaWErUFHBR_i1IxLM9aXPg==&amp;ch=GOUjo4xwrWI9zUlhnY9gT-NeF79gS7dkGjOpFNK49IwS4MLcKqrnFw==" TargetMode="External"/><Relationship Id="rId60" Type="http://schemas.openxmlformats.org/officeDocument/2006/relationships/hyperlink" Target="http://r20.rs6.net/tn.jsp?f=001q1cKJcvP_jh4SV9MRzO7A0TXl6O2Zd65boaMbOMTNFfNYSKt_0Lyr9ISlVOH_b4pj_kaSBSjCue_PGNfXMTJc5me973zDoHgiH5I6d6yq9T-wW8I0X7iZid1_7W5LBbaByJvPIvk3cAIaLv8tPV9jYp7n3VjO_OM4B2PJ27QM2sg_5vXQfUvWBJEl-3O_CCGJuWaPHfxBvcCRRMeIC-NArhLcvVqbo_tigca-N6JYFM4WUCpAEnMNxv2ztY4hC9tkrHBA6YWQIFGarBWqt3Js16flNxcR4mX&amp;c=oq5-99g8ypAIW86u_sWnKEDsHd100zRLKaWErUFHBR_i1IxLM9aXPg==&amp;ch=GOUjo4xwrWI9zUlhnY9gT-NeF79gS7dkGjOpFNK49IwS4MLcKqrnFw==" TargetMode="External"/><Relationship Id="rId65" Type="http://schemas.openxmlformats.org/officeDocument/2006/relationships/hyperlink" Target="http://r20.rs6.net/tn.jsp?f=001q1cKJcvP_jh4SV9MRzO7A0TXl6O2Zd65boaMbOMTNFfNYSKt_0Lyr2-5lzT8smYsc6pNZTMSPa6iK15wZvNw1ZzNj3nin1TUbTWz-y9hHIycRjjL5ZPMDeBZ0axfSGwPvQcCXcUn69n1LFBgxKdrHcMmOEwnRddIE5CZCpw5a2Dx5qsXIMmS9TXx8TOUmJPU4tNrunf_ZnnksD1cqoFtSxfu7zB17OW1LcXRiWn6p4liXAUiszAyKbb8fBQdIRwn&amp;c=oq5-99g8ypAIW86u_sWnKEDsHd100zRLKaWErUFHBR_i1IxLM9aXPg==&amp;ch=GOUjo4xwrWI9zUlhnY9gT-NeF79gS7dkGjOpFNK49IwS4MLcKqrnFw==" TargetMode="External"/><Relationship Id="rId73" Type="http://schemas.openxmlformats.org/officeDocument/2006/relationships/hyperlink" Target="http://r20.rs6.net/tn.jsp?f=001q1cKJcvP_jh4SV9MRzO7A0TXl6O2Zd65boaMbOMTNFfNYSKt_0Lyr9ISlVOH_b4pJs1VrOo1XbVQtFU8MAjOVmAzPMZ4D2iN8cvQK7nNTbNGi7Nxf-b1TYUfVb5yfaS3yQ0fXj2M4jQy1kQEq4KJ_z72spaqGi0zxbUi_IzUu6LPgJtfU3Sx0iDDP268yY9tkouRic-ab_6fiEvoroSJopWMvpSn5dknBX7-H-I4tXI=&amp;c=oq5-99g8ypAIW86u_sWnKEDsHd100zRLKaWErUFHBR_i1IxLM9aXPg==&amp;ch=GOUjo4xwrWI9zUlhnY9gT-NeF79gS7dkGjOpFNK49IwS4MLcKqrnFw==" TargetMode="External"/><Relationship Id="rId78" Type="http://schemas.openxmlformats.org/officeDocument/2006/relationships/hyperlink" Target="http://r20.rs6.net/tn.jsp?f=001q1cKJcvP_jh4SV9MRzO7A0TXl6O2Zd65boaMbOMTNFfNYSKt_0Lyr9ISlVOH_b4pQL875BD9s8wQT7MZX5EYBfgGFtpqj7JrQuZHRMsLbvhOTBwphqQBp2hTD0S4TGZyhZEzBWXUTMGoZG7lFXBmuhVCBC-HTNN-mksfDq7Oi-nHkscAvW0zUZyWzEQrDTAdQqqibgol3f_GCnJRZQpKdfv-diKFFXYiwbdSjJs8EUOU1k91OdVSc6v1ltJx3muhDzV7cg_mqW4cmSnUMuPySBr5RO5JwYvdyRI7jDzXeqWzSYQLK3wMRZDLKYzN5EuD&amp;c=oq5-99g8ypAIW86u_sWnKEDsHd100zRLKaWErUFHBR_i1IxLM9aXPg==&amp;ch=GOUjo4xwrWI9zUlhnY9gT-NeF79gS7dkGjOpFNK49IwS4MLcKqrnFw==" TargetMode="External"/><Relationship Id="rId81" Type="http://schemas.openxmlformats.org/officeDocument/2006/relationships/hyperlink" Target="http://r20.rs6.net/tn.jsp?f=001q1cKJcvP_jh4SV9MRzO7A0TXl6O2Zd65boaMbOMTNFfNYSKt_0Lyr9ISlVOH_b4pCTTSa3Lhqx8XUZ4iJtTf6WC96GJc8Iait6xqT2jvALEEC3cp7KQVe2DROag7QeddmE8V1RO0VyrsfHmaAc4ZNx4wIJM8qI4A5Er_qGGszjPv0vzE8iOc19mrZwevHsryKSWoxig8Krr_U0yTBgYIyqbSdzMSUFDMxVh-lBmCWsN5j9vYOIFvz5HOaj3Gib_bRBJBZQzWSEDTnsdWq5albDherC-rbgn9LHS0MwsjWSg=&amp;c=oq5-99g8ypAIW86u_sWnKEDsHd100zRLKaWErUFHBR_i1IxLM9aXPg==&amp;ch=GOUjo4xwrWI9zUlhnY9gT-NeF79gS7dkGjOpFNK49IwS4MLcKqrnFw==" TargetMode="External"/><Relationship Id="rId86" Type="http://schemas.openxmlformats.org/officeDocument/2006/relationships/hyperlink" Target="http://r20.rs6.net/tn.jsp?f=001q1cKJcvP_jh4SV9MRzO7A0TXl6O2Zd65boaMbOMTNFfNYSKt_0Lyr9ISlVOH_b4pqMxcdOh1akDP3Obm2FeSRHKJ-z1ClI-4zagdUYZA19T68e1tnTvFCEM8-1RuRO6gmtjZAtkMyDm-3LO-zI0uGIKVpGVjDqkCVB9eZMJu0_DVXCo_7FodGKUROhWuE7fIy5S_5f-t4oIaWilzVXQWUJhUlWMyCqupAZ_b2O0nfnnQC4HAc7XJimIt_yVz6Bw9fX6y_eqk7lHnrsgGvI0FXtWmL7H4nfEAZw-Sa5dHFQAf_DTUneDVTA==&amp;c=oq5-99g8ypAIW86u_sWnKEDsHd100zRLKaWErUFHBR_i1IxLM9aXPg==&amp;ch=GOUjo4xwrWI9zUlhnY9gT-NeF79gS7dkGjOpFNK49IwS4MLcKqrnFw==" TargetMode="External"/><Relationship Id="rId94" Type="http://schemas.openxmlformats.org/officeDocument/2006/relationships/hyperlink" Target="http://r20.rs6.net/tn.jsp?f=001q1cKJcvP_jh4SV9MRzO7A0TXl6O2Zd65boaMbOMTNFfNYSKt_0Lyr9TZhxSApd9A9tbw6PHCcQTEE7skfcTWAUAgUmz0qOKD3AYtqZWwHWxqET8s4egN-LetuaZFFjS3I12BSKu5Cr3PrU2kQ5wDtA1m7gFiC_nDwIzDJzdU9G53AeO4zrlnDA==&amp;c=oq5-99g8ypAIW86u_sWnKEDsHd100zRLKaWErUFHBR_i1IxLM9aXPg==&amp;ch=GOUjo4xwrWI9zUlhnY9gT-NeF79gS7dkGjOpFNK49IwS4MLcKqrnFw==" TargetMode="External"/><Relationship Id="rId99" Type="http://schemas.openxmlformats.org/officeDocument/2006/relationships/hyperlink" Target="http://r20.rs6.net/tn.jsp?f=001q1cKJcvP_jh4SV9MRzO7A0TXl6O2Zd65boaMbOMTNFfNYSKt_0Lyr97p9yimeQ11-_eOodQpNb1n3KgjO9kXsspLEIL5fRzOyumLLxunkFHou65INXEE-vYhhgQoy_9-bx_xqNNMUbxULDcmoaavvFX7h3JvLR81b0gN8WBBeheVGea9Q_UclUwCVWNZMxcci90bPCFeXXHzToffOf3P5m5PweNBQU_Q&amp;c=oq5-99g8ypAIW86u_sWnKEDsHd100zRLKaWErUFHBR_i1IxLM9aXPg==&amp;ch=GOUjo4xwrWI9zUlhnY9gT-NeF79gS7dkGjOpFNK49IwS4MLcKqrnFw==" TargetMode="External"/><Relationship Id="rId101" Type="http://schemas.openxmlformats.org/officeDocument/2006/relationships/hyperlink" Target="http://r20.rs6.net/tn.jsp?f=001q1cKJcvP_jh4SV9MRzO7A0TXl6O2Zd65boaMbOMTNFfNYSKt_0Lyr9ISlVOH_b4pHk3yvRF3rDmCIE8D_r49IrRPKppTProDaohwrBtcZ_MZ0s__r2f14AGlQ1qTkD0aAvLgigY_f7aZjzaqMMADBAed7fqClFEP65x5PAKFIn0WE-IDu18hIfAHA5aFFQDggQJDqohe8m6ly3iSDMxoM59zgrY0RCgyOb9kzdhxza9LHnYbKeMzAFr6rR7Q2ZP1Xs3fIksATLvBKO42eFLjXdRgsi-A8RCo9uEkK-zh7UPhaSMRrZRk_JurUXqNfDgb&amp;c=oq5-99g8ypAIW86u_sWnKEDsHd100zRLKaWErUFHBR_i1IxLM9aXPg==&amp;ch=GOUjo4xwrWI9zUlhnY9gT-NeF79gS7dkGjOpFNK49IwS4MLcKqrnFw=="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1cKJcvP_jh4SV9MRzO7A0TXl6O2Zd65boaMbOMTNFfNYSKt_0Lyr9ISlVOH_b4peoD8dXUqGaSs5r8MLXstQ_osSw4iOHohi7-nFbzBXiX1HDiFNB2YOSe-7pZB10uDPpdnLq6tuBgeEX56XMvsX9SoEmao_SOQyynP8APF9l6RQ037W62tXQ_p0dIe_tVu9iTGitK_UW6rMZTS0yfv2MmlUMjCObXF&amp;c=oq5-99g8ypAIW86u_sWnKEDsHd100zRLKaWErUFHBR_i1IxLM9aXPg==&amp;ch=GOUjo4xwrWI9zUlhnY9gT-NeF79gS7dkGjOpFNK49IwS4MLcKqrnFw==" TargetMode="External"/><Relationship Id="rId109" Type="http://schemas.openxmlformats.org/officeDocument/2006/relationships/image" Target="media/image23.png"/><Relationship Id="rId34" Type="http://schemas.openxmlformats.org/officeDocument/2006/relationships/hyperlink" Target="http://r20.rs6.net/tn.jsp?f=001q1cKJcvP_jh4SV9MRzO7A0TXl6O2Zd65boaMbOMTNFfNYSKt_0Lyr9ISlVOH_b4p9gy9IBWi7pzJHCOZSJV2oAUV9D1QK0KFvNb6i8yNNHnUdCteMykokl5v9Tdeofc73G8B1YjNu05laZB-mWYIJxxPGCDXfB25koml5fDT5i7IxYNAbmaWRymHGvyIHPRbrzd7i0npVlzskbT_ILEEjQ==&amp;c=oq5-99g8ypAIW86u_sWnKEDsHd100zRLKaWErUFHBR_i1IxLM9aXPg==&amp;ch=GOUjo4xwrWI9zUlhnY9gT-NeF79gS7dkGjOpFNK49IwS4MLcKqrnFw==" TargetMode="External"/><Relationship Id="rId50" Type="http://schemas.openxmlformats.org/officeDocument/2006/relationships/hyperlink" Target="http://r20.rs6.net/tn.jsp?f=001q1cKJcvP_jh4SV9MRzO7A0TXl6O2Zd65boaMbOMTNFfNYSKt_0Lyr9ISlVOH_b4pSowEY6KwOI5vLBlFMvVDLBAxkh1ofkFAE3tQ_CP7xm2TbJYpOqTtay6bnzWjolCQ__I_XSwZarBETIECvASRjzR5id_E1WDKCkBGSXnRgZCXOjnRTjeqmL6KRzEj9qNP6sBQEoSLfy0YWnxaxJv9hnEpb0gSTu7hgdBNLlRs-uR77UZ5K03JM4pbAX9eayEmOUkq6Y6hVMwFEBH0VxkwiQ==&amp;c=oq5-99g8ypAIW86u_sWnKEDsHd100zRLKaWErUFHBR_i1IxLM9aXPg==&amp;ch=GOUjo4xwrWI9zUlhnY9gT-NeF79gS7dkGjOpFNK49IwS4MLcKqrnFw==" TargetMode="External"/><Relationship Id="rId55" Type="http://schemas.openxmlformats.org/officeDocument/2006/relationships/hyperlink" Target="http://r20.rs6.net/tn.jsp?f=001q1cKJcvP_jh4SV9MRzO7A0TXl6O2Zd65boaMbOMTNFfNYSKt_0Lyr9ISlVOH_b4pza_Lh7F5Z0piM7QSPxGJBsfNcI-PsHylzt-1b7UKYYWWy0TBcNz3x2gbhVlbd7rbi8Z3kE1lJSibfc_OTv9B3TcJcShp1cLd-8IxGgIlxRZTFuEXAovjRhaDXrtPLIHNs_elTs418Wd7lRnOGeRNHqW0HXE58O3FFzu05UadK0W54bLDF9ulm5rRAS44a8um&amp;c=oq5-99g8ypAIW86u_sWnKEDsHd100zRLKaWErUFHBR_i1IxLM9aXPg==&amp;ch=GOUjo4xwrWI9zUlhnY9gT-NeF79gS7dkGjOpFNK49IwS4MLcKqrnFw==" TargetMode="External"/><Relationship Id="rId76" Type="http://schemas.openxmlformats.org/officeDocument/2006/relationships/hyperlink" Target="http://r20.rs6.net/tn.jsp?f=001q1cKJcvP_jh4SV9MRzO7A0TXl6O2Zd65boaMbOMTNFfNYSKt_0Lyr74ksYfuaWXVMtulTvujTh2_iHHvDACDYOAT6HucsK1mjx__ANag8jcnh278RsMd20wCuD9IE1Qpvm1nvvSrTpamS1OUfEK6h2ZCc6Yh2f2QZuwvTDE3xbw-7EPgXFtPo_g3x8fHZL9Zf-zeCR3zZI0=&amp;c=oq5-99g8ypAIW86u_sWnKEDsHd100zRLKaWErUFHBR_i1IxLM9aXPg==&amp;ch=GOUjo4xwrWI9zUlhnY9gT-NeF79gS7dkGjOpFNK49IwS4MLcKqrnFw==" TargetMode="External"/><Relationship Id="rId97" Type="http://schemas.openxmlformats.org/officeDocument/2006/relationships/hyperlink" Target="http://r20.rs6.net/tn.jsp?f=001q1cKJcvP_jh4SV9MRzO7A0TXl6O2Zd65boaMbOMTNFfNYSKt_0Lyr97p9yimeQ11-_eOodQpNb1n3KgjO9kXsspLEIL5fRzOyumLLxunkFHou65INXEE-vYhhgQoy_9-bx_xqNNMUbxULDcmoaavvFX7h3JvLR81b0gN8WBBeheVGea9Q_UclUwCVWNZMxcci90bPCFeXXHzToffOf3P5m5PweNBQU_Q&amp;c=oq5-99g8ypAIW86u_sWnKEDsHd100zRLKaWErUFHBR_i1IxLM9aXPg==&amp;ch=GOUjo4xwrWI9zUlhnY9gT-NeF79gS7dkGjOpFNK49IwS4MLcKqrnFw==" TargetMode="External"/><Relationship Id="rId104" Type="http://schemas.openxmlformats.org/officeDocument/2006/relationships/hyperlink" Target="http://r20.rs6.net/tn.jsp?f=001q1cKJcvP_jh4SV9MRzO7A0TXl6O2Zd65boaMbOMTNFfNYSKt_0LyrxrhlW2u5TJgWxqJpHlCQyk0cYariapWTBs23zWwhTnXTOZUs5ZUW-VKM0TeBNJxoZqjvGJzQLXkAraIqdELx4eG_gNhPPpFLBJ0Rg97rxsHWjxQzlCUXdc=&amp;c=oq5-99g8ypAIW86u_sWnKEDsHd100zRLKaWErUFHBR_i1IxLM9aXPg==&amp;ch=GOUjo4xwrWI9zUlhnY9gT-NeF79gS7dkGjOpFNK49IwS4MLcKqrnFw==" TargetMode="External"/><Relationship Id="rId120" Type="http://schemas.openxmlformats.org/officeDocument/2006/relationships/image" Target="media/image26.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q1cKJcvP_jh4SV9MRzO7A0TXl6O2Zd65boaMbOMTNFfNYSKt_0Lyr9ISlVOH_b4pRT11nB7Wrj7G3ZqLNLe8QnTNgJ4GGITFC_626e3ABsIiC3TzBOS0fEz07UAAOvtLu24ltCJrvloSuRpncaYNUqRa9F3-AnMvFj7c_UeleAmRgbhae_Mdc76RctrXD_c5eXcB1RKH1kSevA5S7ngBZIK1ZL7DSj-CATr-y5x7LSU=&amp;c=oq5-99g8ypAIW86u_sWnKEDsHd100zRLKaWErUFHBR_i1IxLM9aXPg==&amp;ch=GOUjo4xwrWI9zUlhnY9gT-NeF79gS7dkGjOpFNK49IwS4MLcKqrnFw==" TargetMode="External"/><Relationship Id="rId92" Type="http://schemas.openxmlformats.org/officeDocument/2006/relationships/hyperlink" Target="http://r20.rs6.net/tn.jsp?f=001q1cKJcvP_jh4SV9MRzO7A0TXl6O2Zd65boaMbOMTNFfNYSKt_0Lyr9ISlVOH_b4pjdXtHOf5mK13UH_j7aDtGgJBmdURLg-mv_5UcgefY5bL5TFfDrEVCplnYCYRzglkNfw8oipwY4FdBu53d44Am3Z7SrBDSN-wpGH9RPD9b70JiekkQUe7aySXpkACozUp9gDVIYvJZTr6oDtbdDmV8hP_jdHtgms5iK6FtCGcX9kMqU3Nbob2w94J-52hRL8ADfWUv-5txq5lfcO-KO3-lTB2Erhxc_M9PAgBuSGLmHQ=&amp;c=oq5-99g8ypAIW86u_sWnKEDsHd100zRLKaWErUFHBR_i1IxLM9aXPg==&amp;ch=GOUjo4xwrWI9zUlhnY9gT-NeF79gS7dkGjOpFNK49IwS4MLcKqrnFw==" TargetMode="External"/><Relationship Id="rId2" Type="http://schemas.openxmlformats.org/officeDocument/2006/relationships/styles" Target="styles.xml"/><Relationship Id="rId29" Type="http://schemas.openxmlformats.org/officeDocument/2006/relationships/hyperlink" Target="http://r20.rs6.net/tn.jsp?f=001q1cKJcvP_jh4SV9MRzO7A0TXl6O2Zd65boaMbOMTNFfNYSKt_0Lyr9ISlVOH_b4pqsZKx7Ea3bFlAYtRGVC6NE-Nkh-Cu_RcH5OdXICIiD7rWdmO5OluQU0apDGMHDxOsCZVLUnmZiy5aj90iJTMwXHPVMpnjA5Z5txNQBescWSTaGvSBHpEerhVhKRXO87SlxmPy_6Nn6nq_GsxRWCixDG_3pwNFZQm2gG6lJQFDNpS4ct1bleFDg==&amp;c=oq5-99g8ypAIW86u_sWnKEDsHd100zRLKaWErUFHBR_i1IxLM9aXPg==&amp;ch=GOUjo4xwrWI9zUlhnY9gT-NeF79gS7dkGjOpFNK49IwS4MLcKqrnFw==" TargetMode="External"/><Relationship Id="rId24" Type="http://schemas.openxmlformats.org/officeDocument/2006/relationships/hyperlink" Target="http://r20.rs6.net/tn.jsp?f=001q1cKJcvP_jh4SV9MRzO7A0TXl6O2Zd65boaMbOMTNFfNYSKt_0Lyr9ISlVOH_b4ppRma-ecJ67TGa3_oKNE_XdBtghsE9nAWiqMouA3ezCqqmR5XQiDUVkU9pVaXaaCkVaDRpkvH5wx_eE3GOPHunye4rTU5oLYMiPIDFrb4KRSehetvAkuhkvweFq5BaqryDbmU_TDFk3a3eM6c_EZ2lnYwo5jWXAX1bE_qnQX4ZW3u9tRaU8CfNQ==&amp;c=oq5-99g8ypAIW86u_sWnKEDsHd100zRLKaWErUFHBR_i1IxLM9aXPg==&amp;ch=GOUjo4xwrWI9zUlhnY9gT-NeF79gS7dkGjOpFNK49IwS4MLcKqrnFw==" TargetMode="External"/><Relationship Id="rId40" Type="http://schemas.openxmlformats.org/officeDocument/2006/relationships/hyperlink" Target="http://r20.rs6.net/tn.jsp?f=001q1cKJcvP_jh4SV9MRzO7A0TXl6O2Zd65boaMbOMTNFfNYSKt_0Lyr9ISlVOH_b4pr01Ob1Yp8zqUDcjXOLwQ-H8Qf3FI2HAH_ZrxoydCHfu3_QXH-VIz7B5j3A29LK9FnjgQ9-Q3UaHn22r4fvQxlUXJ08-XkBKtqJKCEC44nhezZwrZ9d0CS2iEiu76Td4AWGrR3MB3SZ4IXqMMmNauH9J2rZlMRgMpZv741cEqv-6dRt6orXowFSW220vADA8XrA9QRz8J4x7MCXyvyz6C3p7fZLKg_DhIFjqeT6Gq4ps=&amp;c=oq5-99g8ypAIW86u_sWnKEDsHd100zRLKaWErUFHBR_i1IxLM9aXPg==&amp;ch=GOUjo4xwrWI9zUlhnY9gT-NeF79gS7dkGjOpFNK49IwS4MLcKqrnFw==" TargetMode="External"/><Relationship Id="rId45" Type="http://schemas.openxmlformats.org/officeDocument/2006/relationships/hyperlink" Target="http://r20.rs6.net/tn.jsp?f=001q1cKJcvP_jh4SV9MRzO7A0TXl6O2Zd65boaMbOMTNFfNYSKt_0Lyr9ISlVOH_b4ppdzYFVMEPAdLYTYI5_Q_h3XItKOhP5gazLB-MLNedaKBhAO6HN2VAgr7-SP-_6QHKsRqD4qUeqptFB6NC3z3XrGy_h-fi1409fI0KbNtRHBWCUefV87HF3826Xp9pidatRf_bMN3RK1p8rYAUeTeANR4Fi9ixij6&amp;c=oq5-99g8ypAIW86u_sWnKEDsHd100zRLKaWErUFHBR_i1IxLM9aXPg==&amp;ch=GOUjo4xwrWI9zUlhnY9gT-NeF79gS7dkGjOpFNK49IwS4MLcKqrnFw==" TargetMode="External"/><Relationship Id="rId66" Type="http://schemas.openxmlformats.org/officeDocument/2006/relationships/hyperlink" Target="http://r20.rs6.net/tn.jsp?f=001q1cKJcvP_jh4SV9MRzO7A0TXl6O2Zd65boaMbOMTNFfNYSKt_0Lyr9ISlVOH_b4pDJ45ouaTEMMwJ7xsl8ZoCtL2CiTWeRQl3AVGeoll_aFlBmCy0pVVlGz3JkkkfZGJN7_lmaSf78d53VBKeXwkve5eucWHbzufM8kbnxx2aHG2bu_7xU7u1vhUFu8uSu8RBDm1AUC4cMs4zYQxBGmcIWIFhl4fQATJ74Y84oC5R_g=&amp;c=oq5-99g8ypAIW86u_sWnKEDsHd100zRLKaWErUFHBR_i1IxLM9aXPg==&amp;ch=GOUjo4xwrWI9zUlhnY9gT-NeF79gS7dkGjOpFNK49IwS4MLcKqrnFw==" TargetMode="External"/><Relationship Id="rId87" Type="http://schemas.openxmlformats.org/officeDocument/2006/relationships/hyperlink" Target="http://r20.rs6.net/tn.jsp?f=001q1cKJcvP_jh4SV9MRzO7A0TXl6O2Zd65boaMbOMTNFfNYSKt_0LyrxOOf8AcdWaV-OxCfe8axkPBg1pooIJADEu3zyCQH7joNiKLA_ai7sMohlUHpZgFhfIS2BapLA0lsGb_SUMz_OOZZqVwYGaKgYebxe_plqKvp7DjVuuoUkoOndhfOi4GZc3s5LbQSQ9MuiYd6B-0l_EY_iZq-fODhza7dYd3S9hz&amp;c=oq5-99g8ypAIW86u_sWnKEDsHd100zRLKaWErUFHBR_i1IxLM9aXPg==&amp;ch=GOUjo4xwrWI9zUlhnY9gT-NeF79gS7dkGjOpFNK49IwS4MLcKqrnFw==" TargetMode="External"/><Relationship Id="rId110" Type="http://schemas.openxmlformats.org/officeDocument/2006/relationships/hyperlink" Target="http://r20.rs6.net/tn.jsp?f=001q1cKJcvP_jh4SV9MRzO7A0TXl6O2Zd65boaMbOMTNFfNYSKt_0Lyr-J6JtS91CZY0JaJ557MEQ-25CQtAKFhlqDtdJKaYQCcIjfaV8dwNnzFd4H2K-Zz2i9Dg8UKzOPe1EIe86hEolfUHUwAd3CWpTs8JjGApG_Y_UIVgFxgVPyI0iTYHGz73MZWugBOvKPycUlqST3YKdooon1zG9JjxrbsqRtP3B3Wp9kECn2DX-IrmfqGR6OfaQ==&amp;c=oq5-99g8ypAIW86u_sWnKEDsHd100zRLKaWErUFHBR_i1IxLM9aXPg==&amp;ch=GOUjo4xwrWI9zUlhnY9gT-NeF79gS7dkGjOpFNK49IwS4MLcKqrnFw==" TargetMode="External"/><Relationship Id="rId115" Type="http://schemas.openxmlformats.org/officeDocument/2006/relationships/hyperlink" Target="http://r20.rs6.net/tn.jsp?f=001q1cKJcvP_jh4SV9MRzO7A0TXl6O2Zd65boaMbOMTNFfNYSKt_0Lyr_VqbBaxGJmzun7IUvDcnX8KHK24A4anH6noISUdu-tvVJ9cU7s5uZbh3C_zyGJe1VzvNUZ290rUQk6TDCdFZGAfPnneZKqZwf7hM8eR_rGowWTrIN_pJvsFUtHRFRqzhA==&amp;c=oq5-99g8ypAIW86u_sWnKEDsHd100zRLKaWErUFHBR_i1IxLM9aXPg==&amp;ch=GOUjo4xwrWI9zUlhnY9gT-NeF79gS7dkGjOpFNK49IwS4MLcKqrn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13199</Words>
  <Characters>75237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2016-04-20T16:52:00Z</dcterms:created>
  <dcterms:modified xsi:type="dcterms:W3CDTF">2016-04-20T16:52:00Z</dcterms:modified>
</cp:coreProperties>
</file>